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929" w:rsidRPr="00B9686A" w:rsidRDefault="005C1FC6" w:rsidP="00A21932">
      <w:pPr>
        <w:ind w:right="-148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B9686A"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-561975</wp:posOffset>
            </wp:positionV>
            <wp:extent cx="1009650" cy="1200150"/>
            <wp:effectExtent l="19050" t="0" r="0" b="0"/>
            <wp:wrapTight wrapText="bothSides">
              <wp:wrapPolygon edited="0">
                <wp:start x="-408" y="0"/>
                <wp:lineTo x="-408" y="21257"/>
                <wp:lineTo x="21600" y="21257"/>
                <wp:lineTo x="21600" y="0"/>
                <wp:lineTo x="-408" y="0"/>
              </wp:wrapPolygon>
            </wp:wrapTight>
            <wp:docPr id="2" name="Picture 2" descr="text_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_belo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0929" w:rsidRPr="00B9686A">
        <w:rPr>
          <w:rFonts w:ascii="Arial" w:hAnsi="Arial" w:cs="Arial"/>
          <w:sz w:val="22"/>
          <w:szCs w:val="22"/>
        </w:rPr>
        <w:t xml:space="preserve">   </w:t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</w:r>
      <w:r w:rsidR="003F0929" w:rsidRPr="00B9686A">
        <w:rPr>
          <w:rFonts w:ascii="Arial" w:hAnsi="Arial" w:cs="Arial"/>
          <w:sz w:val="22"/>
          <w:szCs w:val="22"/>
        </w:rPr>
        <w:tab/>
        <w:t xml:space="preserve">                   </w:t>
      </w:r>
    </w:p>
    <w:p w:rsidR="007221C5" w:rsidRPr="00B9686A" w:rsidRDefault="007221C5" w:rsidP="00A21932">
      <w:pPr>
        <w:jc w:val="both"/>
        <w:rPr>
          <w:rFonts w:ascii="Arial" w:hAnsi="Arial" w:cs="Arial"/>
          <w:b/>
          <w:sz w:val="22"/>
          <w:szCs w:val="22"/>
        </w:rPr>
      </w:pPr>
    </w:p>
    <w:p w:rsidR="007221C5" w:rsidRPr="00B9686A" w:rsidRDefault="007221C5" w:rsidP="00A21932">
      <w:pPr>
        <w:jc w:val="both"/>
        <w:rPr>
          <w:rFonts w:ascii="Arial" w:hAnsi="Arial" w:cs="Arial"/>
          <w:b/>
          <w:sz w:val="22"/>
          <w:szCs w:val="22"/>
        </w:rPr>
      </w:pPr>
    </w:p>
    <w:p w:rsidR="007221C5" w:rsidRPr="00B9686A" w:rsidRDefault="007221C5" w:rsidP="00A21932">
      <w:pPr>
        <w:jc w:val="both"/>
        <w:rPr>
          <w:rFonts w:ascii="Arial" w:hAnsi="Arial" w:cs="Arial"/>
          <w:b/>
          <w:sz w:val="22"/>
          <w:szCs w:val="22"/>
        </w:rPr>
      </w:pPr>
    </w:p>
    <w:p w:rsidR="00F94A09" w:rsidRPr="00FB5C9A" w:rsidRDefault="00F94A09" w:rsidP="00A21932">
      <w:pPr>
        <w:pStyle w:val="Heading1"/>
        <w:ind w:right="3"/>
        <w:jc w:val="both"/>
        <w:rPr>
          <w:rFonts w:ascii="Arial" w:hAnsi="Arial" w:cs="Arial"/>
          <w:sz w:val="22"/>
          <w:szCs w:val="22"/>
        </w:rPr>
      </w:pPr>
    </w:p>
    <w:p w:rsidR="00512FD3" w:rsidRPr="00FB5C9A" w:rsidRDefault="00512FD3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6656" w:rsidRDefault="00466656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6656" w:rsidRDefault="00466656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12FD3" w:rsidRPr="00FB5C9A" w:rsidRDefault="00512FD3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B5C9A">
        <w:rPr>
          <w:rFonts w:ascii="Arial" w:hAnsi="Arial" w:cs="Arial"/>
          <w:b/>
          <w:bCs/>
          <w:sz w:val="22"/>
          <w:szCs w:val="22"/>
        </w:rPr>
        <w:t>JOB DESCRIPTION</w:t>
      </w:r>
    </w:p>
    <w:p w:rsidR="00512FD3" w:rsidRPr="00FB5C9A" w:rsidRDefault="00512FD3" w:rsidP="00512FD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61942" w:rsidRPr="00A61942" w:rsidRDefault="00094234" w:rsidP="00995465">
      <w:pPr>
        <w:jc w:val="center"/>
        <w:rPr>
          <w:rFonts w:ascii="Arial" w:eastAsia="SimSun" w:hAnsi="Arial" w:cs="Arial"/>
          <w:b/>
          <w:sz w:val="22"/>
          <w:szCs w:val="22"/>
          <w:lang w:eastAsia="en-GB"/>
        </w:rPr>
      </w:pPr>
      <w:r>
        <w:rPr>
          <w:rFonts w:ascii="Arial" w:eastAsia="SimSun" w:hAnsi="Arial" w:cs="Arial"/>
          <w:b/>
          <w:sz w:val="22"/>
          <w:szCs w:val="22"/>
          <w:lang w:eastAsia="en-GB"/>
        </w:rPr>
        <w:t>IT</w:t>
      </w:r>
      <w:r w:rsidR="00A61942" w:rsidRPr="00A61942">
        <w:rPr>
          <w:rFonts w:ascii="Arial" w:eastAsia="SimSun" w:hAnsi="Arial" w:cs="Arial"/>
          <w:b/>
          <w:sz w:val="22"/>
          <w:szCs w:val="22"/>
          <w:lang w:eastAsia="en-GB"/>
        </w:rPr>
        <w:t xml:space="preserve"> Technician</w:t>
      </w:r>
    </w:p>
    <w:p w:rsidR="00A61942" w:rsidRPr="00A61942" w:rsidRDefault="00A61942" w:rsidP="00A61942">
      <w:pPr>
        <w:jc w:val="center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A61942" w:rsidRPr="00A61942" w:rsidRDefault="00A61942" w:rsidP="00A61942">
      <w:pPr>
        <w:jc w:val="center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Responsible to: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="00B11E64">
        <w:rPr>
          <w:rFonts w:ascii="Arial" w:hAnsi="Arial" w:cs="Arial"/>
          <w:sz w:val="22"/>
          <w:szCs w:val="22"/>
          <w:lang w:eastAsia="en-GB"/>
        </w:rPr>
        <w:t>Trust Network Manager</w:t>
      </w:r>
      <w:r w:rsidRPr="00A61942">
        <w:rPr>
          <w:rFonts w:ascii="Arial" w:hAnsi="Arial" w:cs="Arial"/>
          <w:sz w:val="22"/>
          <w:szCs w:val="22"/>
          <w:lang w:eastAsia="en-GB"/>
        </w:rPr>
        <w:br/>
      </w:r>
    </w:p>
    <w:p w:rsidR="00A61942" w:rsidRPr="00A61942" w:rsidRDefault="00A61942" w:rsidP="00A61942">
      <w:pPr>
        <w:ind w:left="2160" w:hanging="216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Responsible for: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sz w:val="22"/>
          <w:szCs w:val="22"/>
          <w:lang w:eastAsia="en-GB"/>
        </w:rPr>
        <w:t>The support and development of ICT.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ind w:left="2160" w:hanging="216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Liaising with: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sz w:val="22"/>
          <w:szCs w:val="22"/>
          <w:lang w:eastAsia="en-GB"/>
        </w:rPr>
        <w:t>Head/Deputies, teaching and non-teaching staff, LA representatives, external contractors and students.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Salary/Grade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sz w:val="22"/>
          <w:szCs w:val="22"/>
          <w:lang w:eastAsia="en-GB"/>
        </w:rPr>
        <w:t>Scale 4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Working Time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sz w:val="22"/>
          <w:szCs w:val="22"/>
          <w:lang w:eastAsia="en-GB"/>
        </w:rPr>
        <w:t>37 hours per week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Disclosure level</w:t>
      </w:r>
      <w:r w:rsidRPr="00A61942">
        <w:rPr>
          <w:rFonts w:ascii="Arial" w:hAnsi="Arial" w:cs="Arial"/>
          <w:b/>
          <w:sz w:val="22"/>
          <w:szCs w:val="22"/>
          <w:lang w:eastAsia="en-GB"/>
        </w:rPr>
        <w:tab/>
      </w:r>
      <w:r w:rsidRPr="00A61942">
        <w:rPr>
          <w:rFonts w:ascii="Arial" w:hAnsi="Arial" w:cs="Arial"/>
          <w:sz w:val="22"/>
          <w:szCs w:val="22"/>
          <w:lang w:eastAsia="en-GB"/>
        </w:rPr>
        <w:t>Enhanced</w:t>
      </w:r>
    </w:p>
    <w:p w:rsidR="00A61942" w:rsidRPr="00A61942" w:rsidRDefault="00A61942" w:rsidP="00A61942">
      <w:pPr>
        <w:jc w:val="both"/>
        <w:rPr>
          <w:rFonts w:ascii="Arial" w:hAnsi="Arial" w:cs="Arial"/>
          <w:b/>
          <w:color w:val="FF0000"/>
          <w:sz w:val="22"/>
          <w:szCs w:val="22"/>
          <w:lang w:eastAsia="en-GB"/>
        </w:rPr>
      </w:pPr>
    </w:p>
    <w:p w:rsidR="00A61942" w:rsidRDefault="00A61942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8933BD" w:rsidRPr="00A61942" w:rsidRDefault="008933BD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AC5547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PURPOSE</w:t>
      </w:r>
    </w:p>
    <w:p w:rsidR="00AC5547" w:rsidRDefault="00AC5547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FE3097" w:rsidRPr="00FE3097" w:rsidRDefault="00FE3097" w:rsidP="00A61942">
      <w:pPr>
        <w:rPr>
          <w:rFonts w:ascii="Arial" w:eastAsia="SimSun" w:hAnsi="Arial" w:cs="Arial"/>
          <w:sz w:val="22"/>
          <w:szCs w:val="22"/>
          <w:lang w:eastAsia="en-GB"/>
        </w:rPr>
      </w:pPr>
      <w:r w:rsidRPr="00FE3097">
        <w:rPr>
          <w:rFonts w:ascii="Arial" w:eastAsia="SimSun" w:hAnsi="Arial" w:cs="Arial"/>
          <w:sz w:val="22"/>
          <w:szCs w:val="22"/>
          <w:lang w:eastAsia="en-GB"/>
        </w:rPr>
        <w:t>It is recognised that a key element of this post lies in the development and maintenance of digital systems and platforms associated with school communication and customer service.</w:t>
      </w:r>
    </w:p>
    <w:p w:rsidR="00FE3097" w:rsidRPr="00A61942" w:rsidRDefault="00FE3097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AC5547" w:rsidRDefault="00AC5547" w:rsidP="00AC5547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 xml:space="preserve">To </w:t>
      </w:r>
      <w:r>
        <w:rPr>
          <w:rFonts w:ascii="Arial" w:hAnsi="Arial" w:cs="Arial"/>
          <w:sz w:val="22"/>
          <w:szCs w:val="22"/>
          <w:lang w:eastAsia="en-GB"/>
        </w:rPr>
        <w:t xml:space="preserve">develop the </w:t>
      </w:r>
      <w:r w:rsidR="005307B6">
        <w:rPr>
          <w:rFonts w:ascii="Arial" w:hAnsi="Arial" w:cs="Arial"/>
          <w:sz w:val="22"/>
          <w:szCs w:val="22"/>
          <w:lang w:eastAsia="en-GB"/>
        </w:rPr>
        <w:t>trusts</w:t>
      </w:r>
      <w:r>
        <w:rPr>
          <w:rFonts w:ascii="Arial" w:hAnsi="Arial" w:cs="Arial"/>
          <w:sz w:val="22"/>
          <w:szCs w:val="22"/>
          <w:lang w:eastAsia="en-GB"/>
        </w:rPr>
        <w:t xml:space="preserve"> website</w:t>
      </w:r>
      <w:r w:rsidR="005307B6">
        <w:rPr>
          <w:rFonts w:ascii="Arial" w:hAnsi="Arial" w:cs="Arial"/>
          <w:sz w:val="22"/>
          <w:szCs w:val="22"/>
          <w:lang w:eastAsia="en-GB"/>
        </w:rPr>
        <w:t>s</w:t>
      </w:r>
      <w:r>
        <w:rPr>
          <w:rFonts w:ascii="Arial" w:hAnsi="Arial" w:cs="Arial"/>
          <w:sz w:val="22"/>
          <w:szCs w:val="22"/>
          <w:lang w:eastAsia="en-GB"/>
        </w:rPr>
        <w:t xml:space="preserve"> and VLE.</w:t>
      </w:r>
    </w:p>
    <w:p w:rsidR="00A61942" w:rsidRPr="00AC5547" w:rsidRDefault="00AC5547" w:rsidP="00794E69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C5547">
        <w:rPr>
          <w:rFonts w:ascii="Arial" w:hAnsi="Arial" w:cs="Arial"/>
          <w:sz w:val="22"/>
          <w:szCs w:val="22"/>
          <w:lang w:eastAsia="en-GB"/>
        </w:rPr>
        <w:t>To improve and develop the trusts digital media.</w:t>
      </w:r>
    </w:p>
    <w:p w:rsidR="00A61942" w:rsidRPr="00A61942" w:rsidRDefault="00A61942" w:rsidP="00A61942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To target the development and deployment of ICT within the academy to provide a technologically advanced platform to support the provision of outstanding teaching and learning.</w:t>
      </w:r>
    </w:p>
    <w:p w:rsidR="00A61942" w:rsidRPr="00A61942" w:rsidRDefault="00A61942" w:rsidP="00A61942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 xml:space="preserve">To manage and maintain an appropriate, balanced and robust network infrastructure to support curriculum delivery across the </w:t>
      </w:r>
      <w:r w:rsidR="008933BD">
        <w:rPr>
          <w:rFonts w:ascii="Arial" w:hAnsi="Arial" w:cs="Arial"/>
          <w:sz w:val="22"/>
          <w:szCs w:val="22"/>
          <w:lang w:eastAsia="en-GB"/>
        </w:rPr>
        <w:t>t</w:t>
      </w:r>
      <w:r w:rsidR="00B11E64">
        <w:rPr>
          <w:rFonts w:ascii="Arial" w:hAnsi="Arial" w:cs="Arial"/>
          <w:sz w:val="22"/>
          <w:szCs w:val="22"/>
          <w:lang w:eastAsia="en-GB"/>
        </w:rPr>
        <w:t>rust</w:t>
      </w:r>
      <w:r w:rsidRPr="00A61942">
        <w:rPr>
          <w:rFonts w:ascii="Arial" w:hAnsi="Arial" w:cs="Arial"/>
          <w:sz w:val="22"/>
          <w:szCs w:val="22"/>
          <w:lang w:eastAsia="en-GB"/>
        </w:rPr>
        <w:t>.</w:t>
      </w:r>
    </w:p>
    <w:p w:rsidR="00A61942" w:rsidRPr="00A61942" w:rsidRDefault="00A61942" w:rsidP="00A61942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To facilitate and encourage the use of ICT resources to support an environment where staff and students can achieve their full ICT potential.</w:t>
      </w:r>
    </w:p>
    <w:p w:rsidR="00A61942" w:rsidRDefault="00A61942" w:rsidP="00A61942">
      <w:pPr>
        <w:numPr>
          <w:ilvl w:val="0"/>
          <w:numId w:val="19"/>
        </w:numPr>
        <w:spacing w:after="120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 xml:space="preserve">To contribute to raising standards of ICT across the </w:t>
      </w:r>
      <w:r w:rsidR="008933BD">
        <w:rPr>
          <w:rFonts w:ascii="Arial" w:hAnsi="Arial" w:cs="Arial"/>
          <w:sz w:val="22"/>
          <w:szCs w:val="22"/>
          <w:lang w:eastAsia="en-GB"/>
        </w:rPr>
        <w:t>t</w:t>
      </w:r>
      <w:r w:rsidR="00B11E64">
        <w:rPr>
          <w:rFonts w:ascii="Arial" w:hAnsi="Arial" w:cs="Arial"/>
          <w:sz w:val="22"/>
          <w:szCs w:val="22"/>
          <w:lang w:eastAsia="en-GB"/>
        </w:rPr>
        <w:t>rust</w:t>
      </w:r>
      <w:r w:rsidRPr="00A61942">
        <w:rPr>
          <w:rFonts w:ascii="Arial" w:hAnsi="Arial" w:cs="Arial"/>
          <w:sz w:val="22"/>
          <w:szCs w:val="22"/>
          <w:lang w:eastAsia="en-GB"/>
        </w:rPr>
        <w:t>.</w:t>
      </w:r>
    </w:p>
    <w:p w:rsidR="008933BD" w:rsidRPr="00A61942" w:rsidRDefault="008933BD" w:rsidP="008933BD">
      <w:pPr>
        <w:spacing w:after="120"/>
        <w:ind w:left="720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spacing w:before="240" w:after="240"/>
        <w:rPr>
          <w:rFonts w:ascii="Arial" w:hAnsi="Arial" w:cs="Arial"/>
          <w:b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MAIN DUTIES</w:t>
      </w:r>
    </w:p>
    <w:p w:rsidR="00A61942" w:rsidRPr="00A61942" w:rsidRDefault="00A61942" w:rsidP="00A61942">
      <w:pPr>
        <w:spacing w:after="120"/>
        <w:rPr>
          <w:rFonts w:ascii="Arial" w:hAnsi="Arial" w:cs="Arial"/>
          <w:b/>
          <w:sz w:val="22"/>
          <w:szCs w:val="22"/>
          <w:lang w:eastAsia="en-GB"/>
        </w:rPr>
      </w:pPr>
      <w:r w:rsidRPr="00A61942">
        <w:rPr>
          <w:rFonts w:ascii="Arial" w:hAnsi="Arial" w:cs="Arial"/>
          <w:b/>
          <w:sz w:val="22"/>
          <w:szCs w:val="22"/>
          <w:lang w:eastAsia="en-GB"/>
        </w:rPr>
        <w:t>Operational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Manage and maintain ICT infrastructure</w:t>
      </w:r>
      <w:r w:rsidR="008933BD">
        <w:rPr>
          <w:rFonts w:ascii="Arial" w:hAnsi="Arial" w:cs="Arial"/>
          <w:sz w:val="22"/>
          <w:szCs w:val="22"/>
          <w:lang w:eastAsia="en-GB"/>
        </w:rPr>
        <w:t xml:space="preserve"> across the t</w:t>
      </w:r>
      <w:r w:rsidR="00B11E64">
        <w:rPr>
          <w:rFonts w:ascii="Arial" w:hAnsi="Arial" w:cs="Arial"/>
          <w:sz w:val="22"/>
          <w:szCs w:val="22"/>
          <w:lang w:eastAsia="en-GB"/>
        </w:rPr>
        <w:t>rust</w:t>
      </w:r>
      <w:r w:rsidRPr="00A61942">
        <w:rPr>
          <w:rFonts w:ascii="Arial" w:hAnsi="Arial" w:cs="Arial"/>
          <w:sz w:val="22"/>
          <w:szCs w:val="22"/>
          <w:lang w:eastAsia="en-GB"/>
        </w:rPr>
        <w:t>:</w:t>
      </w:r>
    </w:p>
    <w:p w:rsidR="00A61942" w:rsidRPr="00A61942" w:rsidRDefault="00A61942" w:rsidP="00A61942">
      <w:pPr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network systems, hardware and software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academy and departmental ICT suites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lastRenderedPageBreak/>
        <w:t>class based ICT resources inc. departmental laptops</w:t>
      </w:r>
    </w:p>
    <w:p w:rsidR="00A61942" w:rsidRPr="00A61942" w:rsidRDefault="00B11E64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Learning Resource Centre</w:t>
      </w:r>
    </w:p>
    <w:p w:rsid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AV equipment</w:t>
      </w:r>
    </w:p>
    <w:p w:rsidR="005C453F" w:rsidRDefault="005C453F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VLE and School Website</w:t>
      </w:r>
      <w:r w:rsidR="008933BD">
        <w:rPr>
          <w:rFonts w:ascii="Arial" w:hAnsi="Arial" w:cs="Arial"/>
          <w:sz w:val="22"/>
          <w:szCs w:val="22"/>
          <w:lang w:eastAsia="en-GB"/>
        </w:rPr>
        <w:t>s</w:t>
      </w:r>
    </w:p>
    <w:p w:rsidR="000B5EAF" w:rsidRPr="00A61942" w:rsidRDefault="000B5EAF" w:rsidP="000B5EAF">
      <w:pPr>
        <w:spacing w:after="120"/>
        <w:ind w:left="144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ind w:left="108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Manage and maintain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  <w:r w:rsidRPr="00A61942">
        <w:rPr>
          <w:rFonts w:ascii="Arial" w:hAnsi="Arial" w:cs="Arial"/>
          <w:sz w:val="8"/>
          <w:szCs w:val="8"/>
          <w:lang w:eastAsia="en-GB"/>
        </w:rPr>
        <w:t xml:space="preserve"> 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virus checking software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user accounts including access/password control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integrity of programs</w:t>
      </w:r>
    </w:p>
    <w:p w:rsidR="00A61942" w:rsidRPr="00A61942" w:rsidRDefault="00A61942" w:rsidP="00A61942">
      <w:pPr>
        <w:numPr>
          <w:ilvl w:val="1"/>
          <w:numId w:val="22"/>
        </w:numPr>
        <w:spacing w:after="12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network management software</w:t>
      </w:r>
    </w:p>
    <w:p w:rsidR="00A61942" w:rsidRPr="00A61942" w:rsidRDefault="00A61942" w:rsidP="00A61942">
      <w:pPr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Repairs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carry out simple repairs</w:t>
      </w: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arrange for repairs with contracted service suppliers</w:t>
      </w: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routinely check and service ICT equipment</w:t>
      </w:r>
    </w:p>
    <w:p w:rsidR="00A61942" w:rsidRPr="00A61942" w:rsidRDefault="00A61942" w:rsidP="00A61942">
      <w:pPr>
        <w:ind w:left="72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Support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assist teaching staff in classroom delivery</w:t>
      </w: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support staff and students in effective use of ICT resources</w:t>
      </w: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provide staff training</w:t>
      </w:r>
    </w:p>
    <w:p w:rsidR="00A61942" w:rsidRPr="00A61942" w:rsidRDefault="00A61942" w:rsidP="00A61942">
      <w:pPr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Security</w:t>
      </w:r>
    </w:p>
    <w:p w:rsidR="00A61942" w:rsidRPr="00A61942" w:rsidRDefault="00A61942" w:rsidP="00A61942">
      <w:pPr>
        <w:ind w:left="360"/>
        <w:jc w:val="both"/>
        <w:rPr>
          <w:rFonts w:ascii="Arial" w:hAnsi="Arial" w:cs="Arial"/>
          <w:sz w:val="8"/>
          <w:szCs w:val="8"/>
          <w:lang w:eastAsia="en-GB"/>
        </w:rPr>
      </w:pP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monitor internet use</w:t>
      </w:r>
    </w:p>
    <w:p w:rsidR="00A61942" w:rsidRP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manage internet filtering systems and access lists</w:t>
      </w:r>
    </w:p>
    <w:p w:rsidR="00A61942" w:rsidRDefault="00A61942" w:rsidP="00A61942">
      <w:pPr>
        <w:numPr>
          <w:ilvl w:val="0"/>
          <w:numId w:val="20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record breaches of the academy’s Acceptable Use Policy</w:t>
      </w:r>
    </w:p>
    <w:p w:rsidR="00A61942" w:rsidRPr="00A61942" w:rsidRDefault="00A61942" w:rsidP="00A61942">
      <w:pPr>
        <w:ind w:left="1080"/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Suggest improvements, developments for improved ICT delivery.</w:t>
      </w:r>
    </w:p>
    <w:p w:rsidR="00A61942" w:rsidRPr="00A61942" w:rsidRDefault="00A61942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Construction and/or modification of simple teaching aids.</w:t>
      </w:r>
    </w:p>
    <w:p w:rsidR="00A61942" w:rsidRPr="00A61942" w:rsidRDefault="00A61942" w:rsidP="00A61942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1"/>
        </w:numPr>
        <w:contextualSpacing/>
        <w:jc w:val="both"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hAnsi="Arial" w:cs="Arial"/>
          <w:sz w:val="22"/>
          <w:szCs w:val="22"/>
          <w:lang w:eastAsia="en-GB"/>
        </w:rPr>
        <w:t>Inspection, maintenance and correct use of safety equipment.</w:t>
      </w: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8933BD" w:rsidRDefault="00A61942" w:rsidP="00A61942">
      <w:pPr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To contribute to the process of the ordering and allocation of equipment and materials.</w:t>
      </w:r>
    </w:p>
    <w:p w:rsidR="008933BD" w:rsidRDefault="008933BD" w:rsidP="008933BD">
      <w:pPr>
        <w:pStyle w:val="ListParagraph"/>
        <w:rPr>
          <w:rFonts w:ascii="Arial" w:hAnsi="Arial" w:cs="Arial"/>
          <w:sz w:val="22"/>
          <w:szCs w:val="22"/>
          <w:lang w:eastAsia="en-GB"/>
        </w:rPr>
      </w:pPr>
    </w:p>
    <w:p w:rsidR="008933BD" w:rsidRPr="00A61942" w:rsidRDefault="008933BD" w:rsidP="00A61942">
      <w:pPr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To work across all schools within the trust.</w:t>
      </w:r>
    </w:p>
    <w:p w:rsidR="00A61942" w:rsidRPr="00A61942" w:rsidRDefault="00A61942" w:rsidP="00A61942">
      <w:pPr>
        <w:ind w:firstLine="737"/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Staff Development</w:t>
      </w: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3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To take part in the school’s staff development programme by participating in arrangements for further training and professional development.</w:t>
      </w:r>
      <w:r w:rsidRPr="00A61942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A61942" w:rsidRPr="00A61942" w:rsidRDefault="00A61942" w:rsidP="00A61942">
      <w:pPr>
        <w:numPr>
          <w:ilvl w:val="0"/>
          <w:numId w:val="23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To continue personal development in the relevant areas including technical knowledge and application to education.</w:t>
      </w:r>
      <w:r w:rsidRPr="00A61942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A61942" w:rsidRPr="00A61942" w:rsidRDefault="00A61942" w:rsidP="00A61942">
      <w:pPr>
        <w:numPr>
          <w:ilvl w:val="0"/>
          <w:numId w:val="23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To engage actively in the Performance Management Review process.</w:t>
      </w:r>
    </w:p>
    <w:p w:rsidR="00A61942" w:rsidRPr="00A61942" w:rsidRDefault="00A61942" w:rsidP="00A61942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8933BD" w:rsidRPr="008933BD" w:rsidRDefault="00A61942" w:rsidP="004A7154">
      <w:pPr>
        <w:numPr>
          <w:ilvl w:val="0"/>
          <w:numId w:val="23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8933BD">
        <w:rPr>
          <w:rFonts w:ascii="Arial" w:eastAsia="SimSun" w:hAnsi="Arial" w:cs="Arial"/>
          <w:sz w:val="22"/>
          <w:szCs w:val="22"/>
          <w:lang w:eastAsia="en-GB"/>
        </w:rPr>
        <w:t>To work as a member of a designated team and to contribute positively to effective working relations within the school.</w:t>
      </w:r>
    </w:p>
    <w:p w:rsidR="00A61942" w:rsidRPr="00A61942" w:rsidRDefault="00A61942" w:rsidP="00A61942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Communications</w:t>
      </w:r>
    </w:p>
    <w:p w:rsidR="00A61942" w:rsidRPr="00A61942" w:rsidRDefault="00A61942" w:rsidP="00A61942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4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To communicate professionally with staff and students.</w:t>
      </w:r>
    </w:p>
    <w:p w:rsidR="00A61942" w:rsidRPr="00A61942" w:rsidRDefault="00A61942" w:rsidP="00A61942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numPr>
          <w:ilvl w:val="0"/>
          <w:numId w:val="24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sz w:val="22"/>
          <w:szCs w:val="22"/>
          <w:lang w:eastAsia="en-GB"/>
        </w:rPr>
        <w:t>Where appropriate, to communicate and co-operate with persons or bodies outside the school.</w:t>
      </w:r>
      <w:r w:rsidRPr="00A61942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0B5EAF" w:rsidRPr="008933BD" w:rsidRDefault="00A61942" w:rsidP="00306EEC">
      <w:pPr>
        <w:numPr>
          <w:ilvl w:val="0"/>
          <w:numId w:val="24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8933BD">
        <w:rPr>
          <w:rFonts w:ascii="Arial" w:eastAsia="SimSun" w:hAnsi="Arial" w:cs="Arial"/>
          <w:sz w:val="22"/>
          <w:szCs w:val="22"/>
          <w:lang w:eastAsia="en-GB"/>
        </w:rPr>
        <w:t>To follow agreed policies for communications in the school.</w:t>
      </w:r>
    </w:p>
    <w:p w:rsidR="000B5EAF" w:rsidRPr="00A61942" w:rsidRDefault="000B5EAF" w:rsidP="000B5EAF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hAnsi="Arial" w:cs="Arial"/>
          <w:sz w:val="22"/>
          <w:szCs w:val="22"/>
          <w:lang w:eastAsia="en-GB"/>
        </w:rPr>
      </w:pPr>
    </w:p>
    <w:p w:rsidR="00A61942" w:rsidRPr="00A61942" w:rsidRDefault="00A61942" w:rsidP="00A61942">
      <w:pPr>
        <w:rPr>
          <w:rFonts w:ascii="Arial" w:eastAsia="SimSun" w:hAnsi="Arial" w:cs="Arial"/>
          <w:b/>
          <w:sz w:val="22"/>
          <w:szCs w:val="22"/>
          <w:lang w:eastAsia="en-GB"/>
        </w:rPr>
      </w:pP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Management of</w:t>
      </w:r>
      <w:r w:rsidRPr="00A61942">
        <w:rPr>
          <w:rFonts w:ascii="Arial" w:eastAsia="SimSun" w:hAnsi="Arial" w:cs="Arial"/>
          <w:sz w:val="22"/>
          <w:szCs w:val="22"/>
          <w:lang w:eastAsia="en-GB"/>
        </w:rPr>
        <w:t xml:space="preserve"> </w:t>
      </w:r>
      <w:r w:rsidRPr="00A61942">
        <w:rPr>
          <w:rFonts w:ascii="Arial" w:eastAsia="SimSun" w:hAnsi="Arial" w:cs="Arial"/>
          <w:b/>
          <w:sz w:val="22"/>
          <w:szCs w:val="22"/>
          <w:lang w:eastAsia="en-GB"/>
        </w:rPr>
        <w:t>Resources</w:t>
      </w:r>
    </w:p>
    <w:p w:rsidR="00BE0A92" w:rsidRDefault="00BE0A92" w:rsidP="00512FD3">
      <w:pPr>
        <w:rPr>
          <w:rFonts w:ascii="Arial" w:eastAsia="SimSun" w:hAnsi="Arial" w:cs="Arial"/>
          <w:sz w:val="22"/>
          <w:szCs w:val="22"/>
        </w:rPr>
      </w:pPr>
    </w:p>
    <w:p w:rsidR="00995465" w:rsidRPr="00995465" w:rsidRDefault="00995465" w:rsidP="00995465">
      <w:pPr>
        <w:numPr>
          <w:ilvl w:val="0"/>
          <w:numId w:val="25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assist the</w:t>
      </w:r>
      <w:r w:rsidR="00B11E64">
        <w:rPr>
          <w:rFonts w:ascii="Arial" w:eastAsia="SimSun" w:hAnsi="Arial" w:cs="Arial"/>
          <w:sz w:val="22"/>
          <w:szCs w:val="22"/>
          <w:lang w:eastAsia="en-GB"/>
        </w:rPr>
        <w:t xml:space="preserve"> Trust</w:t>
      </w:r>
      <w:r w:rsidRPr="00995465">
        <w:rPr>
          <w:rFonts w:ascii="Arial" w:eastAsia="SimSun" w:hAnsi="Arial" w:cs="Arial"/>
          <w:sz w:val="22"/>
          <w:szCs w:val="22"/>
          <w:lang w:eastAsia="en-GB"/>
        </w:rPr>
        <w:t xml:space="preserve"> </w:t>
      </w:r>
      <w:r w:rsidR="00094234">
        <w:rPr>
          <w:rFonts w:ascii="Arial" w:eastAsia="SimSun" w:hAnsi="Arial" w:cs="Arial"/>
          <w:sz w:val="22"/>
          <w:szCs w:val="22"/>
          <w:lang w:eastAsia="en-GB"/>
        </w:rPr>
        <w:t>Network Manager</w:t>
      </w:r>
      <w:r w:rsidRPr="00995465">
        <w:rPr>
          <w:rFonts w:ascii="Arial" w:eastAsia="SimSun" w:hAnsi="Arial" w:cs="Arial"/>
          <w:sz w:val="22"/>
          <w:szCs w:val="22"/>
          <w:lang w:eastAsia="en-GB"/>
        </w:rPr>
        <w:t xml:space="preserve"> to identify resource needs and to contribute to the efficient/effective use of all ICT resources.</w:t>
      </w:r>
    </w:p>
    <w:p w:rsidR="00995465" w:rsidRPr="00995465" w:rsidRDefault="00995465" w:rsidP="00995465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Pr="00995465" w:rsidRDefault="00995465" w:rsidP="00995465">
      <w:pPr>
        <w:numPr>
          <w:ilvl w:val="0"/>
          <w:numId w:val="25"/>
        </w:numPr>
        <w:rPr>
          <w:rFonts w:ascii="Arial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co-operate with staff to ensure a sharing and effective usage of resources to the benefit of the school and the students.</w:t>
      </w:r>
    </w:p>
    <w:p w:rsidR="00995465" w:rsidRPr="00995465" w:rsidRDefault="00995465" w:rsidP="00995465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995465" w:rsidRPr="00995465" w:rsidRDefault="00995465" w:rsidP="00995465">
      <w:pPr>
        <w:rPr>
          <w:rFonts w:ascii="Arial" w:eastAsia="SimSun" w:hAnsi="Arial" w:cs="Arial"/>
          <w:b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b/>
          <w:sz w:val="22"/>
          <w:szCs w:val="22"/>
          <w:lang w:eastAsia="en-GB"/>
        </w:rPr>
        <w:t>Pastoral System</w:t>
      </w:r>
    </w:p>
    <w:p w:rsidR="00995465" w:rsidRPr="00995465" w:rsidRDefault="00995465" w:rsidP="00995465">
      <w:pPr>
        <w:rPr>
          <w:rFonts w:ascii="Arial" w:eastAsia="SimSun" w:hAnsi="Arial" w:cs="Arial"/>
          <w:b/>
          <w:sz w:val="22"/>
          <w:szCs w:val="22"/>
          <w:lang w:eastAsia="en-GB"/>
        </w:rPr>
      </w:pPr>
    </w:p>
    <w:p w:rsidR="00995465" w:rsidRPr="00995465" w:rsidRDefault="00995465" w:rsidP="00995465">
      <w:pPr>
        <w:numPr>
          <w:ilvl w:val="0"/>
          <w:numId w:val="26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be a Co-Tutor assigned to a Form Tutor Group.</w:t>
      </w:r>
    </w:p>
    <w:p w:rsidR="00995465" w:rsidRPr="00995465" w:rsidRDefault="00995465" w:rsidP="00995465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Pr="00995465" w:rsidRDefault="00995465" w:rsidP="00995465">
      <w:pPr>
        <w:numPr>
          <w:ilvl w:val="0"/>
          <w:numId w:val="26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promote the general progress and well-being of individual students and of the Form Tutor Group as a whole.</w:t>
      </w:r>
    </w:p>
    <w:p w:rsidR="00995465" w:rsidRPr="00995465" w:rsidRDefault="00995465" w:rsidP="00995465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Pr="00995465" w:rsidRDefault="00995465" w:rsidP="00995465">
      <w:pPr>
        <w:numPr>
          <w:ilvl w:val="0"/>
          <w:numId w:val="26"/>
        </w:numPr>
        <w:rPr>
          <w:rFonts w:ascii="Arial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liaise with The Tutor to ensure the implementation of the school’s Pastoral System.</w:t>
      </w:r>
    </w:p>
    <w:p w:rsidR="00995465" w:rsidRPr="00995465" w:rsidRDefault="00995465" w:rsidP="00995465">
      <w:pPr>
        <w:rPr>
          <w:rFonts w:ascii="Arial" w:hAnsi="Arial" w:cs="Arial"/>
          <w:sz w:val="22"/>
          <w:szCs w:val="22"/>
          <w:lang w:eastAsia="en-GB"/>
        </w:rPr>
      </w:pPr>
    </w:p>
    <w:p w:rsidR="00995465" w:rsidRPr="00995465" w:rsidRDefault="008933BD" w:rsidP="00995465">
      <w:pPr>
        <w:rPr>
          <w:rFonts w:ascii="Arial" w:eastAsiaTheme="minorHAnsi" w:hAnsi="Arial" w:cs="Arial"/>
          <w:b/>
          <w:bCs/>
          <w:sz w:val="22"/>
          <w:szCs w:val="22"/>
          <w:lang w:eastAsia="en-GB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GB"/>
        </w:rPr>
        <w:t xml:space="preserve">Schools </w:t>
      </w:r>
      <w:r w:rsidR="00995465" w:rsidRPr="00995465">
        <w:rPr>
          <w:rFonts w:ascii="Arial" w:eastAsiaTheme="minorHAnsi" w:hAnsi="Arial" w:cs="Arial"/>
          <w:b/>
          <w:bCs/>
          <w:sz w:val="22"/>
          <w:szCs w:val="22"/>
          <w:lang w:eastAsia="en-GB"/>
        </w:rPr>
        <w:t>support:</w:t>
      </w:r>
    </w:p>
    <w:p w:rsidR="00995465" w:rsidRPr="00995465" w:rsidRDefault="00995465" w:rsidP="00995465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Pr="00995465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play a full part in the life of the school community, to support its distinctive mission and ethos and to encourage and ensure staff and students follow this example.</w:t>
      </w:r>
      <w:r w:rsidRPr="00995465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B11E64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promote actively the school’s corporate policies.</w:t>
      </w:r>
      <w:r w:rsidR="00B11E64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995465" w:rsidRPr="00995465" w:rsidRDefault="00B11E64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>
        <w:rPr>
          <w:rFonts w:ascii="Arial" w:eastAsia="SimSun" w:hAnsi="Arial" w:cs="Arial"/>
          <w:sz w:val="22"/>
          <w:szCs w:val="22"/>
          <w:lang w:eastAsia="en-GB"/>
        </w:rPr>
        <w:t>To attend other schools within the Trust to provide support when needed</w:t>
      </w:r>
      <w:r w:rsidR="00995465" w:rsidRPr="00995465">
        <w:rPr>
          <w:rFonts w:ascii="Arial" w:eastAsia="SimSun" w:hAnsi="Arial" w:cs="Arial"/>
          <w:sz w:val="22"/>
          <w:szCs w:val="22"/>
          <w:lang w:eastAsia="en-GB"/>
        </w:rPr>
        <w:br/>
      </w:r>
    </w:p>
    <w:p w:rsidR="00995465" w:rsidRPr="00995465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To comply with the school’s Health and Safety Policy and undertake risk assessments as appropriate.</w:t>
      </w:r>
    </w:p>
    <w:p w:rsidR="00995465" w:rsidRPr="00995465" w:rsidRDefault="00995465" w:rsidP="00995465">
      <w:pPr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  <w:lang w:eastAsia="en-GB"/>
        </w:rPr>
      </w:pPr>
      <w:r w:rsidRPr="00995465">
        <w:rPr>
          <w:rFonts w:ascii="Arial" w:eastAsia="SimSun" w:hAnsi="Arial" w:cs="Arial"/>
          <w:sz w:val="22"/>
          <w:szCs w:val="22"/>
          <w:lang w:eastAsia="en-GB"/>
        </w:rPr>
        <w:t>Whilst every effort has been made to explain the main duties and responsibilities of the post, each individual task undertaken may not be identified.</w:t>
      </w:r>
    </w:p>
    <w:p w:rsidR="00995465" w:rsidRDefault="00995465" w:rsidP="00995465">
      <w:pPr>
        <w:pStyle w:val="ListParagraph"/>
        <w:rPr>
          <w:rFonts w:ascii="Arial" w:eastAsia="SimSun" w:hAnsi="Arial" w:cs="Arial"/>
          <w:sz w:val="22"/>
          <w:szCs w:val="22"/>
          <w:lang w:eastAsia="en-GB"/>
        </w:rPr>
      </w:pPr>
    </w:p>
    <w:p w:rsidR="00995465" w:rsidRPr="00AA19A5" w:rsidRDefault="00995465" w:rsidP="00995465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</w:rPr>
      </w:pPr>
      <w:r w:rsidRPr="00AA19A5">
        <w:rPr>
          <w:rFonts w:ascii="Arial" w:eastAsia="SimSun" w:hAnsi="Arial" w:cs="Arial"/>
          <w:sz w:val="22"/>
          <w:szCs w:val="22"/>
        </w:rPr>
        <w:t>Employees will be expected to comply with any reasonable request from a manager to undertake work of a similar level that is not specified in this job description.</w:t>
      </w:r>
    </w:p>
    <w:p w:rsidR="00995465" w:rsidRPr="00AA19A5" w:rsidRDefault="00995465" w:rsidP="00995465">
      <w:pPr>
        <w:rPr>
          <w:rFonts w:ascii="Arial" w:eastAsia="SimSun" w:hAnsi="Arial" w:cs="Arial"/>
          <w:sz w:val="22"/>
          <w:szCs w:val="22"/>
        </w:rPr>
      </w:pPr>
    </w:p>
    <w:p w:rsidR="00995465" w:rsidRPr="00B11E64" w:rsidRDefault="00995465" w:rsidP="00B11E64">
      <w:pPr>
        <w:numPr>
          <w:ilvl w:val="0"/>
          <w:numId w:val="27"/>
        </w:numPr>
        <w:rPr>
          <w:rFonts w:ascii="Arial" w:eastAsia="SimSun" w:hAnsi="Arial" w:cs="Arial"/>
          <w:sz w:val="22"/>
          <w:szCs w:val="22"/>
        </w:rPr>
      </w:pPr>
      <w:r w:rsidRPr="00AA19A5">
        <w:rPr>
          <w:rFonts w:ascii="Arial" w:eastAsia="SimSun" w:hAnsi="Arial" w:cs="Arial"/>
          <w:sz w:val="22"/>
          <w:szCs w:val="22"/>
        </w:rPr>
        <w:t>Employees are expected to be courteous to colleagues and provide a welcoming environment to visitors and telephone callers.</w:t>
      </w:r>
    </w:p>
    <w:p w:rsidR="005F5192" w:rsidRDefault="005F5192" w:rsidP="00512FD3">
      <w:pPr>
        <w:rPr>
          <w:rFonts w:ascii="Arial" w:eastAsia="SimSun" w:hAnsi="Arial" w:cs="Arial"/>
          <w:sz w:val="22"/>
          <w:szCs w:val="22"/>
        </w:rPr>
      </w:pP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  <w:r w:rsidRPr="00FB5C9A">
        <w:rPr>
          <w:rFonts w:ascii="Arial" w:eastAsia="SimSun" w:hAnsi="Arial" w:cs="Arial"/>
          <w:sz w:val="22"/>
          <w:szCs w:val="22"/>
        </w:rPr>
        <w:t>Signed: ………………………………………</w:t>
      </w:r>
      <w:r w:rsidR="00AF0D6E">
        <w:rPr>
          <w:rFonts w:ascii="Arial" w:eastAsia="SimSun" w:hAnsi="Arial" w:cs="Arial"/>
          <w:sz w:val="22"/>
          <w:szCs w:val="22"/>
        </w:rPr>
        <w:t xml:space="preserve"> </w:t>
      </w:r>
      <w:r w:rsidRPr="00FB5C9A">
        <w:rPr>
          <w:rFonts w:ascii="Arial" w:eastAsia="SimSun" w:hAnsi="Arial" w:cs="Arial"/>
          <w:sz w:val="22"/>
          <w:szCs w:val="22"/>
        </w:rPr>
        <w:t>(Headteacher)   Date: ………………….</w:t>
      </w: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</w:p>
    <w:p w:rsidR="005F5192" w:rsidRDefault="005F5192" w:rsidP="00512FD3">
      <w:pPr>
        <w:rPr>
          <w:rFonts w:ascii="Arial" w:eastAsia="SimSun" w:hAnsi="Arial" w:cs="Arial"/>
          <w:sz w:val="22"/>
          <w:szCs w:val="22"/>
        </w:rPr>
      </w:pP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  <w:r w:rsidRPr="00FB5C9A">
        <w:rPr>
          <w:rFonts w:ascii="Arial" w:eastAsia="SimSun" w:hAnsi="Arial" w:cs="Arial"/>
          <w:sz w:val="22"/>
          <w:szCs w:val="22"/>
        </w:rPr>
        <w:t>I acknowledge that I have seen and received a copy of the Job Description.</w:t>
      </w: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</w:p>
    <w:p w:rsidR="00634FB9" w:rsidRDefault="00634FB9" w:rsidP="00512FD3">
      <w:pPr>
        <w:rPr>
          <w:rFonts w:ascii="Arial" w:eastAsia="SimSun" w:hAnsi="Arial" w:cs="Arial"/>
          <w:sz w:val="22"/>
          <w:szCs w:val="22"/>
        </w:rPr>
      </w:pPr>
    </w:p>
    <w:p w:rsidR="00512FD3" w:rsidRPr="00FB5C9A" w:rsidRDefault="00512FD3" w:rsidP="00512FD3">
      <w:pPr>
        <w:rPr>
          <w:rFonts w:ascii="Arial" w:eastAsia="SimSun" w:hAnsi="Arial" w:cs="Arial"/>
          <w:sz w:val="22"/>
          <w:szCs w:val="22"/>
        </w:rPr>
      </w:pPr>
      <w:r w:rsidRPr="00FB5C9A">
        <w:rPr>
          <w:rFonts w:ascii="Arial" w:eastAsia="SimSun" w:hAnsi="Arial" w:cs="Arial"/>
          <w:sz w:val="22"/>
          <w:szCs w:val="22"/>
        </w:rPr>
        <w:t xml:space="preserve">Signed: ……………………………………… (Teacher)         </w:t>
      </w:r>
      <w:r w:rsidR="00AF0D6E">
        <w:rPr>
          <w:rFonts w:ascii="Arial" w:eastAsia="SimSun" w:hAnsi="Arial" w:cs="Arial"/>
          <w:sz w:val="22"/>
          <w:szCs w:val="22"/>
        </w:rPr>
        <w:t xml:space="preserve"> </w:t>
      </w:r>
      <w:r w:rsidRPr="00FB5C9A">
        <w:rPr>
          <w:rFonts w:ascii="Arial" w:eastAsia="SimSun" w:hAnsi="Arial" w:cs="Arial"/>
          <w:sz w:val="22"/>
          <w:szCs w:val="22"/>
        </w:rPr>
        <w:t>Date: …………………..</w:t>
      </w:r>
    </w:p>
    <w:p w:rsidR="008E4CFD" w:rsidRDefault="008E4CFD" w:rsidP="00B963B4">
      <w:pPr>
        <w:rPr>
          <w:rFonts w:ascii="Calibri" w:hAnsi="Calibri" w:cs="Calibri"/>
          <w:b/>
          <w:sz w:val="22"/>
          <w:szCs w:val="22"/>
        </w:rPr>
      </w:pPr>
    </w:p>
    <w:sectPr w:rsidR="008E4CFD" w:rsidSect="00FB2671"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62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D6E" w:rsidRDefault="00AF0D6E">
      <w:r>
        <w:separator/>
      </w:r>
    </w:p>
  </w:endnote>
  <w:endnote w:type="continuationSeparator" w:id="0">
    <w:p w:rsidR="00AF0D6E" w:rsidRDefault="00AF0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D6E" w:rsidRDefault="00AF0D6E" w:rsidP="00D153FD">
    <w:pPr>
      <w:pStyle w:val="Footer"/>
      <w:spacing w:after="120"/>
      <w:rPr>
        <w:rFonts w:ascii="Arial" w:hAnsi="Arial" w:cs="Arial"/>
        <w:sz w:val="16"/>
        <w:szCs w:val="16"/>
      </w:rPr>
    </w:pPr>
  </w:p>
  <w:p w:rsidR="00AF0D6E" w:rsidRPr="009E73EF" w:rsidRDefault="00AF0D6E" w:rsidP="00D153FD">
    <w:pPr>
      <w:pStyle w:val="Footer"/>
      <w:pBdr>
        <w:top w:val="single" w:sz="4" w:space="0" w:color="D9D9D9" w:themeColor="background1" w:themeShade="D9"/>
      </w:pBdr>
      <w:jc w:val="right"/>
      <w:rPr>
        <w:sz w:val="10"/>
        <w:szCs w:val="10"/>
      </w:rPr>
    </w:pPr>
  </w:p>
  <w:p w:rsidR="00AF0D6E" w:rsidRPr="009E73EF" w:rsidRDefault="00A4447F" w:rsidP="00D153FD">
    <w:pPr>
      <w:pStyle w:val="Footer"/>
      <w:jc w:val="right"/>
      <w:rPr>
        <w:rFonts w:ascii="Arial" w:hAnsi="Arial" w:cs="Arial"/>
        <w:sz w:val="16"/>
        <w:szCs w:val="16"/>
      </w:rPr>
    </w:pPr>
    <w:r w:rsidRPr="009E73EF">
      <w:rPr>
        <w:rFonts w:ascii="Arial" w:hAnsi="Arial" w:cs="Arial"/>
        <w:sz w:val="16"/>
        <w:szCs w:val="16"/>
      </w:rPr>
      <w:fldChar w:fldCharType="begin"/>
    </w:r>
    <w:r w:rsidR="00AF0D6E" w:rsidRPr="009E73EF">
      <w:rPr>
        <w:rFonts w:ascii="Arial" w:hAnsi="Arial" w:cs="Arial"/>
        <w:sz w:val="16"/>
        <w:szCs w:val="16"/>
      </w:rPr>
      <w:instrText xml:space="preserve"> PAGE   \* MERGEFORMAT </w:instrText>
    </w:r>
    <w:r w:rsidRPr="009E73EF">
      <w:rPr>
        <w:rFonts w:ascii="Arial" w:hAnsi="Arial" w:cs="Arial"/>
        <w:sz w:val="16"/>
        <w:szCs w:val="16"/>
      </w:rPr>
      <w:fldChar w:fldCharType="separate"/>
    </w:r>
    <w:r w:rsidR="00083385">
      <w:rPr>
        <w:rFonts w:ascii="Arial" w:hAnsi="Arial" w:cs="Arial"/>
        <w:noProof/>
        <w:sz w:val="16"/>
        <w:szCs w:val="16"/>
      </w:rPr>
      <w:t>3</w:t>
    </w:r>
    <w:r w:rsidRPr="009E73EF">
      <w:rPr>
        <w:rFonts w:ascii="Arial" w:hAnsi="Arial" w:cs="Arial"/>
        <w:sz w:val="16"/>
        <w:szCs w:val="16"/>
      </w:rPr>
      <w:fldChar w:fldCharType="end"/>
    </w:r>
    <w:r w:rsidR="00AF0D6E" w:rsidRPr="009E73EF">
      <w:rPr>
        <w:rFonts w:ascii="Arial" w:hAnsi="Arial" w:cs="Arial"/>
        <w:sz w:val="16"/>
        <w:szCs w:val="16"/>
      </w:rPr>
      <w:t xml:space="preserve"> </w:t>
    </w:r>
  </w:p>
  <w:p w:rsidR="00AF0D6E" w:rsidRDefault="00AF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D6E" w:rsidRDefault="00AF0D6E" w:rsidP="00D153FD">
    <w:pPr>
      <w:pStyle w:val="Footer"/>
      <w:spacing w:after="120"/>
      <w:rPr>
        <w:rFonts w:ascii="Arial" w:hAnsi="Arial" w:cs="Arial"/>
        <w:sz w:val="16"/>
        <w:szCs w:val="16"/>
      </w:rPr>
    </w:pPr>
    <w:r w:rsidRPr="00D153FD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Head’s update_May 2011</w:t>
    </w:r>
  </w:p>
  <w:p w:rsidR="00AF0D6E" w:rsidRPr="009E73EF" w:rsidRDefault="00AF0D6E" w:rsidP="00D153FD">
    <w:pPr>
      <w:pStyle w:val="Footer"/>
      <w:pBdr>
        <w:top w:val="single" w:sz="4" w:space="0" w:color="D9D9D9" w:themeColor="background1" w:themeShade="D9"/>
      </w:pBdr>
      <w:jc w:val="right"/>
      <w:rPr>
        <w:sz w:val="10"/>
        <w:szCs w:val="10"/>
      </w:rPr>
    </w:pPr>
  </w:p>
  <w:p w:rsidR="00AF0D6E" w:rsidRPr="009E73EF" w:rsidRDefault="00A4447F" w:rsidP="00D153FD">
    <w:pPr>
      <w:pStyle w:val="Footer"/>
      <w:jc w:val="right"/>
      <w:rPr>
        <w:rFonts w:ascii="Arial" w:hAnsi="Arial" w:cs="Arial"/>
        <w:sz w:val="16"/>
        <w:szCs w:val="16"/>
      </w:rPr>
    </w:pPr>
    <w:r w:rsidRPr="009E73EF">
      <w:rPr>
        <w:rFonts w:ascii="Arial" w:hAnsi="Arial" w:cs="Arial"/>
        <w:sz w:val="16"/>
        <w:szCs w:val="16"/>
      </w:rPr>
      <w:fldChar w:fldCharType="begin"/>
    </w:r>
    <w:r w:rsidR="00AF0D6E" w:rsidRPr="009E73EF">
      <w:rPr>
        <w:rFonts w:ascii="Arial" w:hAnsi="Arial" w:cs="Arial"/>
        <w:sz w:val="16"/>
        <w:szCs w:val="16"/>
      </w:rPr>
      <w:instrText xml:space="preserve"> PAGE   \* MERGEFORMAT </w:instrText>
    </w:r>
    <w:r w:rsidRPr="009E73EF">
      <w:rPr>
        <w:rFonts w:ascii="Arial" w:hAnsi="Arial" w:cs="Arial"/>
        <w:sz w:val="16"/>
        <w:szCs w:val="16"/>
      </w:rPr>
      <w:fldChar w:fldCharType="separate"/>
    </w:r>
    <w:r w:rsidR="00AF0D6E">
      <w:rPr>
        <w:rFonts w:ascii="Arial" w:hAnsi="Arial" w:cs="Arial"/>
        <w:noProof/>
        <w:sz w:val="16"/>
        <w:szCs w:val="16"/>
      </w:rPr>
      <w:t>1</w:t>
    </w:r>
    <w:r w:rsidRPr="009E73EF">
      <w:rPr>
        <w:rFonts w:ascii="Arial" w:hAnsi="Arial" w:cs="Arial"/>
        <w:sz w:val="16"/>
        <w:szCs w:val="16"/>
      </w:rPr>
      <w:fldChar w:fldCharType="end"/>
    </w:r>
    <w:r w:rsidR="00AF0D6E" w:rsidRPr="009E73EF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D6E" w:rsidRDefault="00AF0D6E">
      <w:r>
        <w:separator/>
      </w:r>
    </w:p>
  </w:footnote>
  <w:footnote w:type="continuationSeparator" w:id="0">
    <w:p w:rsidR="00AF0D6E" w:rsidRDefault="00AF0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D6E" w:rsidRDefault="00315A65" w:rsidP="00DA07AC">
    <w:pPr>
      <w:pStyle w:val="Header"/>
      <w:tabs>
        <w:tab w:val="left" w:pos="7371"/>
      </w:tabs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2294255</wp:posOffset>
          </wp:positionH>
          <wp:positionV relativeFrom="paragraph">
            <wp:posOffset>-229870</wp:posOffset>
          </wp:positionV>
          <wp:extent cx="1012825" cy="1200785"/>
          <wp:effectExtent l="0" t="0" r="0" b="0"/>
          <wp:wrapTight wrapText="bothSides">
            <wp:wrapPolygon edited="0">
              <wp:start x="0" y="0"/>
              <wp:lineTo x="0" y="21246"/>
              <wp:lineTo x="21126" y="21246"/>
              <wp:lineTo x="21126" y="0"/>
              <wp:lineTo x="0" y="0"/>
            </wp:wrapPolygon>
          </wp:wrapTight>
          <wp:docPr id="1" name="Picture 1" descr="text_be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xt_be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120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48A7"/>
    <w:multiLevelType w:val="hybridMultilevel"/>
    <w:tmpl w:val="C23E5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769A0"/>
    <w:multiLevelType w:val="hybridMultilevel"/>
    <w:tmpl w:val="8A2C22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82111AF"/>
    <w:multiLevelType w:val="hybridMultilevel"/>
    <w:tmpl w:val="33A0E1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7184552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41826"/>
    <w:multiLevelType w:val="hybridMultilevel"/>
    <w:tmpl w:val="7098F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A2AAB"/>
    <w:multiLevelType w:val="hybridMultilevel"/>
    <w:tmpl w:val="FD2C4A9A"/>
    <w:lvl w:ilvl="0" w:tplc="097ADC86">
      <w:start w:val="1"/>
      <w:numFmt w:val="bullet"/>
      <w:lvlText w:val=""/>
      <w:lvlJc w:val="left"/>
      <w:pPr>
        <w:tabs>
          <w:tab w:val="num" w:pos="723"/>
        </w:tabs>
        <w:ind w:left="723" w:hanging="363"/>
      </w:pPr>
      <w:rPr>
        <w:rFonts w:ascii="Symbol" w:hAnsi="Symbol" w:hint="default"/>
      </w:rPr>
    </w:lvl>
    <w:lvl w:ilvl="1" w:tplc="72B0338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8F9CF60E">
      <w:start w:val="1"/>
      <w:numFmt w:val="bullet"/>
      <w:lvlText w:val=""/>
      <w:lvlJc w:val="left"/>
      <w:pPr>
        <w:tabs>
          <w:tab w:val="num" w:pos="2343"/>
        </w:tabs>
        <w:ind w:left="2343" w:hanging="363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943F24"/>
    <w:multiLevelType w:val="hybridMultilevel"/>
    <w:tmpl w:val="C23E5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3C6561"/>
    <w:multiLevelType w:val="hybridMultilevel"/>
    <w:tmpl w:val="0DD60D9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14B55"/>
    <w:multiLevelType w:val="hybridMultilevel"/>
    <w:tmpl w:val="38384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949D5"/>
    <w:multiLevelType w:val="hybridMultilevel"/>
    <w:tmpl w:val="89FC2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520A3"/>
    <w:multiLevelType w:val="hybridMultilevel"/>
    <w:tmpl w:val="9514AC32"/>
    <w:lvl w:ilvl="0" w:tplc="70AE62D0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160F6"/>
    <w:multiLevelType w:val="hybridMultilevel"/>
    <w:tmpl w:val="F6B06148"/>
    <w:lvl w:ilvl="0" w:tplc="9E406FD8">
      <w:start w:val="1"/>
      <w:numFmt w:val="lowerRoman"/>
      <w:lvlText w:val="%1."/>
      <w:lvlJc w:val="left"/>
      <w:pPr>
        <w:tabs>
          <w:tab w:val="num" w:pos="1077"/>
        </w:tabs>
        <w:ind w:left="720" w:hanging="363"/>
      </w:pPr>
      <w:rPr>
        <w:rFonts w:hint="default"/>
      </w:rPr>
    </w:lvl>
    <w:lvl w:ilvl="1" w:tplc="1A5242BC">
      <w:start w:val="1"/>
      <w:numFmt w:val="lowerRoman"/>
      <w:lvlText w:val="%2.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E53801"/>
    <w:multiLevelType w:val="hybridMultilevel"/>
    <w:tmpl w:val="C6345764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A440AD"/>
    <w:multiLevelType w:val="hybridMultilevel"/>
    <w:tmpl w:val="9E965AF6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22648A"/>
    <w:multiLevelType w:val="hybridMultilevel"/>
    <w:tmpl w:val="FD2C4A9A"/>
    <w:lvl w:ilvl="0" w:tplc="4C98B9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B0338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271473"/>
    <w:multiLevelType w:val="hybridMultilevel"/>
    <w:tmpl w:val="91D643D8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A06AC6"/>
    <w:multiLevelType w:val="hybridMultilevel"/>
    <w:tmpl w:val="E000F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63B36"/>
    <w:multiLevelType w:val="hybridMultilevel"/>
    <w:tmpl w:val="55D09D68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67439B"/>
    <w:multiLevelType w:val="hybridMultilevel"/>
    <w:tmpl w:val="B610F5A2"/>
    <w:lvl w:ilvl="0" w:tplc="4E72058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F04B31"/>
    <w:multiLevelType w:val="hybridMultilevel"/>
    <w:tmpl w:val="9B96368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18F15D0"/>
    <w:multiLevelType w:val="hybridMultilevel"/>
    <w:tmpl w:val="EBD60D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256E0"/>
    <w:multiLevelType w:val="hybridMultilevel"/>
    <w:tmpl w:val="8A2C2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D00A1"/>
    <w:multiLevelType w:val="hybridMultilevel"/>
    <w:tmpl w:val="170EDAA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F066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423B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9EF0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64D9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3A68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8C16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44E5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B88D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D519A2"/>
    <w:multiLevelType w:val="hybridMultilevel"/>
    <w:tmpl w:val="EC201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06D71"/>
    <w:multiLevelType w:val="hybridMultilevel"/>
    <w:tmpl w:val="BCD25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755CCE"/>
    <w:multiLevelType w:val="hybridMultilevel"/>
    <w:tmpl w:val="8A2C2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C85B9E"/>
    <w:multiLevelType w:val="hybridMultilevel"/>
    <w:tmpl w:val="A7FAC8F2"/>
    <w:lvl w:ilvl="0" w:tplc="A0685C5C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E03143B"/>
    <w:multiLevelType w:val="hybridMultilevel"/>
    <w:tmpl w:val="ACC2FFE0"/>
    <w:lvl w:ilvl="0" w:tplc="7184552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10"/>
  </w:num>
  <w:num w:numId="7">
    <w:abstractNumId w:val="18"/>
  </w:num>
  <w:num w:numId="8">
    <w:abstractNumId w:val="22"/>
  </w:num>
  <w:num w:numId="9">
    <w:abstractNumId w:val="23"/>
  </w:num>
  <w:num w:numId="10">
    <w:abstractNumId w:val="3"/>
  </w:num>
  <w:num w:numId="11">
    <w:abstractNumId w:val="0"/>
  </w:num>
  <w:num w:numId="12">
    <w:abstractNumId w:val="20"/>
  </w:num>
  <w:num w:numId="13">
    <w:abstractNumId w:val="9"/>
  </w:num>
  <w:num w:numId="14">
    <w:abstractNumId w:val="15"/>
  </w:num>
  <w:num w:numId="15">
    <w:abstractNumId w:val="24"/>
  </w:num>
  <w:num w:numId="16">
    <w:abstractNumId w:val="1"/>
  </w:num>
  <w:num w:numId="17">
    <w:abstractNumId w:val="6"/>
  </w:num>
  <w:num w:numId="18">
    <w:abstractNumId w:val="8"/>
  </w:num>
  <w:num w:numId="19">
    <w:abstractNumId w:val="25"/>
  </w:num>
  <w:num w:numId="20">
    <w:abstractNumId w:val="26"/>
  </w:num>
  <w:num w:numId="21">
    <w:abstractNumId w:val="19"/>
  </w:num>
  <w:num w:numId="22">
    <w:abstractNumId w:val="2"/>
  </w:num>
  <w:num w:numId="23">
    <w:abstractNumId w:val="14"/>
  </w:num>
  <w:num w:numId="24">
    <w:abstractNumId w:val="11"/>
  </w:num>
  <w:num w:numId="25">
    <w:abstractNumId w:val="17"/>
  </w:num>
  <w:num w:numId="26">
    <w:abstractNumId w:val="16"/>
  </w:num>
  <w:num w:numId="27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0E"/>
    <w:rsid w:val="0001174A"/>
    <w:rsid w:val="0001302C"/>
    <w:rsid w:val="00017926"/>
    <w:rsid w:val="00030435"/>
    <w:rsid w:val="0004349E"/>
    <w:rsid w:val="0004743C"/>
    <w:rsid w:val="00050EB1"/>
    <w:rsid w:val="000538E8"/>
    <w:rsid w:val="00066D55"/>
    <w:rsid w:val="00066E93"/>
    <w:rsid w:val="000702FD"/>
    <w:rsid w:val="00072536"/>
    <w:rsid w:val="0007589F"/>
    <w:rsid w:val="0008121B"/>
    <w:rsid w:val="000824F1"/>
    <w:rsid w:val="00083385"/>
    <w:rsid w:val="00094234"/>
    <w:rsid w:val="000B1BA4"/>
    <w:rsid w:val="000B5EAF"/>
    <w:rsid w:val="000B6398"/>
    <w:rsid w:val="000D6324"/>
    <w:rsid w:val="000E72F3"/>
    <w:rsid w:val="000F26B0"/>
    <w:rsid w:val="00110668"/>
    <w:rsid w:val="001146AF"/>
    <w:rsid w:val="00117654"/>
    <w:rsid w:val="00125276"/>
    <w:rsid w:val="001379AE"/>
    <w:rsid w:val="00137CEC"/>
    <w:rsid w:val="00157F07"/>
    <w:rsid w:val="00171B91"/>
    <w:rsid w:val="0017610A"/>
    <w:rsid w:val="001A03C2"/>
    <w:rsid w:val="001A640B"/>
    <w:rsid w:val="001B0369"/>
    <w:rsid w:val="001C0E81"/>
    <w:rsid w:val="001C5BC6"/>
    <w:rsid w:val="001D3202"/>
    <w:rsid w:val="001D4EE9"/>
    <w:rsid w:val="001E2B61"/>
    <w:rsid w:val="001F3695"/>
    <w:rsid w:val="00212465"/>
    <w:rsid w:val="00217D91"/>
    <w:rsid w:val="002319E3"/>
    <w:rsid w:val="00235F6A"/>
    <w:rsid w:val="0027488C"/>
    <w:rsid w:val="002B6944"/>
    <w:rsid w:val="002C6555"/>
    <w:rsid w:val="002D2C36"/>
    <w:rsid w:val="002E4222"/>
    <w:rsid w:val="002E7282"/>
    <w:rsid w:val="002E75B6"/>
    <w:rsid w:val="00301D20"/>
    <w:rsid w:val="00304E5F"/>
    <w:rsid w:val="00307254"/>
    <w:rsid w:val="00307B8F"/>
    <w:rsid w:val="0031010B"/>
    <w:rsid w:val="00311210"/>
    <w:rsid w:val="00315A65"/>
    <w:rsid w:val="0032105F"/>
    <w:rsid w:val="0033041D"/>
    <w:rsid w:val="00332763"/>
    <w:rsid w:val="0033735B"/>
    <w:rsid w:val="00337910"/>
    <w:rsid w:val="00347DD9"/>
    <w:rsid w:val="00364C2A"/>
    <w:rsid w:val="00371F17"/>
    <w:rsid w:val="003824F6"/>
    <w:rsid w:val="003A48FD"/>
    <w:rsid w:val="003A49B6"/>
    <w:rsid w:val="003D12E7"/>
    <w:rsid w:val="003D1ACE"/>
    <w:rsid w:val="003E0C07"/>
    <w:rsid w:val="003E4D2D"/>
    <w:rsid w:val="003F0929"/>
    <w:rsid w:val="004000D7"/>
    <w:rsid w:val="0041327A"/>
    <w:rsid w:val="00415BC2"/>
    <w:rsid w:val="00417310"/>
    <w:rsid w:val="00422506"/>
    <w:rsid w:val="00427A62"/>
    <w:rsid w:val="0043134E"/>
    <w:rsid w:val="004338EA"/>
    <w:rsid w:val="00440E1F"/>
    <w:rsid w:val="00454A6B"/>
    <w:rsid w:val="00466656"/>
    <w:rsid w:val="00472218"/>
    <w:rsid w:val="0048110E"/>
    <w:rsid w:val="00494556"/>
    <w:rsid w:val="004A64D0"/>
    <w:rsid w:val="004B0A91"/>
    <w:rsid w:val="004B1164"/>
    <w:rsid w:val="004C6DCD"/>
    <w:rsid w:val="004D0097"/>
    <w:rsid w:val="004D6B72"/>
    <w:rsid w:val="004E0455"/>
    <w:rsid w:val="004E144F"/>
    <w:rsid w:val="004E1E38"/>
    <w:rsid w:val="004E3805"/>
    <w:rsid w:val="004F2041"/>
    <w:rsid w:val="00504533"/>
    <w:rsid w:val="005072E9"/>
    <w:rsid w:val="00512FD3"/>
    <w:rsid w:val="00516583"/>
    <w:rsid w:val="005220A7"/>
    <w:rsid w:val="00527D03"/>
    <w:rsid w:val="005307B6"/>
    <w:rsid w:val="00535CC9"/>
    <w:rsid w:val="00535FEE"/>
    <w:rsid w:val="0053617B"/>
    <w:rsid w:val="005432D2"/>
    <w:rsid w:val="00573547"/>
    <w:rsid w:val="00586642"/>
    <w:rsid w:val="00594C86"/>
    <w:rsid w:val="005A61AB"/>
    <w:rsid w:val="005B355A"/>
    <w:rsid w:val="005B6210"/>
    <w:rsid w:val="005C1FC6"/>
    <w:rsid w:val="005C2EB7"/>
    <w:rsid w:val="005C453F"/>
    <w:rsid w:val="005D4DA0"/>
    <w:rsid w:val="005D5D80"/>
    <w:rsid w:val="005E4221"/>
    <w:rsid w:val="005F5192"/>
    <w:rsid w:val="00605466"/>
    <w:rsid w:val="00616AD3"/>
    <w:rsid w:val="00616B3C"/>
    <w:rsid w:val="00620943"/>
    <w:rsid w:val="00631510"/>
    <w:rsid w:val="00631852"/>
    <w:rsid w:val="00634FB9"/>
    <w:rsid w:val="0064079C"/>
    <w:rsid w:val="00643111"/>
    <w:rsid w:val="0064389D"/>
    <w:rsid w:val="006553DF"/>
    <w:rsid w:val="00667415"/>
    <w:rsid w:val="0067183D"/>
    <w:rsid w:val="00681F12"/>
    <w:rsid w:val="00686BD7"/>
    <w:rsid w:val="006A4D5B"/>
    <w:rsid w:val="006A5746"/>
    <w:rsid w:val="006A6579"/>
    <w:rsid w:val="006A6914"/>
    <w:rsid w:val="006C3242"/>
    <w:rsid w:val="006D39E6"/>
    <w:rsid w:val="006D3CE7"/>
    <w:rsid w:val="006E4838"/>
    <w:rsid w:val="006E4873"/>
    <w:rsid w:val="006E786D"/>
    <w:rsid w:val="006F0316"/>
    <w:rsid w:val="006F1A20"/>
    <w:rsid w:val="0070477A"/>
    <w:rsid w:val="00705CE2"/>
    <w:rsid w:val="007211D4"/>
    <w:rsid w:val="007221C5"/>
    <w:rsid w:val="0072699D"/>
    <w:rsid w:val="00732767"/>
    <w:rsid w:val="00740971"/>
    <w:rsid w:val="007479F2"/>
    <w:rsid w:val="00751534"/>
    <w:rsid w:val="0075176D"/>
    <w:rsid w:val="00755985"/>
    <w:rsid w:val="00760D3C"/>
    <w:rsid w:val="00761705"/>
    <w:rsid w:val="007647D4"/>
    <w:rsid w:val="00765063"/>
    <w:rsid w:val="007706DC"/>
    <w:rsid w:val="00774830"/>
    <w:rsid w:val="0078504A"/>
    <w:rsid w:val="00791DF0"/>
    <w:rsid w:val="0079761B"/>
    <w:rsid w:val="007A2F0C"/>
    <w:rsid w:val="007B0E97"/>
    <w:rsid w:val="007B6F4E"/>
    <w:rsid w:val="007C61E3"/>
    <w:rsid w:val="007D4B81"/>
    <w:rsid w:val="007D7047"/>
    <w:rsid w:val="007E134A"/>
    <w:rsid w:val="007F03D0"/>
    <w:rsid w:val="008070EF"/>
    <w:rsid w:val="00816F85"/>
    <w:rsid w:val="008174FE"/>
    <w:rsid w:val="008450E0"/>
    <w:rsid w:val="00845E57"/>
    <w:rsid w:val="00870500"/>
    <w:rsid w:val="008812A8"/>
    <w:rsid w:val="00891139"/>
    <w:rsid w:val="008933BD"/>
    <w:rsid w:val="00895308"/>
    <w:rsid w:val="008A79FD"/>
    <w:rsid w:val="008B107C"/>
    <w:rsid w:val="008B44AC"/>
    <w:rsid w:val="008C4CB6"/>
    <w:rsid w:val="008C6DE8"/>
    <w:rsid w:val="008D65E4"/>
    <w:rsid w:val="008E4CFD"/>
    <w:rsid w:val="0090579A"/>
    <w:rsid w:val="009135DD"/>
    <w:rsid w:val="009218DE"/>
    <w:rsid w:val="00936B43"/>
    <w:rsid w:val="00947A7D"/>
    <w:rsid w:val="0095088F"/>
    <w:rsid w:val="0095664B"/>
    <w:rsid w:val="00956DCF"/>
    <w:rsid w:val="00970467"/>
    <w:rsid w:val="009732ED"/>
    <w:rsid w:val="0097364F"/>
    <w:rsid w:val="0098151E"/>
    <w:rsid w:val="00982C31"/>
    <w:rsid w:val="00987E4B"/>
    <w:rsid w:val="00995465"/>
    <w:rsid w:val="00995843"/>
    <w:rsid w:val="00997DC5"/>
    <w:rsid w:val="009A3DB2"/>
    <w:rsid w:val="009B609F"/>
    <w:rsid w:val="009B6652"/>
    <w:rsid w:val="009C181D"/>
    <w:rsid w:val="009C7DD3"/>
    <w:rsid w:val="009D2FF3"/>
    <w:rsid w:val="009D3327"/>
    <w:rsid w:val="009D4AC8"/>
    <w:rsid w:val="009E714E"/>
    <w:rsid w:val="009E73EF"/>
    <w:rsid w:val="009F5D92"/>
    <w:rsid w:val="009F6314"/>
    <w:rsid w:val="00A10722"/>
    <w:rsid w:val="00A214C8"/>
    <w:rsid w:val="00A21932"/>
    <w:rsid w:val="00A230BA"/>
    <w:rsid w:val="00A37056"/>
    <w:rsid w:val="00A40BFF"/>
    <w:rsid w:val="00A42A04"/>
    <w:rsid w:val="00A4331F"/>
    <w:rsid w:val="00A4447F"/>
    <w:rsid w:val="00A46496"/>
    <w:rsid w:val="00A52643"/>
    <w:rsid w:val="00A52CC0"/>
    <w:rsid w:val="00A60E78"/>
    <w:rsid w:val="00A61942"/>
    <w:rsid w:val="00A6464F"/>
    <w:rsid w:val="00A83030"/>
    <w:rsid w:val="00AA4588"/>
    <w:rsid w:val="00AB5D73"/>
    <w:rsid w:val="00AB7FA2"/>
    <w:rsid w:val="00AC2A1F"/>
    <w:rsid w:val="00AC5547"/>
    <w:rsid w:val="00AD79A4"/>
    <w:rsid w:val="00AE1A04"/>
    <w:rsid w:val="00AE3070"/>
    <w:rsid w:val="00AE4B51"/>
    <w:rsid w:val="00AE659C"/>
    <w:rsid w:val="00AF0D6E"/>
    <w:rsid w:val="00AF132C"/>
    <w:rsid w:val="00B0464C"/>
    <w:rsid w:val="00B11E64"/>
    <w:rsid w:val="00B17035"/>
    <w:rsid w:val="00B200B7"/>
    <w:rsid w:val="00B21F3A"/>
    <w:rsid w:val="00B221D8"/>
    <w:rsid w:val="00B246A1"/>
    <w:rsid w:val="00B37902"/>
    <w:rsid w:val="00B42022"/>
    <w:rsid w:val="00B47BBC"/>
    <w:rsid w:val="00B6084C"/>
    <w:rsid w:val="00B7325B"/>
    <w:rsid w:val="00B77D75"/>
    <w:rsid w:val="00B82567"/>
    <w:rsid w:val="00B914A6"/>
    <w:rsid w:val="00B963B4"/>
    <w:rsid w:val="00B9686A"/>
    <w:rsid w:val="00BA132C"/>
    <w:rsid w:val="00BB2C5A"/>
    <w:rsid w:val="00BC5A3D"/>
    <w:rsid w:val="00BC75D0"/>
    <w:rsid w:val="00BD0867"/>
    <w:rsid w:val="00BD212B"/>
    <w:rsid w:val="00BD33A9"/>
    <w:rsid w:val="00BD46F1"/>
    <w:rsid w:val="00BE0A92"/>
    <w:rsid w:val="00BE3ADE"/>
    <w:rsid w:val="00BF1039"/>
    <w:rsid w:val="00BF5A09"/>
    <w:rsid w:val="00BF7FB9"/>
    <w:rsid w:val="00C11BCE"/>
    <w:rsid w:val="00C202EE"/>
    <w:rsid w:val="00C214EE"/>
    <w:rsid w:val="00C229C0"/>
    <w:rsid w:val="00C414E7"/>
    <w:rsid w:val="00C4396A"/>
    <w:rsid w:val="00C43E27"/>
    <w:rsid w:val="00C729D8"/>
    <w:rsid w:val="00C82BD2"/>
    <w:rsid w:val="00C84DD4"/>
    <w:rsid w:val="00C856F9"/>
    <w:rsid w:val="00C85880"/>
    <w:rsid w:val="00C870F1"/>
    <w:rsid w:val="00CA381D"/>
    <w:rsid w:val="00CA7024"/>
    <w:rsid w:val="00CB5433"/>
    <w:rsid w:val="00CC25EA"/>
    <w:rsid w:val="00CC78C7"/>
    <w:rsid w:val="00CE2512"/>
    <w:rsid w:val="00CE2E84"/>
    <w:rsid w:val="00CE642C"/>
    <w:rsid w:val="00CF1832"/>
    <w:rsid w:val="00CF7B30"/>
    <w:rsid w:val="00D067E8"/>
    <w:rsid w:val="00D06FB2"/>
    <w:rsid w:val="00D07964"/>
    <w:rsid w:val="00D10AC1"/>
    <w:rsid w:val="00D153FD"/>
    <w:rsid w:val="00D22A30"/>
    <w:rsid w:val="00D25606"/>
    <w:rsid w:val="00D3339E"/>
    <w:rsid w:val="00D406E8"/>
    <w:rsid w:val="00D41485"/>
    <w:rsid w:val="00D47C84"/>
    <w:rsid w:val="00D533B2"/>
    <w:rsid w:val="00D5690D"/>
    <w:rsid w:val="00D70116"/>
    <w:rsid w:val="00D97B11"/>
    <w:rsid w:val="00DA07AC"/>
    <w:rsid w:val="00DA0B78"/>
    <w:rsid w:val="00DA413C"/>
    <w:rsid w:val="00DA7F51"/>
    <w:rsid w:val="00DB4B9C"/>
    <w:rsid w:val="00DC4D6E"/>
    <w:rsid w:val="00DC793F"/>
    <w:rsid w:val="00DD7CB7"/>
    <w:rsid w:val="00DE680D"/>
    <w:rsid w:val="00DF3133"/>
    <w:rsid w:val="00E17B7F"/>
    <w:rsid w:val="00E203AF"/>
    <w:rsid w:val="00E23255"/>
    <w:rsid w:val="00E245B4"/>
    <w:rsid w:val="00E262C8"/>
    <w:rsid w:val="00E262E0"/>
    <w:rsid w:val="00E264FE"/>
    <w:rsid w:val="00E31FB5"/>
    <w:rsid w:val="00E47FF1"/>
    <w:rsid w:val="00E54178"/>
    <w:rsid w:val="00E5629D"/>
    <w:rsid w:val="00E63C9F"/>
    <w:rsid w:val="00E67156"/>
    <w:rsid w:val="00E67BDF"/>
    <w:rsid w:val="00E7703B"/>
    <w:rsid w:val="00E778EA"/>
    <w:rsid w:val="00E87694"/>
    <w:rsid w:val="00E91447"/>
    <w:rsid w:val="00E95984"/>
    <w:rsid w:val="00EB0DC4"/>
    <w:rsid w:val="00EB3393"/>
    <w:rsid w:val="00EE4434"/>
    <w:rsid w:val="00EF13A9"/>
    <w:rsid w:val="00EF567D"/>
    <w:rsid w:val="00F02397"/>
    <w:rsid w:val="00F06C10"/>
    <w:rsid w:val="00F13082"/>
    <w:rsid w:val="00F24CB6"/>
    <w:rsid w:val="00F24EA2"/>
    <w:rsid w:val="00F2588C"/>
    <w:rsid w:val="00F25E08"/>
    <w:rsid w:val="00F333A9"/>
    <w:rsid w:val="00F34979"/>
    <w:rsid w:val="00F42504"/>
    <w:rsid w:val="00F725F1"/>
    <w:rsid w:val="00F77657"/>
    <w:rsid w:val="00F8614B"/>
    <w:rsid w:val="00F94A09"/>
    <w:rsid w:val="00FA6FBC"/>
    <w:rsid w:val="00FB1959"/>
    <w:rsid w:val="00FB2671"/>
    <w:rsid w:val="00FB5C9A"/>
    <w:rsid w:val="00FB67C3"/>
    <w:rsid w:val="00FC142F"/>
    <w:rsid w:val="00FC1BAC"/>
    <w:rsid w:val="00FC5410"/>
    <w:rsid w:val="00FC7C18"/>
    <w:rsid w:val="00FD069E"/>
    <w:rsid w:val="00FD1E43"/>
    <w:rsid w:val="00FD56A0"/>
    <w:rsid w:val="00FD6D11"/>
    <w:rsid w:val="00FE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5:docId w15:val="{76CF12A5-8289-4AC5-80CA-32E5D0FE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10E"/>
    <w:rPr>
      <w:sz w:val="24"/>
      <w:szCs w:val="24"/>
      <w:lang w:eastAsia="en-US"/>
    </w:rPr>
  </w:style>
  <w:style w:type="paragraph" w:styleId="Heading1">
    <w:name w:val="heading 1"/>
    <w:aliases w:val="Numbered - 1"/>
    <w:basedOn w:val="Normal"/>
    <w:next w:val="Normal"/>
    <w:link w:val="Heading1Char"/>
    <w:qFormat/>
    <w:rsid w:val="00CE2512"/>
    <w:pPr>
      <w:keepNext/>
      <w:outlineLvl w:val="0"/>
    </w:pPr>
    <w:rPr>
      <w:rFonts w:ascii="Bookman Old Style" w:hAnsi="Bookman Old Style"/>
      <w:b/>
      <w:bCs/>
      <w:sz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968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12FD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251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E25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E2512"/>
    <w:rPr>
      <w:sz w:val="24"/>
      <w:szCs w:val="24"/>
      <w:lang w:val="en-GB" w:eastAsia="en-US" w:bidi="ar-SA"/>
    </w:rPr>
  </w:style>
  <w:style w:type="paragraph" w:styleId="BalloonText">
    <w:name w:val="Balloon Text"/>
    <w:basedOn w:val="Normal"/>
    <w:link w:val="BalloonTextChar"/>
    <w:rsid w:val="003F09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0929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221D8"/>
    <w:pPr>
      <w:ind w:left="720"/>
    </w:pPr>
  </w:style>
  <w:style w:type="paragraph" w:styleId="Subtitle">
    <w:name w:val="Subtitle"/>
    <w:basedOn w:val="Normal"/>
    <w:link w:val="SubtitleChar"/>
    <w:uiPriority w:val="99"/>
    <w:qFormat/>
    <w:rsid w:val="00FB67C3"/>
    <w:rPr>
      <w:b/>
      <w:bCs/>
      <w:sz w:val="36"/>
    </w:rPr>
  </w:style>
  <w:style w:type="character" w:customStyle="1" w:styleId="SubtitleChar">
    <w:name w:val="Subtitle Char"/>
    <w:basedOn w:val="DefaultParagraphFont"/>
    <w:link w:val="Subtitle"/>
    <w:uiPriority w:val="99"/>
    <w:rsid w:val="00FB67C3"/>
    <w:rPr>
      <w:b/>
      <w:bCs/>
      <w:sz w:val="36"/>
      <w:szCs w:val="24"/>
      <w:lang w:val="en-GB"/>
    </w:rPr>
  </w:style>
  <w:style w:type="paragraph" w:customStyle="1" w:styleId="Default">
    <w:name w:val="Default"/>
    <w:uiPriority w:val="99"/>
    <w:rsid w:val="00FB67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Heading1Char">
    <w:name w:val="Heading 1 Char"/>
    <w:aliases w:val="Numbered - 1 Char"/>
    <w:basedOn w:val="DefaultParagraphFont"/>
    <w:link w:val="Heading1"/>
    <w:rsid w:val="00956DCF"/>
    <w:rPr>
      <w:rFonts w:ascii="Bookman Old Style" w:hAnsi="Bookman Old Style"/>
      <w:b/>
      <w:bCs/>
      <w:sz w:val="32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D153FD"/>
    <w:pPr>
      <w:jc w:val="both"/>
    </w:pPr>
    <w:rPr>
      <w:rFonts w:ascii="Tahoma" w:hAnsi="Tahoma" w:cs="Tahoma"/>
      <w:sz w:val="2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153FD"/>
    <w:rPr>
      <w:rFonts w:ascii="Tahoma" w:hAnsi="Tahoma" w:cs="Tahoma"/>
      <w:sz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D153FD"/>
    <w:pPr>
      <w:spacing w:after="120"/>
      <w:ind w:left="283"/>
    </w:pPr>
    <w:rPr>
      <w:rFonts w:ascii="Arial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153FD"/>
    <w:rPr>
      <w:rFonts w:ascii="Arial" w:hAnsi="Arial"/>
      <w:sz w:val="24"/>
      <w:lang w:eastAsia="en-US"/>
    </w:rPr>
  </w:style>
  <w:style w:type="character" w:customStyle="1" w:styleId="HeaderChar">
    <w:name w:val="Header Char"/>
    <w:basedOn w:val="DefaultParagraphFont"/>
    <w:link w:val="Header"/>
    <w:rsid w:val="00D153FD"/>
    <w:rPr>
      <w:sz w:val="24"/>
      <w:szCs w:val="24"/>
      <w:lang w:eastAsia="en-US"/>
    </w:rPr>
  </w:style>
  <w:style w:type="character" w:styleId="Hyperlink">
    <w:name w:val="Hyperlink"/>
    <w:basedOn w:val="DefaultParagraphFont"/>
    <w:unhideWhenUsed/>
    <w:rsid w:val="002E75B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unhideWhenUsed/>
    <w:rsid w:val="002E75B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E75B6"/>
    <w:rPr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B968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Spacing">
    <w:name w:val="No Spacing"/>
    <w:uiPriority w:val="1"/>
    <w:qFormat/>
    <w:rsid w:val="00417310"/>
    <w:rPr>
      <w:rFonts w:ascii="Arial" w:eastAsia="Calibri" w:hAnsi="Arial"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512FD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5F5192"/>
    <w:pPr>
      <w:jc w:val="center"/>
    </w:pPr>
    <w:rPr>
      <w:b/>
      <w:bCs/>
      <w:sz w:val="48"/>
    </w:rPr>
  </w:style>
  <w:style w:type="character" w:customStyle="1" w:styleId="TitleChar">
    <w:name w:val="Title Char"/>
    <w:basedOn w:val="DefaultParagraphFont"/>
    <w:link w:val="Title"/>
    <w:rsid w:val="005F5192"/>
    <w:rPr>
      <w:b/>
      <w:bCs/>
      <w:sz w:val="4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8FA35-E655-46F4-9BA7-6A3BE48E1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cweaver</dc:creator>
  <cp:keywords/>
  <dc:description/>
  <cp:lastModifiedBy>Mr M Davies</cp:lastModifiedBy>
  <cp:revision>3</cp:revision>
  <cp:lastPrinted>2016-10-25T12:12:00Z</cp:lastPrinted>
  <dcterms:created xsi:type="dcterms:W3CDTF">2018-11-07T14:05:00Z</dcterms:created>
  <dcterms:modified xsi:type="dcterms:W3CDTF">2018-11-07T14:41:00Z</dcterms:modified>
</cp:coreProperties>
</file>