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5245"/>
        <w:gridCol w:w="2777"/>
      </w:tblGrid>
      <w:tr w:rsidR="000F19A0">
        <w:tc>
          <w:tcPr>
            <w:tcW w:w="2660" w:type="dxa"/>
            <w:vAlign w:val="center"/>
          </w:tcPr>
          <w:p w:rsidR="000F19A0" w:rsidRDefault="008E6E05">
            <w:pPr>
              <w:pStyle w:val="Heading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page">
                    <wp:posOffset>23495</wp:posOffset>
                  </wp:positionH>
                  <wp:positionV relativeFrom="page">
                    <wp:posOffset>20955</wp:posOffset>
                  </wp:positionV>
                  <wp:extent cx="1254760" cy="41084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410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noProof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0F19A0" w:rsidRDefault="008E6E05">
            <w:pPr>
              <w:pStyle w:val="Heading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Loxford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School Trust</w:t>
            </w:r>
          </w:p>
          <w:p w:rsidR="000F19A0" w:rsidRDefault="000F19A0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</w:p>
          <w:p w:rsidR="000F19A0" w:rsidRDefault="008E6E05">
            <w:pPr>
              <w:pStyle w:val="Heading1"/>
              <w:jc w:val="center"/>
              <w:rPr>
                <w:rFonts w:asciiTheme="minorHAnsi" w:hAnsiTheme="minorHAnsi" w:cstheme="minorHAnsi"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u w:val="single"/>
              </w:rPr>
              <w:t>JOB DESCRIPTION</w:t>
            </w:r>
          </w:p>
        </w:tc>
        <w:tc>
          <w:tcPr>
            <w:tcW w:w="2777" w:type="dxa"/>
            <w:vAlign w:val="center"/>
          </w:tcPr>
          <w:p w:rsidR="000F19A0" w:rsidRDefault="000F19A0">
            <w:pPr>
              <w:pStyle w:val="Heading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0F19A0" w:rsidRDefault="000F19A0">
      <w:pPr>
        <w:rPr>
          <w:rFonts w:asciiTheme="minorHAnsi" w:hAnsiTheme="minorHAnsi" w:cstheme="minorHAnsi"/>
          <w:b/>
        </w:rPr>
      </w:pPr>
    </w:p>
    <w:p w:rsidR="000F19A0" w:rsidRDefault="008E6E05">
      <w:pPr>
        <w:pStyle w:val="NoSpacing"/>
        <w:jc w:val="both"/>
        <w:rPr>
          <w:rFonts w:asciiTheme="minorHAnsi" w:hAnsiTheme="minorHAnsi" w:cstheme="minorHAnsi"/>
          <w:b/>
          <w:bCs/>
        </w:rPr>
      </w:pPr>
      <w:proofErr w:type="spellStart"/>
      <w:r>
        <w:rPr>
          <w:rFonts w:asciiTheme="minorHAnsi" w:hAnsiTheme="minorHAnsi" w:cstheme="minorHAnsi"/>
          <w:b/>
          <w:bCs/>
        </w:rPr>
        <w:t>Postholder</w:t>
      </w:r>
      <w:proofErr w:type="spellEnd"/>
      <w:r>
        <w:rPr>
          <w:rFonts w:asciiTheme="minorHAnsi" w:hAnsiTheme="minorHAnsi" w:cstheme="minorHAnsi"/>
          <w:b/>
          <w:bCs/>
        </w:rPr>
        <w:t>: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</w:p>
    <w:p w:rsidR="000F19A0" w:rsidRDefault="000F19A0">
      <w:pPr>
        <w:pStyle w:val="NoSpacing"/>
        <w:jc w:val="both"/>
        <w:rPr>
          <w:rFonts w:asciiTheme="minorHAnsi" w:hAnsiTheme="minorHAnsi" w:cstheme="minorHAnsi"/>
        </w:rPr>
      </w:pPr>
    </w:p>
    <w:p w:rsidR="000F19A0" w:rsidRDefault="008E6E05">
      <w:pPr>
        <w:pStyle w:val="NoSpacing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Title of Post: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bookmarkStart w:id="0" w:name="_GoBack"/>
      <w:bookmarkEnd w:id="0"/>
      <w:r>
        <w:rPr>
          <w:rFonts w:asciiTheme="minorHAnsi" w:hAnsiTheme="minorHAnsi" w:cstheme="minorHAnsi"/>
          <w:bCs/>
        </w:rPr>
        <w:t>Librarian</w:t>
      </w:r>
    </w:p>
    <w:p w:rsidR="000F19A0" w:rsidRDefault="000F19A0">
      <w:pPr>
        <w:pStyle w:val="NoSpacing"/>
        <w:jc w:val="both"/>
        <w:rPr>
          <w:rFonts w:asciiTheme="minorHAnsi" w:hAnsiTheme="minorHAnsi" w:cstheme="minorHAnsi"/>
        </w:rPr>
      </w:pPr>
    </w:p>
    <w:p w:rsidR="000F19A0" w:rsidRDefault="008E6E05">
      <w:pPr>
        <w:pStyle w:val="NoSpacing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Responsible to: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 </w:t>
      </w:r>
    </w:p>
    <w:p w:rsidR="000F19A0" w:rsidRDefault="000F19A0">
      <w:pPr>
        <w:rPr>
          <w:rFonts w:asciiTheme="minorHAnsi" w:hAnsiTheme="minorHAnsi" w:cstheme="minorHAnsi"/>
          <w:b/>
        </w:rPr>
      </w:pPr>
    </w:p>
    <w:p w:rsidR="000F19A0" w:rsidRDefault="008E6E05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/>
          <w:u w:val="single"/>
        </w:rPr>
        <w:t>Job Purpose</w:t>
      </w:r>
      <w:r>
        <w:rPr>
          <w:rFonts w:asciiTheme="minorHAnsi" w:hAnsiTheme="minorHAnsi" w:cstheme="minorHAnsi"/>
          <w:u w:val="single"/>
        </w:rPr>
        <w:t xml:space="preserve">                  </w:t>
      </w:r>
    </w:p>
    <w:p w:rsidR="000F19A0" w:rsidRDefault="000F19A0">
      <w:pPr>
        <w:rPr>
          <w:rFonts w:asciiTheme="minorHAnsi" w:hAnsiTheme="minorHAnsi" w:cstheme="minorHAnsi"/>
        </w:rPr>
      </w:pPr>
    </w:p>
    <w:p w:rsidR="000F19A0" w:rsidRDefault="008E6E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Support the Senior Librarian in the delivery of an economical, efficient and effective school library information service and resource centre.</w:t>
      </w:r>
    </w:p>
    <w:p w:rsidR="000F19A0" w:rsidRDefault="000F19A0">
      <w:pPr>
        <w:rPr>
          <w:rFonts w:asciiTheme="minorHAnsi" w:hAnsiTheme="minorHAnsi" w:cstheme="minorHAnsi"/>
        </w:rPr>
      </w:pPr>
    </w:p>
    <w:p w:rsidR="000F19A0" w:rsidRDefault="008E6E05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Duties</w:t>
      </w:r>
    </w:p>
    <w:p w:rsidR="000F19A0" w:rsidRDefault="000F19A0">
      <w:pPr>
        <w:rPr>
          <w:rFonts w:asciiTheme="minorHAnsi" w:hAnsiTheme="minorHAnsi" w:cstheme="minorHAnsi"/>
          <w:b/>
        </w:rPr>
      </w:pPr>
    </w:p>
    <w:p w:rsidR="000F19A0" w:rsidRDefault="008E6E0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Processing and classifying all books and resources.</w:t>
      </w:r>
    </w:p>
    <w:p w:rsidR="000F19A0" w:rsidRDefault="008E6E0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day to day maintenance of stock, loans, reminders, library cards and reservations.</w:t>
      </w:r>
    </w:p>
    <w:p w:rsidR="000F19A0" w:rsidRDefault="008E6E0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Shelving and tidying.</w:t>
      </w:r>
    </w:p>
    <w:p w:rsidR="000F19A0" w:rsidRDefault="008E6E0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Preparing displays in the library.</w:t>
      </w:r>
    </w:p>
    <w:p w:rsidR="000F19A0" w:rsidRDefault="008E6E0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Maintaining the library’s ‘Code of Behaviour’ for pupils.</w:t>
      </w:r>
    </w:p>
    <w:p w:rsidR="000F19A0" w:rsidRDefault="008E6E0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Helping pupils with individual studies and enquiries, including ICT support.</w:t>
      </w:r>
    </w:p>
    <w:p w:rsidR="000F19A0" w:rsidRDefault="008E6E0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Supporting teaching staff and their schemes of work.</w:t>
      </w:r>
    </w:p>
    <w:p w:rsidR="000F19A0" w:rsidRDefault="008E6E0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Implementing the aims and objectives of the Department, including SMART targets.</w:t>
      </w:r>
    </w:p>
    <w:p w:rsidR="000F19A0" w:rsidRDefault="008E6E0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Attend any training courses, meetings or exhibitions as deemed beneficial.</w:t>
      </w:r>
    </w:p>
    <w:p w:rsidR="000F19A0" w:rsidRDefault="008E6E0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Deputising for the Senior Librarian in his/her absence.</w:t>
      </w:r>
    </w:p>
    <w:p w:rsidR="000F19A0" w:rsidRDefault="008E6E0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Production of book/resource boxes.</w:t>
      </w:r>
    </w:p>
    <w:p w:rsidR="000F19A0" w:rsidRDefault="008E6E0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Supervision of student librarians.</w:t>
      </w:r>
    </w:p>
    <w:p w:rsidR="000F19A0" w:rsidRDefault="008E6E0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Administration of library accounts.</w:t>
      </w:r>
    </w:p>
    <w:p w:rsidR="000F19A0" w:rsidRDefault="008E6E0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Creation of promotional materials.</w:t>
      </w:r>
    </w:p>
    <w:p w:rsidR="000F19A0" w:rsidRDefault="008E6E0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Maintenance and implementation of library systems. </w:t>
      </w:r>
    </w:p>
    <w:p w:rsidR="000F19A0" w:rsidRDefault="008E6E0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follow the guidelines in Appendix 1.</w:t>
      </w:r>
    </w:p>
    <w:p w:rsidR="000F19A0" w:rsidRDefault="008E6E0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Deputising for Librarian in their absence.</w:t>
      </w:r>
    </w:p>
    <w:p w:rsidR="000F19A0" w:rsidRDefault="000F19A0">
      <w:pPr>
        <w:rPr>
          <w:rFonts w:asciiTheme="minorHAnsi" w:hAnsiTheme="minorHAnsi" w:cstheme="minorHAnsi"/>
        </w:rPr>
      </w:pPr>
    </w:p>
    <w:p w:rsidR="000F19A0" w:rsidRDefault="000F19A0">
      <w:pPr>
        <w:rPr>
          <w:rFonts w:asciiTheme="minorHAnsi" w:hAnsiTheme="minorHAnsi" w:cstheme="minorHAnsi"/>
        </w:rPr>
      </w:pPr>
    </w:p>
    <w:p w:rsidR="000F19A0" w:rsidRDefault="000F19A0">
      <w:pPr>
        <w:rPr>
          <w:rFonts w:asciiTheme="minorHAnsi" w:hAnsiTheme="minorHAnsi" w:cstheme="minorHAnsi"/>
        </w:rPr>
      </w:pPr>
    </w:p>
    <w:p w:rsidR="000F19A0" w:rsidRDefault="000F19A0">
      <w:pPr>
        <w:rPr>
          <w:rFonts w:asciiTheme="minorHAnsi" w:hAnsiTheme="minorHAnsi" w:cstheme="minorHAnsi"/>
        </w:rPr>
      </w:pPr>
    </w:p>
    <w:sectPr w:rsidR="000F19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7081"/>
    <w:multiLevelType w:val="hybridMultilevel"/>
    <w:tmpl w:val="9EE43E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88791F"/>
    <w:multiLevelType w:val="hybridMultilevel"/>
    <w:tmpl w:val="FF9A3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F208EB"/>
    <w:multiLevelType w:val="hybridMultilevel"/>
    <w:tmpl w:val="8FC279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425CB6"/>
    <w:multiLevelType w:val="hybridMultilevel"/>
    <w:tmpl w:val="FAAA04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9A0"/>
    <w:rsid w:val="000F19A0"/>
    <w:rsid w:val="008E6E05"/>
    <w:rsid w:val="00F7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Pr>
      <w:b/>
      <w:lang w:eastAsia="en-US"/>
    </w:rPr>
  </w:style>
  <w:style w:type="paragraph" w:styleId="NoSpacing">
    <w:name w:val="No Spacing"/>
    <w:uiPriority w:val="1"/>
    <w:qFormat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Pr>
      <w:b/>
      <w:lang w:eastAsia="en-US"/>
    </w:rPr>
  </w:style>
  <w:style w:type="paragraph" w:styleId="NoSpacing">
    <w:name w:val="No Spacing"/>
    <w:uiPriority w:val="1"/>
    <w:qFormat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                          Librarian’s Assistant</vt:lpstr>
    </vt:vector>
  </TitlesOfParts>
  <Company>LSST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                          Librarian’s Assistant</dc:title>
  <dc:creator>LSST</dc:creator>
  <cp:lastModifiedBy>profile</cp:lastModifiedBy>
  <cp:revision>3</cp:revision>
  <cp:lastPrinted>2009-02-09T11:10:00Z</cp:lastPrinted>
  <dcterms:created xsi:type="dcterms:W3CDTF">2018-06-25T15:20:00Z</dcterms:created>
  <dcterms:modified xsi:type="dcterms:W3CDTF">2018-07-19T07:54:00Z</dcterms:modified>
</cp:coreProperties>
</file>