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264" w:rsidRPr="006645EF" w:rsidRDefault="00E64B0F">
      <w:pPr>
        <w:rPr>
          <w:sz w:val="20"/>
          <w:szCs w:val="20"/>
          <w:lang w:val="en-GB"/>
        </w:rPr>
      </w:pPr>
      <w:r w:rsidRPr="00E64B0F">
        <w:rPr>
          <w:noProof/>
          <w:sz w:val="12"/>
          <w:szCs w:val="12"/>
          <w:lang w:val="en-GB" w:eastAsia="en-GB"/>
        </w:rPr>
        <w:drawing>
          <wp:anchor distT="0" distB="0" distL="114300" distR="114300" simplePos="0" relativeHeight="251659776" behindDoc="1" locked="0" layoutInCell="1" allowOverlap="1" wp14:anchorId="362D5899" wp14:editId="04ACB2C3">
            <wp:simplePos x="0" y="0"/>
            <wp:positionH relativeFrom="column">
              <wp:posOffset>4893310</wp:posOffset>
            </wp:positionH>
            <wp:positionV relativeFrom="page">
              <wp:posOffset>127000</wp:posOffset>
            </wp:positionV>
            <wp:extent cx="1828165" cy="936625"/>
            <wp:effectExtent l="0" t="0" r="635" b="0"/>
            <wp:wrapThrough wrapText="bothSides">
              <wp:wrapPolygon edited="0">
                <wp:start x="0" y="0"/>
                <wp:lineTo x="0" y="21087"/>
                <wp:lineTo x="21382" y="21087"/>
                <wp:lineTo x="21382" y="0"/>
                <wp:lineTo x="0" y="0"/>
              </wp:wrapPolygon>
            </wp:wrapThrough>
            <wp:docPr id="9" name="Picture 9" descr="\\TCHS-SVR-FILE1\UserData$\Staff\rosullivan\Desktop\brentwood 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HS-SVR-FILE1\UserData$\Staff\rosullivan\Desktop\brentwood 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165" cy="936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6704" behindDoc="0" locked="0" layoutInCell="1" allowOverlap="1" wp14:anchorId="40689D4B" wp14:editId="0867239C">
            <wp:simplePos x="0" y="0"/>
            <wp:positionH relativeFrom="column">
              <wp:posOffset>2627409</wp:posOffset>
            </wp:positionH>
            <wp:positionV relativeFrom="paragraph">
              <wp:posOffset>-142654</wp:posOffset>
            </wp:positionV>
            <wp:extent cx="875030" cy="937067"/>
            <wp:effectExtent l="0" t="0" r="1270" b="0"/>
            <wp:wrapNone/>
            <wp:docPr id="2" name="Picture 5" descr="T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N"/>
                    <pic:cNvPicPr>
                      <a:picLocks noChangeAspect="1" noChangeArrowheads="1"/>
                    </pic:cNvPicPr>
                  </pic:nvPicPr>
                  <pic:blipFill>
                    <a:blip r:embed="rId9" cstate="print"/>
                    <a:srcRect/>
                    <a:stretch>
                      <a:fillRect/>
                    </a:stretch>
                  </pic:blipFill>
                  <pic:spPr bwMode="auto">
                    <a:xfrm>
                      <a:off x="0" y="0"/>
                      <a:ext cx="875030" cy="937067"/>
                    </a:xfrm>
                    <a:prstGeom prst="rect">
                      <a:avLst/>
                    </a:prstGeom>
                    <a:noFill/>
                    <a:ln w="9525">
                      <a:noFill/>
                      <a:miter lim="800000"/>
                      <a:headEnd/>
                      <a:tailEnd/>
                    </a:ln>
                  </pic:spPr>
                </pic:pic>
              </a:graphicData>
            </a:graphic>
            <wp14:sizeRelV relativeFrom="margin">
              <wp14:pctHeight>0</wp14:pctHeight>
            </wp14:sizeRelV>
          </wp:anchor>
        </w:drawing>
      </w:r>
      <w:r>
        <w:rPr>
          <w:noProof/>
          <w:lang w:val="en-GB" w:eastAsia="en-GB"/>
        </w:rPr>
        <w:drawing>
          <wp:anchor distT="0" distB="0" distL="114300" distR="114300" simplePos="0" relativeHeight="251658752" behindDoc="0" locked="0" layoutInCell="1" allowOverlap="1" wp14:anchorId="77CDD795" wp14:editId="2ED46D03">
            <wp:simplePos x="0" y="0"/>
            <wp:positionH relativeFrom="column">
              <wp:posOffset>-28327</wp:posOffset>
            </wp:positionH>
            <wp:positionV relativeFrom="paragraph">
              <wp:posOffset>-71092</wp:posOffset>
            </wp:positionV>
            <wp:extent cx="972682" cy="802005"/>
            <wp:effectExtent l="0" t="0" r="0" b="0"/>
            <wp:wrapNone/>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81673" cy="809418"/>
                    </a:xfrm>
                    <a:prstGeom prst="rect">
                      <a:avLst/>
                    </a:prstGeom>
                    <a:noFill/>
                    <a:ln w="9525">
                      <a:noFill/>
                      <a:miter lim="800000"/>
                      <a:headEnd/>
                      <a:tailEnd/>
                    </a:ln>
                  </pic:spPr>
                </pic:pic>
              </a:graphicData>
            </a:graphic>
            <wp14:sizeRelV relativeFrom="margin">
              <wp14:pctHeight>0</wp14:pctHeight>
            </wp14:sizeRelV>
          </wp:anchor>
        </w:drawing>
      </w:r>
    </w:p>
    <w:p w:rsidR="00D94264" w:rsidRDefault="00D94264" w:rsidP="004F042A">
      <w:pPr>
        <w:jc w:val="center"/>
        <w:rPr>
          <w:sz w:val="16"/>
          <w:szCs w:val="16"/>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6"/>
          <w:szCs w:val="16"/>
          <w:lang w:val="en-GB"/>
        </w:rPr>
      </w:pPr>
    </w:p>
    <w:p w:rsidR="001573BD" w:rsidRPr="00B1158A" w:rsidRDefault="001573BD" w:rsidP="004F042A">
      <w:pPr>
        <w:jc w:val="center"/>
        <w:rPr>
          <w:sz w:val="12"/>
          <w:szCs w:val="12"/>
          <w:lang w:val="en-GB"/>
        </w:rPr>
      </w:pPr>
    </w:p>
    <w:p w:rsidR="001573BD" w:rsidRPr="00B1158A" w:rsidRDefault="001573BD" w:rsidP="004F042A">
      <w:pPr>
        <w:jc w:val="center"/>
        <w:rPr>
          <w:sz w:val="12"/>
          <w:szCs w:val="12"/>
          <w:lang w:val="en-GB"/>
        </w:rPr>
      </w:pPr>
    </w:p>
    <w:p w:rsidR="004F042A" w:rsidRPr="00B1158A" w:rsidRDefault="004F042A" w:rsidP="004F042A">
      <w:pPr>
        <w:jc w:val="center"/>
        <w:rPr>
          <w:sz w:val="12"/>
          <w:szCs w:val="12"/>
          <w:lang w:val="en-GB"/>
        </w:rPr>
      </w:pPr>
    </w:p>
    <w:p w:rsidR="004F042A" w:rsidRPr="005376AE" w:rsidRDefault="004F042A" w:rsidP="00351B49">
      <w:pPr>
        <w:jc w:val="center"/>
        <w:rPr>
          <w:rFonts w:ascii="Arial" w:hAnsi="Arial" w:cs="Arial"/>
          <w:b/>
          <w:sz w:val="30"/>
          <w:szCs w:val="30"/>
          <w:lang w:val="en-GB"/>
        </w:rPr>
      </w:pPr>
      <w:r w:rsidRPr="005376AE">
        <w:rPr>
          <w:rFonts w:ascii="Arial" w:hAnsi="Arial" w:cs="Arial"/>
          <w:b/>
          <w:sz w:val="30"/>
          <w:szCs w:val="30"/>
          <w:lang w:val="en-GB"/>
        </w:rPr>
        <w:t>TRINITY CATHOLIC HIGH SCHOOL</w:t>
      </w:r>
      <w:r w:rsidR="00351B49" w:rsidRPr="005376AE">
        <w:rPr>
          <w:rFonts w:ascii="Arial" w:hAnsi="Arial" w:cs="Arial"/>
          <w:b/>
          <w:sz w:val="30"/>
          <w:szCs w:val="30"/>
          <w:lang w:val="en-GB"/>
        </w:rPr>
        <w:t xml:space="preserve"> </w:t>
      </w:r>
      <w:r w:rsidRPr="005376AE">
        <w:rPr>
          <w:rFonts w:ascii="Arial" w:hAnsi="Arial" w:cs="Arial"/>
          <w:b/>
          <w:sz w:val="30"/>
          <w:szCs w:val="30"/>
          <w:lang w:val="en-GB"/>
        </w:rPr>
        <w:t xml:space="preserve">(Science </w:t>
      </w:r>
      <w:r w:rsidR="00646D95" w:rsidRPr="005376AE">
        <w:rPr>
          <w:rFonts w:ascii="Arial" w:hAnsi="Arial" w:cs="Arial"/>
          <w:b/>
          <w:sz w:val="30"/>
          <w:szCs w:val="30"/>
          <w:lang w:val="en-GB"/>
        </w:rPr>
        <w:t xml:space="preserve">&amp; Sports </w:t>
      </w:r>
      <w:r w:rsidRPr="005376AE">
        <w:rPr>
          <w:rFonts w:ascii="Arial" w:hAnsi="Arial" w:cs="Arial"/>
          <w:b/>
          <w:sz w:val="30"/>
          <w:szCs w:val="30"/>
          <w:lang w:val="en-GB"/>
        </w:rPr>
        <w:t>College)</w:t>
      </w:r>
    </w:p>
    <w:p w:rsidR="004F042A" w:rsidRPr="005376AE" w:rsidRDefault="004F042A" w:rsidP="008568A1">
      <w:pPr>
        <w:spacing w:before="60"/>
        <w:jc w:val="center"/>
        <w:rPr>
          <w:rFonts w:ascii="Arial" w:hAnsi="Arial" w:cs="Arial"/>
          <w:sz w:val="20"/>
          <w:szCs w:val="20"/>
          <w:lang w:val="en-GB"/>
        </w:rPr>
      </w:pPr>
      <w:r w:rsidRPr="005376AE">
        <w:rPr>
          <w:rFonts w:ascii="Arial" w:hAnsi="Arial" w:cs="Arial"/>
          <w:b/>
          <w:sz w:val="20"/>
          <w:szCs w:val="20"/>
          <w:u w:val="single"/>
          <w:lang w:val="en-GB"/>
        </w:rPr>
        <w:t>Headmaster</w:t>
      </w:r>
      <w:r w:rsidR="005376AE" w:rsidRPr="005376AE">
        <w:rPr>
          <w:rFonts w:ascii="Arial" w:hAnsi="Arial" w:cs="Arial"/>
          <w:sz w:val="20"/>
          <w:szCs w:val="20"/>
          <w:lang w:val="en-GB"/>
        </w:rPr>
        <w:t>: Dr P C</w:t>
      </w:r>
      <w:r w:rsidR="00A54ED9" w:rsidRPr="005376AE">
        <w:rPr>
          <w:rFonts w:ascii="Arial" w:hAnsi="Arial" w:cs="Arial"/>
          <w:sz w:val="20"/>
          <w:szCs w:val="20"/>
          <w:lang w:val="en-GB"/>
        </w:rPr>
        <w:t xml:space="preserve"> Doherty</w:t>
      </w:r>
      <w:r w:rsidR="005376AE" w:rsidRPr="005376AE">
        <w:rPr>
          <w:rFonts w:ascii="Arial" w:hAnsi="Arial" w:cs="Arial"/>
          <w:sz w:val="20"/>
          <w:szCs w:val="20"/>
          <w:lang w:val="en-GB"/>
        </w:rPr>
        <w:t xml:space="preserve"> OBE</w:t>
      </w:r>
      <w:r w:rsidR="001255D6">
        <w:rPr>
          <w:rFonts w:ascii="Arial" w:hAnsi="Arial" w:cs="Arial"/>
          <w:sz w:val="20"/>
          <w:szCs w:val="20"/>
          <w:lang w:val="en-GB"/>
        </w:rPr>
        <w:t>, B</w:t>
      </w:r>
      <w:r w:rsidR="00A54ED9" w:rsidRPr="005376AE">
        <w:rPr>
          <w:rFonts w:ascii="Arial" w:hAnsi="Arial" w:cs="Arial"/>
          <w:sz w:val="20"/>
          <w:szCs w:val="20"/>
          <w:lang w:val="en-GB"/>
        </w:rPr>
        <w:t>A</w:t>
      </w:r>
      <w:r w:rsidR="005376AE">
        <w:rPr>
          <w:rFonts w:ascii="Arial" w:hAnsi="Arial" w:cs="Arial"/>
          <w:sz w:val="20"/>
          <w:szCs w:val="20"/>
          <w:lang w:val="en-GB"/>
        </w:rPr>
        <w:t xml:space="preserve"> (Hons), D</w:t>
      </w:r>
      <w:r w:rsidR="00A54ED9" w:rsidRPr="005376AE">
        <w:rPr>
          <w:rFonts w:ascii="Arial" w:hAnsi="Arial" w:cs="Arial"/>
          <w:sz w:val="20"/>
          <w:szCs w:val="20"/>
          <w:lang w:val="en-GB"/>
        </w:rPr>
        <w:t>Phil (Oxon),</w:t>
      </w:r>
      <w:r w:rsidR="005376AE">
        <w:rPr>
          <w:rFonts w:ascii="Arial" w:hAnsi="Arial" w:cs="Arial"/>
          <w:sz w:val="20"/>
          <w:szCs w:val="20"/>
          <w:lang w:val="en-GB"/>
        </w:rPr>
        <w:t xml:space="preserve"> FRSA</w:t>
      </w:r>
    </w:p>
    <w:p w:rsidR="00DA0834" w:rsidRPr="00DA0834" w:rsidRDefault="00B74D2F" w:rsidP="008568A1">
      <w:pPr>
        <w:spacing w:before="60"/>
        <w:jc w:val="center"/>
        <w:rPr>
          <w:rFonts w:ascii="Arial" w:hAnsi="Arial" w:cs="Arial"/>
          <w:b/>
          <w:sz w:val="20"/>
          <w:szCs w:val="20"/>
        </w:rPr>
      </w:pPr>
      <w:r w:rsidRPr="005376AE">
        <w:rPr>
          <w:rFonts w:ascii="Arial" w:hAnsi="Arial" w:cs="Arial"/>
          <w:b/>
          <w:sz w:val="20"/>
          <w:szCs w:val="20"/>
          <w:u w:val="single"/>
          <w:lang w:val="en-GB"/>
        </w:rPr>
        <w:t>Website</w:t>
      </w:r>
      <w:r w:rsidRPr="005376AE">
        <w:rPr>
          <w:rFonts w:ascii="Arial" w:hAnsi="Arial" w:cs="Arial"/>
          <w:b/>
          <w:sz w:val="20"/>
          <w:szCs w:val="20"/>
          <w:lang w:val="en-GB"/>
        </w:rPr>
        <w:t xml:space="preserve">: </w:t>
      </w:r>
      <w:r w:rsidR="00DA0834" w:rsidRPr="008568A1">
        <w:rPr>
          <w:rFonts w:ascii="Arial" w:hAnsi="Arial" w:cs="Arial"/>
          <w:sz w:val="20"/>
          <w:szCs w:val="20"/>
        </w:rPr>
        <w:t>http://fc.tchs.uk.net</w:t>
      </w:r>
    </w:p>
    <w:p w:rsidR="000A4D42" w:rsidRPr="00587E85" w:rsidRDefault="000A4D42" w:rsidP="00894C61">
      <w:pPr>
        <w:tabs>
          <w:tab w:val="left" w:pos="8160"/>
        </w:tabs>
        <w:jc w:val="both"/>
        <w:rPr>
          <w:rFonts w:ascii="Arial" w:hAnsi="Arial" w:cs="Arial"/>
          <w:sz w:val="20"/>
          <w:szCs w:val="20"/>
          <w:lang w:val="en-GB"/>
        </w:rPr>
      </w:pPr>
    </w:p>
    <w:p w:rsidR="001142D3" w:rsidRPr="008568A1" w:rsidRDefault="001142D3" w:rsidP="00AD0811">
      <w:pPr>
        <w:jc w:val="both"/>
        <w:rPr>
          <w:rFonts w:ascii="Arial" w:hAnsi="Arial" w:cs="Arial"/>
          <w:sz w:val="22"/>
          <w:szCs w:val="22"/>
          <w:lang w:val="en-GB"/>
        </w:rPr>
      </w:pPr>
      <w:bookmarkStart w:id="0" w:name="_GoBack"/>
      <w:bookmarkEnd w:id="0"/>
    </w:p>
    <w:p w:rsidR="00A72914" w:rsidRPr="000802FA" w:rsidRDefault="00A72914" w:rsidP="00AD0811">
      <w:pPr>
        <w:jc w:val="both"/>
        <w:rPr>
          <w:rFonts w:ascii="Arial" w:hAnsi="Arial" w:cs="Arial"/>
          <w:lang w:val="en-GB"/>
        </w:rPr>
      </w:pPr>
    </w:p>
    <w:p w:rsidR="00472879" w:rsidRPr="007508A4" w:rsidRDefault="00472879" w:rsidP="00472879">
      <w:pPr>
        <w:pStyle w:val="HTMLAcronym1"/>
        <w:jc w:val="center"/>
        <w:rPr>
          <w:rFonts w:ascii="Helvetica" w:hAnsi="Helvetica"/>
          <w:b/>
          <w:sz w:val="20"/>
          <w:lang w:eastAsia="ja-JP"/>
        </w:rPr>
      </w:pPr>
      <w:r w:rsidRPr="007508A4">
        <w:rPr>
          <w:rFonts w:ascii="Helvetica" w:hAnsi="Helvetica"/>
          <w:b/>
          <w:sz w:val="20"/>
          <w:u w:val="single"/>
          <w:lang w:eastAsia="ja-JP"/>
        </w:rPr>
        <w:t>Our Vision at Trinity</w:t>
      </w:r>
    </w:p>
    <w:p w:rsidR="00472879" w:rsidRPr="007508A4" w:rsidRDefault="00472879" w:rsidP="00472879">
      <w:pPr>
        <w:pStyle w:val="HTMLAcronym1"/>
        <w:rPr>
          <w:rFonts w:ascii="Helvetica" w:hAnsi="Helvetica"/>
          <w:sz w:val="20"/>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[1]</w:t>
      </w:r>
      <w:r w:rsidRPr="007508A4">
        <w:rPr>
          <w:rFonts w:ascii="Helvetica" w:hAnsi="Helvetica"/>
          <w:sz w:val="18"/>
          <w:szCs w:val="18"/>
          <w:lang w:eastAsia="ja-JP"/>
        </w:rPr>
        <w:tab/>
        <w:t xml:space="preserve">At Trinity, we believe that the </w:t>
      </w:r>
      <w:proofErr w:type="spellStart"/>
      <w:r w:rsidRPr="007508A4">
        <w:rPr>
          <w:rFonts w:ascii="Helvetica" w:hAnsi="Helvetica"/>
          <w:sz w:val="18"/>
          <w:szCs w:val="18"/>
          <w:lang w:eastAsia="ja-JP"/>
        </w:rPr>
        <w:t>centre</w:t>
      </w:r>
      <w:proofErr w:type="spellEnd"/>
      <w:r w:rsidRPr="007508A4">
        <w:rPr>
          <w:rFonts w:ascii="Helvetica" w:hAnsi="Helvetica"/>
          <w:sz w:val="18"/>
          <w:szCs w:val="18"/>
          <w:lang w:eastAsia="ja-JP"/>
        </w:rPr>
        <w:t xml:space="preserve"> of our Life is the Eucharist through which we love God and also love our </w:t>
      </w:r>
      <w:proofErr w:type="spellStart"/>
      <w:r w:rsidRPr="007508A4">
        <w:rPr>
          <w:rFonts w:ascii="Helvetica" w:hAnsi="Helvetica"/>
          <w:sz w:val="18"/>
          <w:szCs w:val="18"/>
          <w:lang w:eastAsia="ja-JP"/>
        </w:rPr>
        <w:t>neighbour</w:t>
      </w:r>
      <w:proofErr w:type="spellEnd"/>
      <w:r w:rsidRPr="007508A4">
        <w:rPr>
          <w:rFonts w:ascii="Helvetica" w:hAnsi="Helvetica"/>
          <w:sz w:val="18"/>
          <w:szCs w:val="18"/>
          <w:lang w:eastAsia="ja-JP"/>
        </w:rPr>
        <w:t>.</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[2]</w:t>
      </w:r>
      <w:r w:rsidRPr="007508A4">
        <w:rPr>
          <w:rFonts w:ascii="Helvetica" w:hAnsi="Helvetica"/>
          <w:sz w:val="18"/>
          <w:szCs w:val="18"/>
          <w:lang w:eastAsia="ja-JP"/>
        </w:rPr>
        <w:tab/>
        <w:t>At Trinity, we believe that religion lies at the heart of every individual. Accordingly, we must never mock, ridicule or harass anyone because of their religious beliefs or their practice of them.</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[3]</w:t>
      </w:r>
      <w:r w:rsidRPr="007508A4">
        <w:rPr>
          <w:rFonts w:ascii="Helvetica" w:hAnsi="Helvetica"/>
          <w:sz w:val="18"/>
          <w:szCs w:val="18"/>
          <w:lang w:eastAsia="ja-JP"/>
        </w:rPr>
        <w:tab/>
        <w:t>At Trinity, we believe we are brothers and sisters, sons and daughters of God, equal in dignity to each other and before God.   We must never take away, in any fashion, the dignity of another person.</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[4]</w:t>
      </w:r>
      <w:r w:rsidRPr="007508A4">
        <w:rPr>
          <w:rFonts w:ascii="Helvetica" w:hAnsi="Helvetica"/>
          <w:sz w:val="18"/>
          <w:szCs w:val="18"/>
          <w:lang w:eastAsia="ja-JP"/>
        </w:rPr>
        <w:tab/>
        <w:t>At Trinity, we believe that the teachers and staff are here to serve us. According to Christ, those who serve should be treated with a special dignity and respect, especially people who, when we are at school, act as our parents, our mothers and fathers.</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[5]</w:t>
      </w:r>
      <w:r w:rsidRPr="007508A4">
        <w:rPr>
          <w:rFonts w:ascii="Helvetica" w:hAnsi="Helvetica"/>
          <w:sz w:val="18"/>
          <w:szCs w:val="18"/>
          <w:lang w:eastAsia="ja-JP"/>
        </w:rPr>
        <w:tab/>
        <w:t>At Trinity, we believe that our community is a happy, pleasant and harmonious one.   We must all work hard to maintain this.</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[6]</w:t>
      </w:r>
      <w:r w:rsidRPr="007508A4">
        <w:rPr>
          <w:rFonts w:ascii="Helvetica" w:hAnsi="Helvetica"/>
          <w:sz w:val="18"/>
          <w:szCs w:val="18"/>
          <w:lang w:eastAsia="ja-JP"/>
        </w:rPr>
        <w:tab/>
        <w:t>At Trinity, we believe that the fabric of the school and all its resources are for our enjoyment.   We must take great care of these.</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[7]</w:t>
      </w:r>
      <w:r w:rsidRPr="007508A4">
        <w:rPr>
          <w:rFonts w:ascii="Helvetica" w:hAnsi="Helvetica"/>
          <w:sz w:val="18"/>
          <w:szCs w:val="18"/>
          <w:lang w:eastAsia="ja-JP"/>
        </w:rPr>
        <w:tab/>
        <w:t xml:space="preserve">At Trinity, we believe that we are here to grow stronger and better so that we can serve others both in our own community and those communities attached to it, be it our </w:t>
      </w:r>
      <w:proofErr w:type="spellStart"/>
      <w:r w:rsidRPr="007508A4">
        <w:rPr>
          <w:rFonts w:ascii="Helvetica" w:hAnsi="Helvetica"/>
          <w:sz w:val="18"/>
          <w:szCs w:val="18"/>
          <w:lang w:eastAsia="ja-JP"/>
        </w:rPr>
        <w:t>neighbourhood</w:t>
      </w:r>
      <w:proofErr w:type="spellEnd"/>
      <w:r w:rsidRPr="007508A4">
        <w:rPr>
          <w:rFonts w:ascii="Helvetica" w:hAnsi="Helvetica"/>
          <w:sz w:val="18"/>
          <w:szCs w:val="18"/>
          <w:lang w:eastAsia="ja-JP"/>
        </w:rPr>
        <w:t>, our country or those communities in the world which require our special support.</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ind w:left="1440" w:hanging="720"/>
        <w:rPr>
          <w:rFonts w:ascii="Helvetica" w:hAnsi="Helvetica"/>
          <w:sz w:val="18"/>
          <w:szCs w:val="18"/>
          <w:lang w:eastAsia="ja-JP"/>
        </w:rPr>
      </w:pPr>
      <w:r w:rsidRPr="007508A4">
        <w:rPr>
          <w:rFonts w:ascii="Helvetica" w:hAnsi="Helvetica"/>
          <w:sz w:val="18"/>
          <w:szCs w:val="18"/>
          <w:lang w:eastAsia="ja-JP"/>
        </w:rPr>
        <w:t>[8]</w:t>
      </w:r>
      <w:r w:rsidRPr="007508A4">
        <w:rPr>
          <w:rFonts w:ascii="Helvetica" w:hAnsi="Helvetica"/>
          <w:sz w:val="18"/>
          <w:szCs w:val="18"/>
          <w:lang w:eastAsia="ja-JP"/>
        </w:rPr>
        <w:tab/>
        <w:t>At Trinity, we believe that the strong must always protect and go to the help of those who are weaker than us.</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rPr>
          <w:rFonts w:ascii="Helvetica" w:hAnsi="Helvetica"/>
          <w:sz w:val="18"/>
          <w:szCs w:val="18"/>
          <w:lang w:eastAsia="ja-JP"/>
        </w:rPr>
      </w:pPr>
      <w:r w:rsidRPr="007508A4">
        <w:rPr>
          <w:rFonts w:ascii="Helvetica" w:hAnsi="Helvetica"/>
          <w:sz w:val="18"/>
          <w:szCs w:val="18"/>
          <w:lang w:eastAsia="ja-JP"/>
        </w:rPr>
        <w:tab/>
        <w:t>[9]</w:t>
      </w:r>
      <w:r w:rsidRPr="007508A4">
        <w:rPr>
          <w:rFonts w:ascii="Helvetica" w:hAnsi="Helvetica"/>
          <w:sz w:val="18"/>
          <w:szCs w:val="18"/>
          <w:lang w:eastAsia="ja-JP"/>
        </w:rPr>
        <w:tab/>
        <w:t>At Trinity, we believe we are here to develop our God-given talents.</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rPr>
          <w:rFonts w:ascii="Helvetica" w:hAnsi="Helvetica"/>
          <w:sz w:val="18"/>
          <w:szCs w:val="18"/>
          <w:lang w:eastAsia="ja-JP"/>
        </w:rPr>
      </w:pPr>
      <w:r w:rsidRPr="007508A4">
        <w:rPr>
          <w:rFonts w:ascii="Helvetica" w:hAnsi="Helvetica"/>
          <w:sz w:val="18"/>
          <w:szCs w:val="18"/>
          <w:lang w:eastAsia="ja-JP"/>
        </w:rPr>
        <w:tab/>
        <w:t>[10]</w:t>
      </w:r>
      <w:r w:rsidRPr="007508A4">
        <w:rPr>
          <w:rFonts w:ascii="Helvetica" w:hAnsi="Helvetica"/>
          <w:sz w:val="18"/>
          <w:szCs w:val="18"/>
          <w:lang w:eastAsia="ja-JP"/>
        </w:rPr>
        <w:tab/>
        <w:t>At Trinity, we believe we are here to make our parents and families proud.</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rPr>
          <w:rFonts w:ascii="Helvetica" w:hAnsi="Helvetica"/>
          <w:sz w:val="18"/>
          <w:szCs w:val="18"/>
          <w:lang w:eastAsia="ja-JP"/>
        </w:rPr>
      </w:pPr>
      <w:r w:rsidRPr="007508A4">
        <w:rPr>
          <w:rFonts w:ascii="Helvetica" w:hAnsi="Helvetica"/>
          <w:sz w:val="18"/>
          <w:szCs w:val="18"/>
          <w:lang w:eastAsia="ja-JP"/>
        </w:rPr>
        <w:tab/>
        <w:t>[11]</w:t>
      </w:r>
      <w:r w:rsidRPr="007508A4">
        <w:rPr>
          <w:rFonts w:ascii="Helvetica" w:hAnsi="Helvetica"/>
          <w:sz w:val="18"/>
          <w:szCs w:val="18"/>
          <w:lang w:eastAsia="ja-JP"/>
        </w:rPr>
        <w:tab/>
        <w:t>At Trinity, we believe that what we do, what we achieve, is important in this life and in the life to come.</w:t>
      </w:r>
    </w:p>
    <w:p w:rsidR="00472879" w:rsidRPr="007508A4" w:rsidRDefault="00472879" w:rsidP="00472879">
      <w:pPr>
        <w:pStyle w:val="HTMLAcronym1"/>
        <w:rPr>
          <w:rFonts w:ascii="Helvetica" w:hAnsi="Helvetica"/>
          <w:sz w:val="18"/>
          <w:szCs w:val="18"/>
          <w:lang w:eastAsia="ja-JP"/>
        </w:rPr>
      </w:pPr>
    </w:p>
    <w:p w:rsidR="00472879" w:rsidRPr="007508A4" w:rsidRDefault="00472879" w:rsidP="00472879">
      <w:pPr>
        <w:pStyle w:val="HTMLAcronym1"/>
        <w:rPr>
          <w:rFonts w:ascii="Helvetica" w:hAnsi="Helvetica"/>
          <w:sz w:val="18"/>
          <w:szCs w:val="18"/>
          <w:lang w:eastAsia="ja-JP"/>
        </w:rPr>
      </w:pPr>
      <w:r w:rsidRPr="007508A4">
        <w:rPr>
          <w:rFonts w:ascii="Helvetica" w:hAnsi="Helvetica"/>
          <w:sz w:val="18"/>
          <w:szCs w:val="18"/>
          <w:lang w:eastAsia="ja-JP"/>
        </w:rPr>
        <w:tab/>
        <w:t>[12]</w:t>
      </w:r>
      <w:r w:rsidRPr="007508A4">
        <w:rPr>
          <w:rFonts w:ascii="Helvetica" w:hAnsi="Helvetica"/>
          <w:sz w:val="18"/>
          <w:szCs w:val="18"/>
          <w:lang w:eastAsia="ja-JP"/>
        </w:rPr>
        <w:tab/>
        <w:t>Our vision is summed up in this statement:</w:t>
      </w:r>
    </w:p>
    <w:p w:rsidR="00472879" w:rsidRDefault="00472879" w:rsidP="00472879">
      <w:pPr>
        <w:pStyle w:val="HTMLAcronym1"/>
        <w:rPr>
          <w:rFonts w:ascii="Helvetica" w:hAnsi="Helvetica"/>
          <w:sz w:val="20"/>
          <w:lang w:eastAsia="ja-JP"/>
        </w:rPr>
      </w:pPr>
    </w:p>
    <w:p w:rsidR="00472879" w:rsidRPr="007508A4" w:rsidRDefault="00472879" w:rsidP="00472879">
      <w:pPr>
        <w:pStyle w:val="HTMLAcronym1"/>
        <w:rPr>
          <w:rFonts w:ascii="Helvetica" w:hAnsi="Helvetica"/>
          <w:sz w:val="20"/>
          <w:lang w:eastAsia="ja-JP"/>
        </w:rPr>
      </w:pPr>
    </w:p>
    <w:p w:rsidR="00472879" w:rsidRPr="007508A4" w:rsidRDefault="00472879" w:rsidP="00472879">
      <w:pPr>
        <w:pStyle w:val="ListParagraph"/>
        <w:ind w:left="360"/>
        <w:jc w:val="center"/>
        <w:rPr>
          <w:rFonts w:ascii="Helvetica" w:hAnsi="Helvetica"/>
          <w:i/>
          <w:sz w:val="18"/>
          <w:szCs w:val="18"/>
        </w:rPr>
      </w:pPr>
      <w:r w:rsidRPr="007508A4">
        <w:rPr>
          <w:rFonts w:ascii="Helvetica" w:hAnsi="Helvetica"/>
          <w:i/>
          <w:sz w:val="18"/>
          <w:szCs w:val="18"/>
        </w:rPr>
        <w:t>“</w:t>
      </w:r>
      <w:r>
        <w:rPr>
          <w:rFonts w:ascii="Helvetica" w:hAnsi="Helvetica"/>
          <w:i/>
          <w:sz w:val="18"/>
          <w:szCs w:val="18"/>
        </w:rPr>
        <w:t>We do everything for Jesus’ sake</w:t>
      </w:r>
      <w:r w:rsidRPr="007508A4">
        <w:rPr>
          <w:rFonts w:ascii="Helvetica" w:hAnsi="Helvetica"/>
          <w:i/>
          <w:sz w:val="18"/>
          <w:szCs w:val="18"/>
        </w:rPr>
        <w:t>,</w:t>
      </w:r>
    </w:p>
    <w:p w:rsidR="00472879" w:rsidRPr="007508A4" w:rsidRDefault="00472879" w:rsidP="00472879">
      <w:pPr>
        <w:pStyle w:val="ListParagraph"/>
        <w:ind w:left="360"/>
        <w:jc w:val="center"/>
        <w:rPr>
          <w:rFonts w:ascii="Helvetica" w:hAnsi="Helvetica"/>
          <w:i/>
          <w:sz w:val="18"/>
          <w:szCs w:val="18"/>
        </w:rPr>
      </w:pPr>
      <w:r>
        <w:rPr>
          <w:rFonts w:ascii="Helvetica" w:hAnsi="Helvetica"/>
          <w:i/>
          <w:sz w:val="18"/>
          <w:szCs w:val="18"/>
        </w:rPr>
        <w:t>Because through Him, with Him and in Him</w:t>
      </w:r>
      <w:r w:rsidRPr="007508A4">
        <w:rPr>
          <w:rFonts w:ascii="Helvetica" w:hAnsi="Helvetica"/>
          <w:i/>
          <w:sz w:val="18"/>
          <w:szCs w:val="18"/>
        </w:rPr>
        <w:t>,</w:t>
      </w:r>
    </w:p>
    <w:p w:rsidR="00472879" w:rsidRPr="007508A4" w:rsidRDefault="00472879" w:rsidP="00472879">
      <w:pPr>
        <w:pStyle w:val="ListParagraph"/>
        <w:ind w:left="360"/>
        <w:jc w:val="center"/>
        <w:rPr>
          <w:rFonts w:ascii="Helvetica" w:hAnsi="Helvetica"/>
          <w:i/>
          <w:sz w:val="18"/>
          <w:szCs w:val="18"/>
        </w:rPr>
      </w:pPr>
      <w:r>
        <w:rPr>
          <w:rFonts w:ascii="Helvetica" w:hAnsi="Helvetica"/>
          <w:i/>
          <w:sz w:val="18"/>
          <w:szCs w:val="18"/>
        </w:rPr>
        <w:t>In the unity of the Holy Spirit</w:t>
      </w:r>
      <w:r w:rsidRPr="007508A4">
        <w:rPr>
          <w:rFonts w:ascii="Helvetica" w:hAnsi="Helvetica"/>
          <w:i/>
          <w:sz w:val="18"/>
          <w:szCs w:val="18"/>
        </w:rPr>
        <w:t>,</w:t>
      </w:r>
    </w:p>
    <w:p w:rsidR="00472879" w:rsidRPr="007508A4" w:rsidRDefault="00472879" w:rsidP="00472879">
      <w:pPr>
        <w:pStyle w:val="ListParagraph"/>
        <w:ind w:left="360"/>
        <w:jc w:val="center"/>
        <w:rPr>
          <w:rFonts w:ascii="Helvetica" w:hAnsi="Helvetica"/>
          <w:i/>
          <w:sz w:val="18"/>
          <w:szCs w:val="18"/>
        </w:rPr>
      </w:pPr>
      <w:r>
        <w:rPr>
          <w:rFonts w:ascii="Helvetica" w:hAnsi="Helvetica"/>
          <w:i/>
          <w:sz w:val="18"/>
          <w:szCs w:val="18"/>
        </w:rPr>
        <w:t xml:space="preserve">All </w:t>
      </w:r>
      <w:proofErr w:type="spellStart"/>
      <w:r>
        <w:rPr>
          <w:rFonts w:ascii="Helvetica" w:hAnsi="Helvetica"/>
          <w:i/>
          <w:sz w:val="18"/>
          <w:szCs w:val="18"/>
        </w:rPr>
        <w:t>honour</w:t>
      </w:r>
      <w:proofErr w:type="spellEnd"/>
      <w:r>
        <w:rPr>
          <w:rFonts w:ascii="Helvetica" w:hAnsi="Helvetica"/>
          <w:i/>
          <w:sz w:val="18"/>
          <w:szCs w:val="18"/>
        </w:rPr>
        <w:t xml:space="preserve"> and glory is yours Almighty Father</w:t>
      </w:r>
      <w:r w:rsidRPr="007508A4">
        <w:rPr>
          <w:rFonts w:ascii="Helvetica" w:hAnsi="Helvetica"/>
          <w:i/>
          <w:sz w:val="18"/>
          <w:szCs w:val="18"/>
        </w:rPr>
        <w:t>,</w:t>
      </w:r>
    </w:p>
    <w:p w:rsidR="00472879" w:rsidRPr="007508A4" w:rsidRDefault="00472879" w:rsidP="00472879">
      <w:pPr>
        <w:pStyle w:val="ListParagraph"/>
        <w:ind w:left="360"/>
        <w:jc w:val="center"/>
        <w:rPr>
          <w:rFonts w:ascii="Helvetica" w:hAnsi="Helvetica"/>
          <w:i/>
          <w:sz w:val="18"/>
          <w:szCs w:val="18"/>
        </w:rPr>
      </w:pPr>
      <w:proofErr w:type="gramStart"/>
      <w:r>
        <w:rPr>
          <w:rFonts w:ascii="Helvetica" w:hAnsi="Helvetica"/>
          <w:i/>
          <w:sz w:val="18"/>
          <w:szCs w:val="18"/>
        </w:rPr>
        <w:t>One living, loving God both now and forever</w:t>
      </w:r>
      <w:r w:rsidRPr="007508A4">
        <w:rPr>
          <w:rFonts w:ascii="Helvetica" w:hAnsi="Helvetica"/>
          <w:i/>
          <w:sz w:val="18"/>
          <w:szCs w:val="18"/>
        </w:rPr>
        <w:t>.”</w:t>
      </w:r>
      <w:proofErr w:type="gramEnd"/>
    </w:p>
    <w:p w:rsidR="000802FA" w:rsidRPr="000802FA" w:rsidRDefault="000802FA" w:rsidP="00472879">
      <w:pPr>
        <w:ind w:right="-328"/>
        <w:rPr>
          <w:rFonts w:ascii="Arial" w:hAnsi="Arial" w:cs="Arial"/>
          <w:lang w:val="en-GB"/>
        </w:rPr>
      </w:pPr>
    </w:p>
    <w:sectPr w:rsidR="000802FA" w:rsidRPr="000802FA" w:rsidSect="008568A1">
      <w:footerReference w:type="default" r:id="rId11"/>
      <w:pgSz w:w="11907" w:h="16840" w:code="9"/>
      <w:pgMar w:top="425" w:right="851" w:bottom="284" w:left="1134" w:header="0" w:footer="4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D50" w:rsidRDefault="00541D50">
      <w:r>
        <w:separator/>
      </w:r>
    </w:p>
  </w:endnote>
  <w:endnote w:type="continuationSeparator" w:id="0">
    <w:p w:rsidR="00541D50" w:rsidRDefault="00541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8A1" w:rsidRDefault="00A72914" w:rsidP="00646D95">
    <w:pPr>
      <w:tabs>
        <w:tab w:val="left" w:pos="1800"/>
      </w:tabs>
      <w:ind w:right="279"/>
      <w:rPr>
        <w:noProof/>
        <w:sz w:val="20"/>
        <w:szCs w:val="20"/>
        <w:lang w:val="en-GB" w:eastAsia="en-GB"/>
      </w:rPr>
    </w:pPr>
    <w:r>
      <w:rPr>
        <w:noProof/>
        <w:sz w:val="20"/>
        <w:szCs w:val="20"/>
        <w:lang w:val="en-GB" w:eastAsia="en-GB"/>
      </w:rPr>
      <w:drawing>
        <wp:anchor distT="0" distB="0" distL="114300" distR="114300" simplePos="0" relativeHeight="251667456" behindDoc="0" locked="0" layoutInCell="1" allowOverlap="1">
          <wp:simplePos x="0" y="0"/>
          <wp:positionH relativeFrom="column">
            <wp:posOffset>4569699</wp:posOffset>
          </wp:positionH>
          <wp:positionV relativeFrom="paragraph">
            <wp:posOffset>23231</wp:posOffset>
          </wp:positionV>
          <wp:extent cx="446777" cy="500332"/>
          <wp:effectExtent l="19050" t="0" r="0"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srcRect/>
                  <a:stretch>
                    <a:fillRect/>
                  </a:stretch>
                </pic:blipFill>
                <pic:spPr bwMode="auto">
                  <a:xfrm>
                    <a:off x="0" y="0"/>
                    <a:ext cx="446777" cy="500332"/>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64384" behindDoc="0" locked="0" layoutInCell="1" allowOverlap="1">
          <wp:simplePos x="0" y="0"/>
          <wp:positionH relativeFrom="column">
            <wp:posOffset>3396508</wp:posOffset>
          </wp:positionH>
          <wp:positionV relativeFrom="paragraph">
            <wp:posOffset>23231</wp:posOffset>
          </wp:positionV>
          <wp:extent cx="464029" cy="465827"/>
          <wp:effectExtent l="19050" t="0" r="0" b="0"/>
          <wp:wrapNone/>
          <wp:docPr id="11" name="Picture 0" descr="School SafetyMA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SafetyMARK logo.png"/>
                  <pic:cNvPicPr/>
                </pic:nvPicPr>
                <pic:blipFill>
                  <a:blip r:embed="rId2" cstate="print"/>
                  <a:stretch>
                    <a:fillRect/>
                  </a:stretch>
                </pic:blipFill>
                <pic:spPr>
                  <a:xfrm>
                    <a:off x="0" y="0"/>
                    <a:ext cx="464029" cy="465827"/>
                  </a:xfrm>
                  <a:prstGeom prst="rect">
                    <a:avLst/>
                  </a:prstGeom>
                </pic:spPr>
              </pic:pic>
            </a:graphicData>
          </a:graphic>
        </wp:anchor>
      </w:drawing>
    </w:r>
    <w:r>
      <w:rPr>
        <w:noProof/>
        <w:sz w:val="20"/>
        <w:szCs w:val="20"/>
        <w:lang w:val="en-GB" w:eastAsia="en-GB"/>
      </w:rPr>
      <w:drawing>
        <wp:anchor distT="0" distB="0" distL="114300" distR="114300" simplePos="0" relativeHeight="251653120" behindDoc="0" locked="0" layoutInCell="1" allowOverlap="1">
          <wp:simplePos x="0" y="0"/>
          <wp:positionH relativeFrom="column">
            <wp:posOffset>5742892</wp:posOffset>
          </wp:positionH>
          <wp:positionV relativeFrom="paragraph">
            <wp:posOffset>5979</wp:posOffset>
          </wp:positionV>
          <wp:extent cx="429895" cy="483079"/>
          <wp:effectExtent l="19050" t="0" r="8255" b="0"/>
          <wp:wrapNone/>
          <wp:docPr id="5" name="Picture 5" descr="Qiss%20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iss%20Est"/>
                  <pic:cNvPicPr>
                    <a:picLocks noChangeAspect="1" noChangeArrowheads="1"/>
                  </pic:cNvPicPr>
                </pic:nvPicPr>
                <pic:blipFill>
                  <a:blip r:embed="rId3"/>
                  <a:srcRect/>
                  <a:stretch>
                    <a:fillRect/>
                  </a:stretch>
                </pic:blipFill>
                <pic:spPr bwMode="auto">
                  <a:xfrm>
                    <a:off x="0" y="0"/>
                    <a:ext cx="429895" cy="483079"/>
                  </a:xfrm>
                  <a:prstGeom prst="rect">
                    <a:avLst/>
                  </a:prstGeom>
                  <a:noFill/>
                  <a:ln w="9525">
                    <a:noFill/>
                    <a:miter lim="800000"/>
                    <a:headEnd/>
                    <a:tailEnd/>
                  </a:ln>
                </pic:spPr>
              </pic:pic>
            </a:graphicData>
          </a:graphic>
        </wp:anchor>
      </w:drawing>
    </w:r>
    <w:r w:rsidR="00917235">
      <w:rPr>
        <w:noProof/>
        <w:sz w:val="20"/>
        <w:szCs w:val="20"/>
        <w:lang w:val="en-GB" w:eastAsia="en-GB"/>
      </w:rPr>
      <w:drawing>
        <wp:anchor distT="0" distB="0" distL="114300" distR="114300" simplePos="0" relativeHeight="251661312" behindDoc="0" locked="0" layoutInCell="1" allowOverlap="1">
          <wp:simplePos x="0" y="0"/>
          <wp:positionH relativeFrom="column">
            <wp:posOffset>-338730</wp:posOffset>
          </wp:positionH>
          <wp:positionV relativeFrom="paragraph">
            <wp:posOffset>-54406</wp:posOffset>
          </wp:positionV>
          <wp:extent cx="2422225" cy="543464"/>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422225" cy="543464"/>
                  </a:xfrm>
                  <a:prstGeom prst="rect">
                    <a:avLst/>
                  </a:prstGeom>
                  <a:noFill/>
                  <a:ln w="9525">
                    <a:noFill/>
                    <a:miter lim="800000"/>
                    <a:headEnd/>
                    <a:tailEnd/>
                  </a:ln>
                </pic:spPr>
              </pic:pic>
            </a:graphicData>
          </a:graphic>
        </wp:anchor>
      </w:drawing>
    </w:r>
    <w:r w:rsidR="00FC53F8">
      <w:rPr>
        <w:noProof/>
        <w:sz w:val="20"/>
        <w:szCs w:val="20"/>
        <w:lang w:val="en-GB" w:eastAsia="en-GB"/>
      </w:rPr>
      <mc:AlternateContent>
        <mc:Choice Requires="wps">
          <w:drawing>
            <wp:anchor distT="0" distB="0" distL="114300" distR="114300" simplePos="0" relativeHeight="251662336" behindDoc="0" locked="0" layoutInCell="1" allowOverlap="1">
              <wp:simplePos x="0" y="0"/>
              <wp:positionH relativeFrom="column">
                <wp:posOffset>-533400</wp:posOffset>
              </wp:positionH>
              <wp:positionV relativeFrom="paragraph">
                <wp:posOffset>5080</wp:posOffset>
              </wp:positionV>
              <wp:extent cx="7200265" cy="635"/>
              <wp:effectExtent l="9525" t="5080" r="10160" b="1333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635"/>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96A75A4" id="Line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4pt" to="524.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" strokecolor="#333" strokeweight=".25pt"/>
          </w:pict>
        </mc:Fallback>
      </mc:AlternateContent>
    </w:r>
  </w:p>
  <w:p w:rsidR="00541D50" w:rsidRPr="00371874" w:rsidRDefault="00A72914" w:rsidP="00646D95">
    <w:pPr>
      <w:tabs>
        <w:tab w:val="left" w:pos="1800"/>
      </w:tabs>
      <w:ind w:right="279"/>
      <w:rPr>
        <w:noProof/>
        <w:sz w:val="20"/>
        <w:szCs w:val="20"/>
        <w:lang w:val="en-GB" w:eastAsia="en-GB"/>
      </w:rPr>
    </w:pPr>
    <w:r>
      <w:rPr>
        <w:noProof/>
        <w:sz w:val="20"/>
        <w:szCs w:val="20"/>
        <w:lang w:val="en-GB" w:eastAsia="en-GB"/>
      </w:rPr>
      <w:t xml:space="preserve"> </w:t>
    </w:r>
  </w:p>
  <w:p w:rsidR="00541D50" w:rsidRPr="00371874" w:rsidRDefault="00FC53F8" w:rsidP="00646D95">
    <w:pPr>
      <w:tabs>
        <w:tab w:val="left" w:pos="1800"/>
      </w:tabs>
      <w:ind w:right="279"/>
      <w:rPr>
        <w:noProof/>
        <w:sz w:val="20"/>
        <w:szCs w:val="20"/>
        <w:lang w:val="en-GB" w:eastAsia="en-GB"/>
      </w:rPr>
    </w:pPr>
    <w:r>
      <w:rPr>
        <w:noProof/>
        <w:sz w:val="20"/>
        <w:szCs w:val="20"/>
        <w:lang w:val="en-GB" w:eastAsia="en-GB"/>
      </w:rPr>
      <w:drawing>
        <wp:anchor distT="0" distB="0" distL="114300" distR="114300" simplePos="0" relativeHeight="251665408" behindDoc="0" locked="0" layoutInCell="1" allowOverlap="1">
          <wp:simplePos x="0" y="0"/>
          <wp:positionH relativeFrom="column">
            <wp:posOffset>2223770</wp:posOffset>
          </wp:positionH>
          <wp:positionV relativeFrom="paragraph">
            <wp:posOffset>116840</wp:posOffset>
          </wp:positionV>
          <wp:extent cx="762635" cy="55372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635" cy="553720"/>
                  </a:xfrm>
                  <a:prstGeom prst="rect">
                    <a:avLst/>
                  </a:prstGeom>
                  <a:noFill/>
                </pic:spPr>
              </pic:pic>
            </a:graphicData>
          </a:graphic>
          <wp14:sizeRelH relativeFrom="page">
            <wp14:pctWidth>0</wp14:pctWidth>
          </wp14:sizeRelH>
          <wp14:sizeRelV relativeFrom="page">
            <wp14:pctHeight>0</wp14:pctHeight>
          </wp14:sizeRelV>
        </wp:anchor>
      </w:drawing>
    </w:r>
  </w:p>
  <w:p w:rsidR="00541D50" w:rsidRPr="009E0150" w:rsidRDefault="00A72914" w:rsidP="00646D95">
    <w:pPr>
      <w:tabs>
        <w:tab w:val="left" w:pos="1800"/>
      </w:tabs>
      <w:ind w:right="279"/>
      <w:rPr>
        <w:sz w:val="32"/>
        <w:szCs w:val="32"/>
      </w:rPr>
    </w:pPr>
    <w:r>
      <w:rPr>
        <w:noProof/>
        <w:sz w:val="20"/>
        <w:szCs w:val="20"/>
        <w:lang w:val="en-GB" w:eastAsia="en-GB"/>
      </w:rPr>
      <w:drawing>
        <wp:anchor distT="0" distB="0" distL="114300" distR="114300" simplePos="0" relativeHeight="251655168" behindDoc="0" locked="0" layoutInCell="1" allowOverlap="1">
          <wp:simplePos x="0" y="0"/>
          <wp:positionH relativeFrom="column">
            <wp:posOffset>4569699</wp:posOffset>
          </wp:positionH>
          <wp:positionV relativeFrom="paragraph">
            <wp:posOffset>42281</wp:posOffset>
          </wp:positionV>
          <wp:extent cx="429895" cy="465827"/>
          <wp:effectExtent l="19050" t="0" r="8255" b="0"/>
          <wp:wrapNone/>
          <wp:docPr id="7" name="Picture 7" descr="http://www.boscol.leics.sch.uk/IMAGES/sport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oscol.leics.sch.uk/IMAGES/sportlogo1.jpg"/>
                  <pic:cNvPicPr>
                    <a:picLocks noChangeAspect="1" noChangeArrowheads="1"/>
                  </pic:cNvPicPr>
                </pic:nvPicPr>
                <pic:blipFill>
                  <a:blip r:embed="rId6" r:link="rId7"/>
                  <a:srcRect/>
                  <a:stretch>
                    <a:fillRect/>
                  </a:stretch>
                </pic:blipFill>
                <pic:spPr bwMode="auto">
                  <a:xfrm>
                    <a:off x="0" y="0"/>
                    <a:ext cx="429895" cy="465827"/>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4144" behindDoc="0" locked="0" layoutInCell="1" allowOverlap="1">
          <wp:simplePos x="0" y="0"/>
          <wp:positionH relativeFrom="column">
            <wp:posOffset>3215353</wp:posOffset>
          </wp:positionH>
          <wp:positionV relativeFrom="paragraph">
            <wp:posOffset>68161</wp:posOffset>
          </wp:positionV>
          <wp:extent cx="826339" cy="483079"/>
          <wp:effectExtent l="19050" t="0" r="0" b="0"/>
          <wp:wrapNone/>
          <wp:docPr id="6" name="Picture 6" descr="Healthy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lthy Schools logo"/>
                  <pic:cNvPicPr>
                    <a:picLocks noChangeAspect="1" noChangeArrowheads="1"/>
                  </pic:cNvPicPr>
                </pic:nvPicPr>
                <pic:blipFill>
                  <a:blip r:embed="rId8" r:link="rId9"/>
                  <a:srcRect/>
                  <a:stretch>
                    <a:fillRect/>
                  </a:stretch>
                </pic:blipFill>
                <pic:spPr bwMode="auto">
                  <a:xfrm>
                    <a:off x="0" y="0"/>
                    <a:ext cx="826339" cy="483079"/>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8240" behindDoc="0" locked="0" layoutInCell="1" allowOverlap="1">
          <wp:simplePos x="0" y="0"/>
          <wp:positionH relativeFrom="column">
            <wp:posOffset>955232</wp:posOffset>
          </wp:positionH>
          <wp:positionV relativeFrom="paragraph">
            <wp:posOffset>50908</wp:posOffset>
          </wp:positionV>
          <wp:extent cx="783207" cy="448573"/>
          <wp:effectExtent l="19050" t="0" r="0" b="0"/>
          <wp:wrapNone/>
          <wp:docPr id="13" name="Picture 13" descr="3_we_are_ftschool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3_we_are_ftschool_new"/>
                  <pic:cNvPicPr>
                    <a:picLocks noChangeAspect="1" noChangeArrowheads="1"/>
                  </pic:cNvPicPr>
                </pic:nvPicPr>
                <pic:blipFill>
                  <a:blip r:embed="rId10"/>
                  <a:srcRect/>
                  <a:stretch>
                    <a:fillRect/>
                  </a:stretch>
                </pic:blipFill>
                <pic:spPr bwMode="auto">
                  <a:xfrm>
                    <a:off x="0" y="0"/>
                    <a:ext cx="783207" cy="448573"/>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60288" behindDoc="0" locked="0" layoutInCell="1" allowOverlap="1">
          <wp:simplePos x="0" y="0"/>
          <wp:positionH relativeFrom="column">
            <wp:posOffset>-235213</wp:posOffset>
          </wp:positionH>
          <wp:positionV relativeFrom="paragraph">
            <wp:posOffset>59534</wp:posOffset>
          </wp:positionV>
          <wp:extent cx="446776" cy="448574"/>
          <wp:effectExtent l="1905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srcRect/>
                  <a:stretch>
                    <a:fillRect/>
                  </a:stretch>
                </pic:blipFill>
                <pic:spPr bwMode="auto">
                  <a:xfrm>
                    <a:off x="0" y="0"/>
                    <a:ext cx="446776" cy="448574"/>
                  </a:xfrm>
                  <a:prstGeom prst="rect">
                    <a:avLst/>
                  </a:prstGeom>
                  <a:noFill/>
                  <a:ln w="9525">
                    <a:noFill/>
                    <a:miter lim="800000"/>
                    <a:headEnd/>
                    <a:tailEnd/>
                  </a:ln>
                </pic:spPr>
              </pic:pic>
            </a:graphicData>
          </a:graphic>
        </wp:anchor>
      </w:drawing>
    </w:r>
    <w:r>
      <w:rPr>
        <w:noProof/>
        <w:sz w:val="20"/>
        <w:szCs w:val="20"/>
        <w:lang w:val="en-GB" w:eastAsia="en-GB"/>
      </w:rPr>
      <w:drawing>
        <wp:anchor distT="0" distB="0" distL="114300" distR="114300" simplePos="0" relativeHeight="251656192" behindDoc="0" locked="0" layoutInCell="1" allowOverlap="1">
          <wp:simplePos x="0" y="0"/>
          <wp:positionH relativeFrom="column">
            <wp:posOffset>5717013</wp:posOffset>
          </wp:positionH>
          <wp:positionV relativeFrom="paragraph">
            <wp:posOffset>50908</wp:posOffset>
          </wp:positionV>
          <wp:extent cx="446777" cy="465826"/>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srcRect/>
                  <a:stretch>
                    <a:fillRect/>
                  </a:stretch>
                </pic:blipFill>
                <pic:spPr bwMode="auto">
                  <a:xfrm>
                    <a:off x="0" y="0"/>
                    <a:ext cx="446777" cy="465826"/>
                  </a:xfrm>
                  <a:prstGeom prst="rect">
                    <a:avLst/>
                  </a:prstGeom>
                  <a:noFill/>
                  <a:ln w="9525">
                    <a:noFill/>
                    <a:miter lim="800000"/>
                    <a:headEnd/>
                    <a:tailEnd/>
                  </a:ln>
                </pic:spPr>
              </pic:pic>
            </a:graphicData>
          </a:graphic>
        </wp:anchor>
      </w:drawing>
    </w:r>
  </w:p>
  <w:p w:rsidR="00541D50" w:rsidRDefault="00541D50" w:rsidP="00646D95">
    <w:pPr>
      <w:tabs>
        <w:tab w:val="left" w:pos="1800"/>
      </w:tabs>
      <w:ind w:right="279"/>
    </w:pPr>
  </w:p>
  <w:p w:rsidR="00541D50" w:rsidRDefault="00FC53F8" w:rsidP="00646D95">
    <w:pPr>
      <w:tabs>
        <w:tab w:val="left" w:pos="1800"/>
      </w:tabs>
      <w:ind w:right="279"/>
    </w:pP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-533400</wp:posOffset>
              </wp:positionH>
              <wp:positionV relativeFrom="paragraph">
                <wp:posOffset>151130</wp:posOffset>
              </wp:positionV>
              <wp:extent cx="7200265" cy="635"/>
              <wp:effectExtent l="9525" t="8255" r="10160" b="1016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635"/>
                      </a:xfrm>
                      <a:prstGeom prst="line">
                        <a:avLst/>
                      </a:prstGeom>
                      <a:noFill/>
                      <a:ln w="317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FA26C4"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9pt" to="524.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" strokecolor="#333" strokeweight=".25pt"/>
          </w:pict>
        </mc:Fallback>
      </mc:AlternateContent>
    </w:r>
  </w:p>
  <w:p w:rsidR="00541D50" w:rsidRPr="004C3846" w:rsidRDefault="00541D50" w:rsidP="007D5090">
    <w:pPr>
      <w:tabs>
        <w:tab w:val="left" w:pos="840"/>
        <w:tab w:val="left" w:pos="1680"/>
        <w:tab w:val="left" w:pos="2760"/>
        <w:tab w:val="left" w:pos="6840"/>
        <w:tab w:val="left" w:pos="7680"/>
      </w:tabs>
      <w:ind w:right="279"/>
      <w:rPr>
        <w:rFonts w:ascii="Arial" w:hAnsi="Arial" w:cs="Arial"/>
        <w:color w:val="333333"/>
        <w:sz w:val="14"/>
        <w:szCs w:val="14"/>
      </w:rPr>
    </w:pPr>
    <w:r w:rsidRPr="004C3846">
      <w:rPr>
        <w:rFonts w:ascii="Arial" w:hAnsi="Arial" w:cs="Arial"/>
        <w:b/>
        <w:color w:val="333333"/>
        <w:sz w:val="14"/>
        <w:szCs w:val="14"/>
        <w:u w:val="single"/>
      </w:rPr>
      <w:t>Main School Office</w:t>
    </w:r>
    <w:r w:rsidRPr="004C3846">
      <w:rPr>
        <w:rFonts w:ascii="Arial" w:hAnsi="Arial" w:cs="Arial"/>
        <w:color w:val="333333"/>
        <w:sz w:val="14"/>
        <w:szCs w:val="14"/>
      </w:rPr>
      <w:t xml:space="preserve">: </w:t>
    </w:r>
    <w:r w:rsidRPr="004C3846">
      <w:rPr>
        <w:rFonts w:ascii="Arial" w:hAnsi="Arial" w:cs="Arial"/>
        <w:color w:val="333333"/>
        <w:sz w:val="14"/>
        <w:szCs w:val="14"/>
      </w:rPr>
      <w:tab/>
    </w:r>
    <w:r w:rsidRPr="004C3846">
      <w:rPr>
        <w:rFonts w:ascii="Arial" w:hAnsi="Arial" w:cs="Arial"/>
        <w:color w:val="333333"/>
        <w:sz w:val="14"/>
        <w:szCs w:val="14"/>
        <w:u w:val="single"/>
      </w:rPr>
      <w:t>Upper Site</w:t>
    </w:r>
    <w:r w:rsidRPr="004C3846">
      <w:rPr>
        <w:rFonts w:ascii="Arial" w:hAnsi="Arial" w:cs="Arial"/>
        <w:color w:val="333333"/>
        <w:sz w:val="14"/>
        <w:szCs w:val="14"/>
      </w:rPr>
      <w:t>:</w:t>
    </w:r>
    <w:r w:rsidRPr="004C3846">
      <w:rPr>
        <w:rFonts w:ascii="Arial" w:hAnsi="Arial" w:cs="Arial"/>
        <w:color w:val="333333"/>
        <w:sz w:val="14"/>
        <w:szCs w:val="14"/>
      </w:rPr>
      <w:tab/>
      <w:t xml:space="preserve">Mornington Road, Woodford Green, Essex, IG8 0TP   </w:t>
    </w:r>
    <w:r w:rsidRPr="004C3846">
      <w:rPr>
        <w:rFonts w:ascii="Arial" w:hAnsi="Arial" w:cs="Arial"/>
        <w:color w:val="333333"/>
        <w:sz w:val="14"/>
        <w:szCs w:val="14"/>
      </w:rPr>
      <w:tab/>
    </w:r>
    <w:r w:rsidRPr="004C3846">
      <w:rPr>
        <w:rFonts w:ascii="Arial" w:hAnsi="Arial" w:cs="Arial"/>
        <w:color w:val="333333"/>
        <w:sz w:val="14"/>
        <w:szCs w:val="14"/>
        <w:u w:val="single"/>
      </w:rPr>
      <w:t>Telephone</w:t>
    </w:r>
    <w:r w:rsidR="008568A1" w:rsidRPr="004C3846">
      <w:rPr>
        <w:rFonts w:ascii="Arial" w:hAnsi="Arial" w:cs="Arial"/>
        <w:color w:val="333333"/>
        <w:sz w:val="14"/>
        <w:szCs w:val="14"/>
      </w:rPr>
      <w:t xml:space="preserve">: </w:t>
    </w:r>
    <w:r w:rsidR="008568A1" w:rsidRPr="004C3846">
      <w:rPr>
        <w:rFonts w:ascii="Arial" w:hAnsi="Arial" w:cs="Arial"/>
        <w:color w:val="333333"/>
        <w:sz w:val="14"/>
        <w:szCs w:val="14"/>
      </w:rPr>
      <w:tab/>
      <w:t>020 8504-3419</w:t>
    </w:r>
  </w:p>
  <w:p w:rsidR="00541D50" w:rsidRPr="004C3846" w:rsidRDefault="00541D50" w:rsidP="007D5090">
    <w:pPr>
      <w:tabs>
        <w:tab w:val="left" w:pos="840"/>
        <w:tab w:val="left" w:pos="1680"/>
        <w:tab w:val="left" w:pos="2760"/>
        <w:tab w:val="left" w:pos="6840"/>
        <w:tab w:val="left" w:pos="7680"/>
      </w:tabs>
      <w:ind w:right="279"/>
      <w:rPr>
        <w:rFonts w:ascii="Arial" w:hAnsi="Arial" w:cs="Arial"/>
        <w:color w:val="333333"/>
        <w:sz w:val="14"/>
        <w:szCs w:val="14"/>
      </w:rPr>
    </w:pPr>
    <w:r w:rsidRPr="004C3846">
      <w:rPr>
        <w:rFonts w:ascii="Arial" w:hAnsi="Arial" w:cs="Arial"/>
        <w:color w:val="333333"/>
        <w:sz w:val="14"/>
        <w:szCs w:val="14"/>
      </w:rPr>
      <w:tab/>
    </w:r>
    <w:r w:rsidRPr="004C3846">
      <w:rPr>
        <w:rFonts w:ascii="Arial" w:hAnsi="Arial" w:cs="Arial"/>
        <w:color w:val="333333"/>
        <w:sz w:val="14"/>
        <w:szCs w:val="14"/>
      </w:rPr>
      <w:tab/>
    </w:r>
    <w:r w:rsidRPr="004C3846">
      <w:rPr>
        <w:rFonts w:ascii="Arial" w:hAnsi="Arial" w:cs="Arial"/>
        <w:color w:val="333333"/>
        <w:sz w:val="14"/>
        <w:szCs w:val="14"/>
        <w:u w:val="single"/>
      </w:rPr>
      <w:t>Lower Site</w:t>
    </w:r>
    <w:r w:rsidRPr="004C3846">
      <w:rPr>
        <w:rFonts w:ascii="Arial" w:hAnsi="Arial" w:cs="Arial"/>
        <w:color w:val="333333"/>
        <w:sz w:val="14"/>
        <w:szCs w:val="14"/>
      </w:rPr>
      <w:t xml:space="preserve"> </w:t>
    </w:r>
    <w:r w:rsidRPr="004C3846">
      <w:rPr>
        <w:rFonts w:ascii="Arial" w:hAnsi="Arial" w:cs="Arial"/>
        <w:color w:val="333333"/>
        <w:sz w:val="14"/>
        <w:szCs w:val="14"/>
      </w:rPr>
      <w:tab/>
      <w:t>Sydney Road, Woodford Green, Essex, IG8 0TB</w:t>
    </w:r>
    <w:r w:rsidRPr="004C3846">
      <w:rPr>
        <w:rFonts w:ascii="Arial" w:hAnsi="Arial" w:cs="Arial"/>
        <w:color w:val="333333"/>
        <w:sz w:val="14"/>
        <w:szCs w:val="14"/>
      </w:rPr>
      <w:tab/>
    </w:r>
    <w:r w:rsidRPr="004C3846">
      <w:rPr>
        <w:rFonts w:ascii="Arial" w:hAnsi="Arial" w:cs="Arial"/>
        <w:color w:val="333333"/>
        <w:sz w:val="14"/>
        <w:szCs w:val="14"/>
        <w:u w:val="single"/>
      </w:rPr>
      <w:t>Telephone</w:t>
    </w:r>
    <w:r w:rsidRPr="004C3846">
      <w:rPr>
        <w:rFonts w:ascii="Arial" w:hAnsi="Arial" w:cs="Arial"/>
        <w:color w:val="333333"/>
        <w:sz w:val="14"/>
        <w:szCs w:val="14"/>
      </w:rPr>
      <w:t>:</w:t>
    </w:r>
    <w:r w:rsidRPr="004C3846">
      <w:rPr>
        <w:rFonts w:ascii="Arial" w:hAnsi="Arial" w:cs="Arial"/>
        <w:color w:val="333333"/>
        <w:sz w:val="14"/>
        <w:szCs w:val="14"/>
      </w:rPr>
      <w:tab/>
      <w:t>020 8504-8946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D50" w:rsidRDefault="00541D50">
      <w:r>
        <w:separator/>
      </w:r>
    </w:p>
  </w:footnote>
  <w:footnote w:type="continuationSeparator" w:id="0">
    <w:p w:rsidR="00541D50" w:rsidRDefault="00541D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E71F5"/>
    <w:multiLevelType w:val="hybridMultilevel"/>
    <w:tmpl w:val="144617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20F627F2"/>
    <w:multiLevelType w:val="hybridMultilevel"/>
    <w:tmpl w:val="3342D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42262AA"/>
    <w:multiLevelType w:val="hybridMultilevel"/>
    <w:tmpl w:val="E0DC07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nsid w:val="28602794"/>
    <w:multiLevelType w:val="hybridMultilevel"/>
    <w:tmpl w:val="0A28243C"/>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4">
    <w:nsid w:val="2E830B8E"/>
    <w:multiLevelType w:val="hybridMultilevel"/>
    <w:tmpl w:val="E308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620A25"/>
    <w:multiLevelType w:val="singleLevel"/>
    <w:tmpl w:val="04090017"/>
    <w:lvl w:ilvl="0">
      <w:start w:val="1"/>
      <w:numFmt w:val="lowerLetter"/>
      <w:lvlText w:val="%1)"/>
      <w:lvlJc w:val="left"/>
      <w:pPr>
        <w:tabs>
          <w:tab w:val="num" w:pos="360"/>
        </w:tabs>
        <w:ind w:left="360" w:hanging="360"/>
      </w:pPr>
      <w:rPr>
        <w:rFonts w:hint="default"/>
      </w:rPr>
    </w:lvl>
  </w:abstractNum>
  <w:abstractNum w:abstractNumId="6">
    <w:nsid w:val="2FDD6CAF"/>
    <w:multiLevelType w:val="hybridMultilevel"/>
    <w:tmpl w:val="A664EB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376E2BED"/>
    <w:multiLevelType w:val="hybridMultilevel"/>
    <w:tmpl w:val="B8F871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396E5DF6"/>
    <w:multiLevelType w:val="hybridMultilevel"/>
    <w:tmpl w:val="F02C50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4273C73"/>
    <w:multiLevelType w:val="hybridMultilevel"/>
    <w:tmpl w:val="A8868AB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D52A85"/>
    <w:multiLevelType w:val="hybridMultilevel"/>
    <w:tmpl w:val="2AF67D0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572318FD"/>
    <w:multiLevelType w:val="hybridMultilevel"/>
    <w:tmpl w:val="DFECF0C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
  </w:num>
  <w:num w:numId="7">
    <w:abstractNumId w:val="10"/>
  </w:num>
  <w:num w:numId="8">
    <w:abstractNumId w:val="6"/>
  </w:num>
  <w:num w:numId="9">
    <w:abstractNumId w:val="4"/>
  </w:num>
  <w:num w:numId="10">
    <w:abstractNumId w:val="9"/>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266"/>
    <w:rsid w:val="000037CC"/>
    <w:rsid w:val="00013135"/>
    <w:rsid w:val="00015114"/>
    <w:rsid w:val="000166D7"/>
    <w:rsid w:val="0001740A"/>
    <w:rsid w:val="000245AD"/>
    <w:rsid w:val="00037213"/>
    <w:rsid w:val="00041A44"/>
    <w:rsid w:val="00044B34"/>
    <w:rsid w:val="000466AB"/>
    <w:rsid w:val="00050258"/>
    <w:rsid w:val="0005073F"/>
    <w:rsid w:val="00052C45"/>
    <w:rsid w:val="00053401"/>
    <w:rsid w:val="00054541"/>
    <w:rsid w:val="000573CB"/>
    <w:rsid w:val="00061376"/>
    <w:rsid w:val="000625CA"/>
    <w:rsid w:val="000650EB"/>
    <w:rsid w:val="0006513E"/>
    <w:rsid w:val="000653AB"/>
    <w:rsid w:val="00070EB3"/>
    <w:rsid w:val="000741FD"/>
    <w:rsid w:val="0007604A"/>
    <w:rsid w:val="000802FA"/>
    <w:rsid w:val="00082AB4"/>
    <w:rsid w:val="00083ED6"/>
    <w:rsid w:val="00084FCD"/>
    <w:rsid w:val="000859C2"/>
    <w:rsid w:val="00090962"/>
    <w:rsid w:val="00092E0F"/>
    <w:rsid w:val="000931EB"/>
    <w:rsid w:val="00096497"/>
    <w:rsid w:val="000A05BF"/>
    <w:rsid w:val="000A4D42"/>
    <w:rsid w:val="000C36A7"/>
    <w:rsid w:val="000C5116"/>
    <w:rsid w:val="000D2288"/>
    <w:rsid w:val="000D254A"/>
    <w:rsid w:val="000D4B50"/>
    <w:rsid w:val="000D505C"/>
    <w:rsid w:val="000D7503"/>
    <w:rsid w:val="000D7D2E"/>
    <w:rsid w:val="000E2223"/>
    <w:rsid w:val="000E3BDF"/>
    <w:rsid w:val="000E63FA"/>
    <w:rsid w:val="000E6FB9"/>
    <w:rsid w:val="000E79EC"/>
    <w:rsid w:val="000F0B68"/>
    <w:rsid w:val="000F1AD1"/>
    <w:rsid w:val="00101063"/>
    <w:rsid w:val="00101BBC"/>
    <w:rsid w:val="001136F4"/>
    <w:rsid w:val="001142D3"/>
    <w:rsid w:val="0011625A"/>
    <w:rsid w:val="001255D6"/>
    <w:rsid w:val="00140A5B"/>
    <w:rsid w:val="001448E5"/>
    <w:rsid w:val="00144D04"/>
    <w:rsid w:val="00150233"/>
    <w:rsid w:val="001560EA"/>
    <w:rsid w:val="001562FE"/>
    <w:rsid w:val="001573BD"/>
    <w:rsid w:val="00164F9C"/>
    <w:rsid w:val="00167653"/>
    <w:rsid w:val="00176934"/>
    <w:rsid w:val="00177592"/>
    <w:rsid w:val="00177BAB"/>
    <w:rsid w:val="0018413B"/>
    <w:rsid w:val="001926B5"/>
    <w:rsid w:val="00196432"/>
    <w:rsid w:val="001A101A"/>
    <w:rsid w:val="001B258F"/>
    <w:rsid w:val="001B38CC"/>
    <w:rsid w:val="001B7165"/>
    <w:rsid w:val="001C1CB3"/>
    <w:rsid w:val="001C38D1"/>
    <w:rsid w:val="001C38E1"/>
    <w:rsid w:val="001C60F2"/>
    <w:rsid w:val="001D1C4E"/>
    <w:rsid w:val="001D3128"/>
    <w:rsid w:val="001D3E67"/>
    <w:rsid w:val="001E0086"/>
    <w:rsid w:val="001E036F"/>
    <w:rsid w:val="001E4519"/>
    <w:rsid w:val="001E57A3"/>
    <w:rsid w:val="001E62C2"/>
    <w:rsid w:val="001E69EE"/>
    <w:rsid w:val="001F0F05"/>
    <w:rsid w:val="001F243D"/>
    <w:rsid w:val="001F33AD"/>
    <w:rsid w:val="001F4E7E"/>
    <w:rsid w:val="001F502F"/>
    <w:rsid w:val="001F66DB"/>
    <w:rsid w:val="00201676"/>
    <w:rsid w:val="00203ADD"/>
    <w:rsid w:val="00206468"/>
    <w:rsid w:val="00212507"/>
    <w:rsid w:val="00215BD0"/>
    <w:rsid w:val="00216ABB"/>
    <w:rsid w:val="00220062"/>
    <w:rsid w:val="00222CB8"/>
    <w:rsid w:val="00224926"/>
    <w:rsid w:val="00231D56"/>
    <w:rsid w:val="00232825"/>
    <w:rsid w:val="0023380D"/>
    <w:rsid w:val="002412DA"/>
    <w:rsid w:val="00241CB2"/>
    <w:rsid w:val="00241F63"/>
    <w:rsid w:val="00244A8A"/>
    <w:rsid w:val="00244C1D"/>
    <w:rsid w:val="00250222"/>
    <w:rsid w:val="00251A96"/>
    <w:rsid w:val="00252E36"/>
    <w:rsid w:val="0025425E"/>
    <w:rsid w:val="00254266"/>
    <w:rsid w:val="002567FF"/>
    <w:rsid w:val="00260FA4"/>
    <w:rsid w:val="00264645"/>
    <w:rsid w:val="00266139"/>
    <w:rsid w:val="00266D96"/>
    <w:rsid w:val="00274535"/>
    <w:rsid w:val="00274A4D"/>
    <w:rsid w:val="00280105"/>
    <w:rsid w:val="002801AC"/>
    <w:rsid w:val="00280461"/>
    <w:rsid w:val="0028146A"/>
    <w:rsid w:val="0028183B"/>
    <w:rsid w:val="002846F6"/>
    <w:rsid w:val="00284F45"/>
    <w:rsid w:val="00286D17"/>
    <w:rsid w:val="00291C78"/>
    <w:rsid w:val="0029260C"/>
    <w:rsid w:val="002A0493"/>
    <w:rsid w:val="002A5DEB"/>
    <w:rsid w:val="002A680D"/>
    <w:rsid w:val="002B24B1"/>
    <w:rsid w:val="002B3041"/>
    <w:rsid w:val="002B6E56"/>
    <w:rsid w:val="002B753A"/>
    <w:rsid w:val="002C0724"/>
    <w:rsid w:val="002C08CE"/>
    <w:rsid w:val="002C487A"/>
    <w:rsid w:val="002C4933"/>
    <w:rsid w:val="002C5625"/>
    <w:rsid w:val="002C7B0D"/>
    <w:rsid w:val="002D169B"/>
    <w:rsid w:val="002D313D"/>
    <w:rsid w:val="002D6B2B"/>
    <w:rsid w:val="002D72F3"/>
    <w:rsid w:val="002E0796"/>
    <w:rsid w:val="002E5765"/>
    <w:rsid w:val="002E6378"/>
    <w:rsid w:val="002F277A"/>
    <w:rsid w:val="002F4A24"/>
    <w:rsid w:val="002F55B8"/>
    <w:rsid w:val="003025A3"/>
    <w:rsid w:val="00302C54"/>
    <w:rsid w:val="003052C1"/>
    <w:rsid w:val="003056AC"/>
    <w:rsid w:val="0031094B"/>
    <w:rsid w:val="00314911"/>
    <w:rsid w:val="00315380"/>
    <w:rsid w:val="0031601F"/>
    <w:rsid w:val="0031638B"/>
    <w:rsid w:val="003201C5"/>
    <w:rsid w:val="003218D6"/>
    <w:rsid w:val="00322C0B"/>
    <w:rsid w:val="00323674"/>
    <w:rsid w:val="003251C3"/>
    <w:rsid w:val="00330C3F"/>
    <w:rsid w:val="00331706"/>
    <w:rsid w:val="00333E88"/>
    <w:rsid w:val="0034430A"/>
    <w:rsid w:val="00344911"/>
    <w:rsid w:val="003464EC"/>
    <w:rsid w:val="00346894"/>
    <w:rsid w:val="00347024"/>
    <w:rsid w:val="0035036D"/>
    <w:rsid w:val="00351B49"/>
    <w:rsid w:val="00355FE0"/>
    <w:rsid w:val="0035625A"/>
    <w:rsid w:val="003569C5"/>
    <w:rsid w:val="00357CD2"/>
    <w:rsid w:val="00361569"/>
    <w:rsid w:val="00361BBC"/>
    <w:rsid w:val="0036624F"/>
    <w:rsid w:val="0036672D"/>
    <w:rsid w:val="0037097F"/>
    <w:rsid w:val="003713AF"/>
    <w:rsid w:val="00371874"/>
    <w:rsid w:val="00380C7F"/>
    <w:rsid w:val="0038244D"/>
    <w:rsid w:val="003843EC"/>
    <w:rsid w:val="003865F5"/>
    <w:rsid w:val="00386877"/>
    <w:rsid w:val="003902D1"/>
    <w:rsid w:val="003926D8"/>
    <w:rsid w:val="00392FF0"/>
    <w:rsid w:val="003973EC"/>
    <w:rsid w:val="003A36AE"/>
    <w:rsid w:val="003B4D2A"/>
    <w:rsid w:val="003B6FC4"/>
    <w:rsid w:val="003B730F"/>
    <w:rsid w:val="003C25C4"/>
    <w:rsid w:val="003C3E46"/>
    <w:rsid w:val="003C5951"/>
    <w:rsid w:val="003D2F81"/>
    <w:rsid w:val="003E098F"/>
    <w:rsid w:val="003E1108"/>
    <w:rsid w:val="003E6883"/>
    <w:rsid w:val="003E6AD1"/>
    <w:rsid w:val="003F0365"/>
    <w:rsid w:val="003F1CB6"/>
    <w:rsid w:val="003F1D8C"/>
    <w:rsid w:val="003F3BA7"/>
    <w:rsid w:val="003F524F"/>
    <w:rsid w:val="003F5423"/>
    <w:rsid w:val="003F6050"/>
    <w:rsid w:val="00404E38"/>
    <w:rsid w:val="00410617"/>
    <w:rsid w:val="0041253C"/>
    <w:rsid w:val="00412C5F"/>
    <w:rsid w:val="004134DA"/>
    <w:rsid w:val="00416C5C"/>
    <w:rsid w:val="00416CD4"/>
    <w:rsid w:val="00416E8C"/>
    <w:rsid w:val="004224E5"/>
    <w:rsid w:val="00422790"/>
    <w:rsid w:val="0042342E"/>
    <w:rsid w:val="00435222"/>
    <w:rsid w:val="00440DFB"/>
    <w:rsid w:val="00441A99"/>
    <w:rsid w:val="00445777"/>
    <w:rsid w:val="00451D91"/>
    <w:rsid w:val="00452CF1"/>
    <w:rsid w:val="00454DBF"/>
    <w:rsid w:val="00455FA9"/>
    <w:rsid w:val="004677F6"/>
    <w:rsid w:val="00472879"/>
    <w:rsid w:val="00476567"/>
    <w:rsid w:val="004831D0"/>
    <w:rsid w:val="00483712"/>
    <w:rsid w:val="00483ADB"/>
    <w:rsid w:val="00484DCE"/>
    <w:rsid w:val="00487230"/>
    <w:rsid w:val="00490622"/>
    <w:rsid w:val="00490A71"/>
    <w:rsid w:val="004971F4"/>
    <w:rsid w:val="004972DA"/>
    <w:rsid w:val="004978CF"/>
    <w:rsid w:val="004A11F2"/>
    <w:rsid w:val="004A2433"/>
    <w:rsid w:val="004A53B4"/>
    <w:rsid w:val="004B213B"/>
    <w:rsid w:val="004B3C42"/>
    <w:rsid w:val="004B5911"/>
    <w:rsid w:val="004C18DE"/>
    <w:rsid w:val="004C3846"/>
    <w:rsid w:val="004C3BEA"/>
    <w:rsid w:val="004C6740"/>
    <w:rsid w:val="004D1013"/>
    <w:rsid w:val="004D5349"/>
    <w:rsid w:val="004D72FC"/>
    <w:rsid w:val="004E07A0"/>
    <w:rsid w:val="004E4A5F"/>
    <w:rsid w:val="004E7599"/>
    <w:rsid w:val="004F042A"/>
    <w:rsid w:val="004F0E7E"/>
    <w:rsid w:val="004F5A14"/>
    <w:rsid w:val="0050320C"/>
    <w:rsid w:val="00504DA7"/>
    <w:rsid w:val="00523FF8"/>
    <w:rsid w:val="005266A6"/>
    <w:rsid w:val="00527C5F"/>
    <w:rsid w:val="0053095F"/>
    <w:rsid w:val="00530D24"/>
    <w:rsid w:val="00533BDC"/>
    <w:rsid w:val="0053439C"/>
    <w:rsid w:val="0053525D"/>
    <w:rsid w:val="005376AE"/>
    <w:rsid w:val="00540B5B"/>
    <w:rsid w:val="00541941"/>
    <w:rsid w:val="00541D50"/>
    <w:rsid w:val="00542568"/>
    <w:rsid w:val="00542F08"/>
    <w:rsid w:val="0054691E"/>
    <w:rsid w:val="00553944"/>
    <w:rsid w:val="00562A69"/>
    <w:rsid w:val="00567391"/>
    <w:rsid w:val="005712BC"/>
    <w:rsid w:val="0057797B"/>
    <w:rsid w:val="005816D4"/>
    <w:rsid w:val="00587E85"/>
    <w:rsid w:val="005908FD"/>
    <w:rsid w:val="00597292"/>
    <w:rsid w:val="00597D95"/>
    <w:rsid w:val="005A107C"/>
    <w:rsid w:val="005A1E04"/>
    <w:rsid w:val="005A6B42"/>
    <w:rsid w:val="005B112D"/>
    <w:rsid w:val="005B1445"/>
    <w:rsid w:val="005C01F5"/>
    <w:rsid w:val="005C2784"/>
    <w:rsid w:val="005C3AEC"/>
    <w:rsid w:val="005C512C"/>
    <w:rsid w:val="005C7A13"/>
    <w:rsid w:val="005D7CD3"/>
    <w:rsid w:val="005E15F9"/>
    <w:rsid w:val="005E1EF8"/>
    <w:rsid w:val="005E38C8"/>
    <w:rsid w:val="005E6245"/>
    <w:rsid w:val="005F1EB2"/>
    <w:rsid w:val="005F5A8A"/>
    <w:rsid w:val="005F6DCF"/>
    <w:rsid w:val="005F6FB3"/>
    <w:rsid w:val="005F7717"/>
    <w:rsid w:val="00600B5B"/>
    <w:rsid w:val="00602B09"/>
    <w:rsid w:val="00603B8C"/>
    <w:rsid w:val="006042CA"/>
    <w:rsid w:val="00605075"/>
    <w:rsid w:val="00616F82"/>
    <w:rsid w:val="006209CA"/>
    <w:rsid w:val="00620C48"/>
    <w:rsid w:val="0062408E"/>
    <w:rsid w:val="00637599"/>
    <w:rsid w:val="00643BBC"/>
    <w:rsid w:val="006452AE"/>
    <w:rsid w:val="00646242"/>
    <w:rsid w:val="00646D95"/>
    <w:rsid w:val="0064780B"/>
    <w:rsid w:val="00647865"/>
    <w:rsid w:val="00651B8F"/>
    <w:rsid w:val="0065370F"/>
    <w:rsid w:val="006557A2"/>
    <w:rsid w:val="00655B1A"/>
    <w:rsid w:val="006640DA"/>
    <w:rsid w:val="006645EF"/>
    <w:rsid w:val="00664E97"/>
    <w:rsid w:val="00666A17"/>
    <w:rsid w:val="006740DE"/>
    <w:rsid w:val="0067482B"/>
    <w:rsid w:val="006749CC"/>
    <w:rsid w:val="00675568"/>
    <w:rsid w:val="0067628F"/>
    <w:rsid w:val="00676B10"/>
    <w:rsid w:val="00677B55"/>
    <w:rsid w:val="00682352"/>
    <w:rsid w:val="006848CC"/>
    <w:rsid w:val="00687102"/>
    <w:rsid w:val="006872E0"/>
    <w:rsid w:val="00691A6C"/>
    <w:rsid w:val="006942EC"/>
    <w:rsid w:val="00697F0A"/>
    <w:rsid w:val="006A5DA9"/>
    <w:rsid w:val="006A5F92"/>
    <w:rsid w:val="006B01B9"/>
    <w:rsid w:val="006B3FE5"/>
    <w:rsid w:val="006B756E"/>
    <w:rsid w:val="006C0269"/>
    <w:rsid w:val="006C580B"/>
    <w:rsid w:val="006D22BD"/>
    <w:rsid w:val="006D30FF"/>
    <w:rsid w:val="006D3E7A"/>
    <w:rsid w:val="006D7B3A"/>
    <w:rsid w:val="006E0F48"/>
    <w:rsid w:val="006E3384"/>
    <w:rsid w:val="006E606E"/>
    <w:rsid w:val="006E61C9"/>
    <w:rsid w:val="006E7196"/>
    <w:rsid w:val="006F58B3"/>
    <w:rsid w:val="0070032D"/>
    <w:rsid w:val="00702096"/>
    <w:rsid w:val="00704898"/>
    <w:rsid w:val="0070524C"/>
    <w:rsid w:val="00706C4C"/>
    <w:rsid w:val="00716B64"/>
    <w:rsid w:val="00730A11"/>
    <w:rsid w:val="0073686D"/>
    <w:rsid w:val="0074310F"/>
    <w:rsid w:val="00743184"/>
    <w:rsid w:val="007478FE"/>
    <w:rsid w:val="0075010D"/>
    <w:rsid w:val="0075354A"/>
    <w:rsid w:val="007564AD"/>
    <w:rsid w:val="007564DA"/>
    <w:rsid w:val="00756D6C"/>
    <w:rsid w:val="007571BF"/>
    <w:rsid w:val="007604C2"/>
    <w:rsid w:val="00760EE2"/>
    <w:rsid w:val="0076378C"/>
    <w:rsid w:val="007655C8"/>
    <w:rsid w:val="0076770A"/>
    <w:rsid w:val="00770721"/>
    <w:rsid w:val="00771026"/>
    <w:rsid w:val="00773495"/>
    <w:rsid w:val="007769B7"/>
    <w:rsid w:val="007839E8"/>
    <w:rsid w:val="00784933"/>
    <w:rsid w:val="00785270"/>
    <w:rsid w:val="00785309"/>
    <w:rsid w:val="00795B1D"/>
    <w:rsid w:val="00795EDA"/>
    <w:rsid w:val="007A3E7B"/>
    <w:rsid w:val="007A45C3"/>
    <w:rsid w:val="007A4BDC"/>
    <w:rsid w:val="007A6174"/>
    <w:rsid w:val="007A686B"/>
    <w:rsid w:val="007B30D3"/>
    <w:rsid w:val="007B5CEF"/>
    <w:rsid w:val="007B6181"/>
    <w:rsid w:val="007B6342"/>
    <w:rsid w:val="007C246B"/>
    <w:rsid w:val="007C2617"/>
    <w:rsid w:val="007C6503"/>
    <w:rsid w:val="007D0332"/>
    <w:rsid w:val="007D255A"/>
    <w:rsid w:val="007D2773"/>
    <w:rsid w:val="007D33C2"/>
    <w:rsid w:val="007D3B03"/>
    <w:rsid w:val="007D4124"/>
    <w:rsid w:val="007D5090"/>
    <w:rsid w:val="007D5738"/>
    <w:rsid w:val="007D6638"/>
    <w:rsid w:val="007D6961"/>
    <w:rsid w:val="007D77FE"/>
    <w:rsid w:val="007E1293"/>
    <w:rsid w:val="007E215B"/>
    <w:rsid w:val="007E65D6"/>
    <w:rsid w:val="007F3BB7"/>
    <w:rsid w:val="007F51AB"/>
    <w:rsid w:val="007F720E"/>
    <w:rsid w:val="007F7E9A"/>
    <w:rsid w:val="0080589A"/>
    <w:rsid w:val="0081630A"/>
    <w:rsid w:val="00822667"/>
    <w:rsid w:val="008255F6"/>
    <w:rsid w:val="008277EE"/>
    <w:rsid w:val="008325A6"/>
    <w:rsid w:val="00832678"/>
    <w:rsid w:val="00832B0B"/>
    <w:rsid w:val="00833AEA"/>
    <w:rsid w:val="00837203"/>
    <w:rsid w:val="008413DA"/>
    <w:rsid w:val="0084554C"/>
    <w:rsid w:val="00845D3E"/>
    <w:rsid w:val="0084619C"/>
    <w:rsid w:val="0085158E"/>
    <w:rsid w:val="00854282"/>
    <w:rsid w:val="00854F10"/>
    <w:rsid w:val="008568A1"/>
    <w:rsid w:val="00862A81"/>
    <w:rsid w:val="0086652E"/>
    <w:rsid w:val="00866D39"/>
    <w:rsid w:val="00867D1E"/>
    <w:rsid w:val="008718A7"/>
    <w:rsid w:val="008760F0"/>
    <w:rsid w:val="00876A82"/>
    <w:rsid w:val="00882A51"/>
    <w:rsid w:val="00883E48"/>
    <w:rsid w:val="008854DA"/>
    <w:rsid w:val="0088585C"/>
    <w:rsid w:val="00887B29"/>
    <w:rsid w:val="00894C61"/>
    <w:rsid w:val="008A00FA"/>
    <w:rsid w:val="008A3511"/>
    <w:rsid w:val="008A5BB4"/>
    <w:rsid w:val="008B26B4"/>
    <w:rsid w:val="008B2C48"/>
    <w:rsid w:val="008B681C"/>
    <w:rsid w:val="008B7022"/>
    <w:rsid w:val="008C39D4"/>
    <w:rsid w:val="008C3D31"/>
    <w:rsid w:val="008C4EDE"/>
    <w:rsid w:val="008C6D1E"/>
    <w:rsid w:val="008D1013"/>
    <w:rsid w:val="008D1A82"/>
    <w:rsid w:val="008E0428"/>
    <w:rsid w:val="008E6466"/>
    <w:rsid w:val="008F463D"/>
    <w:rsid w:val="008F5B6D"/>
    <w:rsid w:val="008F688A"/>
    <w:rsid w:val="00905B08"/>
    <w:rsid w:val="00917235"/>
    <w:rsid w:val="0091773B"/>
    <w:rsid w:val="00921AC6"/>
    <w:rsid w:val="0092254F"/>
    <w:rsid w:val="00922869"/>
    <w:rsid w:val="009231D9"/>
    <w:rsid w:val="009343A7"/>
    <w:rsid w:val="009347EF"/>
    <w:rsid w:val="00934D15"/>
    <w:rsid w:val="009410CF"/>
    <w:rsid w:val="00944B14"/>
    <w:rsid w:val="00947709"/>
    <w:rsid w:val="009478AF"/>
    <w:rsid w:val="00947BF9"/>
    <w:rsid w:val="00952BA3"/>
    <w:rsid w:val="00953254"/>
    <w:rsid w:val="00957BE8"/>
    <w:rsid w:val="0096052F"/>
    <w:rsid w:val="009605BC"/>
    <w:rsid w:val="00964EC8"/>
    <w:rsid w:val="00965779"/>
    <w:rsid w:val="009660CB"/>
    <w:rsid w:val="00966C62"/>
    <w:rsid w:val="00971291"/>
    <w:rsid w:val="0097139A"/>
    <w:rsid w:val="00974765"/>
    <w:rsid w:val="00975AB4"/>
    <w:rsid w:val="00983F68"/>
    <w:rsid w:val="00984F9E"/>
    <w:rsid w:val="00985CFF"/>
    <w:rsid w:val="00994731"/>
    <w:rsid w:val="009A1CDA"/>
    <w:rsid w:val="009A1EFA"/>
    <w:rsid w:val="009A44A3"/>
    <w:rsid w:val="009A49E3"/>
    <w:rsid w:val="009B0269"/>
    <w:rsid w:val="009B22D6"/>
    <w:rsid w:val="009C4312"/>
    <w:rsid w:val="009D2FA8"/>
    <w:rsid w:val="009D3B62"/>
    <w:rsid w:val="009D4503"/>
    <w:rsid w:val="009D6C9F"/>
    <w:rsid w:val="009E0150"/>
    <w:rsid w:val="009E0EDE"/>
    <w:rsid w:val="009E399A"/>
    <w:rsid w:val="009E7254"/>
    <w:rsid w:val="009F0A6F"/>
    <w:rsid w:val="009F3028"/>
    <w:rsid w:val="009F51C5"/>
    <w:rsid w:val="00A057CF"/>
    <w:rsid w:val="00A12C01"/>
    <w:rsid w:val="00A133C4"/>
    <w:rsid w:val="00A13971"/>
    <w:rsid w:val="00A15B09"/>
    <w:rsid w:val="00A34236"/>
    <w:rsid w:val="00A34836"/>
    <w:rsid w:val="00A37FF9"/>
    <w:rsid w:val="00A4049F"/>
    <w:rsid w:val="00A40964"/>
    <w:rsid w:val="00A40B7F"/>
    <w:rsid w:val="00A40BDA"/>
    <w:rsid w:val="00A45E00"/>
    <w:rsid w:val="00A463B5"/>
    <w:rsid w:val="00A50AE1"/>
    <w:rsid w:val="00A5440F"/>
    <w:rsid w:val="00A54ED9"/>
    <w:rsid w:val="00A600F9"/>
    <w:rsid w:val="00A60CCB"/>
    <w:rsid w:val="00A658C1"/>
    <w:rsid w:val="00A66EFE"/>
    <w:rsid w:val="00A70993"/>
    <w:rsid w:val="00A71DD5"/>
    <w:rsid w:val="00A72914"/>
    <w:rsid w:val="00A7628D"/>
    <w:rsid w:val="00A76C4F"/>
    <w:rsid w:val="00A77FE8"/>
    <w:rsid w:val="00A813B3"/>
    <w:rsid w:val="00A821B6"/>
    <w:rsid w:val="00A94A3E"/>
    <w:rsid w:val="00A94FAF"/>
    <w:rsid w:val="00AA002D"/>
    <w:rsid w:val="00AA136A"/>
    <w:rsid w:val="00AA53AD"/>
    <w:rsid w:val="00AA5AD4"/>
    <w:rsid w:val="00AA7D4D"/>
    <w:rsid w:val="00AB4E4D"/>
    <w:rsid w:val="00AD0811"/>
    <w:rsid w:val="00AD39DD"/>
    <w:rsid w:val="00AD543E"/>
    <w:rsid w:val="00AD599D"/>
    <w:rsid w:val="00AE0F47"/>
    <w:rsid w:val="00AE1A82"/>
    <w:rsid w:val="00AE2EB7"/>
    <w:rsid w:val="00AE3329"/>
    <w:rsid w:val="00AE3385"/>
    <w:rsid w:val="00AE512B"/>
    <w:rsid w:val="00AE764B"/>
    <w:rsid w:val="00AE7763"/>
    <w:rsid w:val="00AE7CB9"/>
    <w:rsid w:val="00AF1835"/>
    <w:rsid w:val="00AF2503"/>
    <w:rsid w:val="00B10681"/>
    <w:rsid w:val="00B1158A"/>
    <w:rsid w:val="00B11973"/>
    <w:rsid w:val="00B146EA"/>
    <w:rsid w:val="00B2678F"/>
    <w:rsid w:val="00B42BF5"/>
    <w:rsid w:val="00B43978"/>
    <w:rsid w:val="00B44F04"/>
    <w:rsid w:val="00B51BB1"/>
    <w:rsid w:val="00B57769"/>
    <w:rsid w:val="00B57D15"/>
    <w:rsid w:val="00B61765"/>
    <w:rsid w:val="00B6332D"/>
    <w:rsid w:val="00B639C1"/>
    <w:rsid w:val="00B64BB0"/>
    <w:rsid w:val="00B655F7"/>
    <w:rsid w:val="00B65B51"/>
    <w:rsid w:val="00B67699"/>
    <w:rsid w:val="00B74D2F"/>
    <w:rsid w:val="00B801F2"/>
    <w:rsid w:val="00B858D8"/>
    <w:rsid w:val="00B85DDD"/>
    <w:rsid w:val="00B85F9D"/>
    <w:rsid w:val="00B914CA"/>
    <w:rsid w:val="00B929BA"/>
    <w:rsid w:val="00B929F4"/>
    <w:rsid w:val="00B97568"/>
    <w:rsid w:val="00BA03EC"/>
    <w:rsid w:val="00BA1E89"/>
    <w:rsid w:val="00BA796C"/>
    <w:rsid w:val="00BB1079"/>
    <w:rsid w:val="00BB165A"/>
    <w:rsid w:val="00BB3343"/>
    <w:rsid w:val="00BB3B3D"/>
    <w:rsid w:val="00BC1A47"/>
    <w:rsid w:val="00BC2114"/>
    <w:rsid w:val="00BC2E9D"/>
    <w:rsid w:val="00BD08FB"/>
    <w:rsid w:val="00BD1AD9"/>
    <w:rsid w:val="00BD20B9"/>
    <w:rsid w:val="00BD3FFF"/>
    <w:rsid w:val="00BD5805"/>
    <w:rsid w:val="00BE0798"/>
    <w:rsid w:val="00BE0B4E"/>
    <w:rsid w:val="00BE4EAA"/>
    <w:rsid w:val="00BE709A"/>
    <w:rsid w:val="00BF1C19"/>
    <w:rsid w:val="00BF3F50"/>
    <w:rsid w:val="00C004E0"/>
    <w:rsid w:val="00C025ED"/>
    <w:rsid w:val="00C03AD0"/>
    <w:rsid w:val="00C04C7B"/>
    <w:rsid w:val="00C06BD3"/>
    <w:rsid w:val="00C11F1D"/>
    <w:rsid w:val="00C15DFE"/>
    <w:rsid w:val="00C1719E"/>
    <w:rsid w:val="00C20D95"/>
    <w:rsid w:val="00C25906"/>
    <w:rsid w:val="00C4289C"/>
    <w:rsid w:val="00C465B7"/>
    <w:rsid w:val="00C47998"/>
    <w:rsid w:val="00C47B73"/>
    <w:rsid w:val="00C50CC5"/>
    <w:rsid w:val="00C52C6D"/>
    <w:rsid w:val="00C540A4"/>
    <w:rsid w:val="00C5789D"/>
    <w:rsid w:val="00C61C23"/>
    <w:rsid w:val="00C623CA"/>
    <w:rsid w:val="00C6544A"/>
    <w:rsid w:val="00C771C4"/>
    <w:rsid w:val="00C77EDB"/>
    <w:rsid w:val="00C812E7"/>
    <w:rsid w:val="00C86135"/>
    <w:rsid w:val="00C86A75"/>
    <w:rsid w:val="00C90DFD"/>
    <w:rsid w:val="00C93FB2"/>
    <w:rsid w:val="00C968B5"/>
    <w:rsid w:val="00C97302"/>
    <w:rsid w:val="00CA03EF"/>
    <w:rsid w:val="00CA0DDE"/>
    <w:rsid w:val="00CA2000"/>
    <w:rsid w:val="00CA25EB"/>
    <w:rsid w:val="00CA3CD7"/>
    <w:rsid w:val="00CA5B80"/>
    <w:rsid w:val="00CA6A5A"/>
    <w:rsid w:val="00CB207F"/>
    <w:rsid w:val="00CB2891"/>
    <w:rsid w:val="00CB4F1B"/>
    <w:rsid w:val="00CB69F1"/>
    <w:rsid w:val="00CC130B"/>
    <w:rsid w:val="00CC5A1C"/>
    <w:rsid w:val="00CD17A8"/>
    <w:rsid w:val="00CD52CF"/>
    <w:rsid w:val="00CD6FBF"/>
    <w:rsid w:val="00CD773D"/>
    <w:rsid w:val="00CE2CC3"/>
    <w:rsid w:val="00CE41DB"/>
    <w:rsid w:val="00CF0F99"/>
    <w:rsid w:val="00CF1706"/>
    <w:rsid w:val="00CF4BD9"/>
    <w:rsid w:val="00CF5A88"/>
    <w:rsid w:val="00D00B56"/>
    <w:rsid w:val="00D04B15"/>
    <w:rsid w:val="00D05AFF"/>
    <w:rsid w:val="00D1124D"/>
    <w:rsid w:val="00D128BE"/>
    <w:rsid w:val="00D16E66"/>
    <w:rsid w:val="00D206AC"/>
    <w:rsid w:val="00D20FAA"/>
    <w:rsid w:val="00D210CE"/>
    <w:rsid w:val="00D26240"/>
    <w:rsid w:val="00D40CC5"/>
    <w:rsid w:val="00D40EED"/>
    <w:rsid w:val="00D42821"/>
    <w:rsid w:val="00D45E5A"/>
    <w:rsid w:val="00D4750C"/>
    <w:rsid w:val="00D51C11"/>
    <w:rsid w:val="00D52BE2"/>
    <w:rsid w:val="00D542D7"/>
    <w:rsid w:val="00D556A1"/>
    <w:rsid w:val="00D558F4"/>
    <w:rsid w:val="00D62563"/>
    <w:rsid w:val="00D627D9"/>
    <w:rsid w:val="00D62C40"/>
    <w:rsid w:val="00D631CF"/>
    <w:rsid w:val="00D64D5C"/>
    <w:rsid w:val="00D70C39"/>
    <w:rsid w:val="00D7572D"/>
    <w:rsid w:val="00D846A9"/>
    <w:rsid w:val="00D84E10"/>
    <w:rsid w:val="00D86DED"/>
    <w:rsid w:val="00D87D7E"/>
    <w:rsid w:val="00D94264"/>
    <w:rsid w:val="00D96E5A"/>
    <w:rsid w:val="00D97BF8"/>
    <w:rsid w:val="00DA0834"/>
    <w:rsid w:val="00DA290D"/>
    <w:rsid w:val="00DB0093"/>
    <w:rsid w:val="00DB0A3C"/>
    <w:rsid w:val="00DB0B9F"/>
    <w:rsid w:val="00DC077B"/>
    <w:rsid w:val="00DC0E8F"/>
    <w:rsid w:val="00DC335E"/>
    <w:rsid w:val="00DC50A2"/>
    <w:rsid w:val="00DC63EC"/>
    <w:rsid w:val="00DD6207"/>
    <w:rsid w:val="00DD64EE"/>
    <w:rsid w:val="00DE143E"/>
    <w:rsid w:val="00DE27FB"/>
    <w:rsid w:val="00DE5331"/>
    <w:rsid w:val="00DE57A6"/>
    <w:rsid w:val="00DE5DB0"/>
    <w:rsid w:val="00DE64D1"/>
    <w:rsid w:val="00DF1353"/>
    <w:rsid w:val="00DF1EFF"/>
    <w:rsid w:val="00DF306B"/>
    <w:rsid w:val="00DF4376"/>
    <w:rsid w:val="00DF56F4"/>
    <w:rsid w:val="00E000BB"/>
    <w:rsid w:val="00E067EE"/>
    <w:rsid w:val="00E12EF3"/>
    <w:rsid w:val="00E1667F"/>
    <w:rsid w:val="00E17C58"/>
    <w:rsid w:val="00E228E1"/>
    <w:rsid w:val="00E26E67"/>
    <w:rsid w:val="00E272A7"/>
    <w:rsid w:val="00E32337"/>
    <w:rsid w:val="00E418C4"/>
    <w:rsid w:val="00E4468C"/>
    <w:rsid w:val="00E45ADB"/>
    <w:rsid w:val="00E50DF3"/>
    <w:rsid w:val="00E521E9"/>
    <w:rsid w:val="00E55338"/>
    <w:rsid w:val="00E56D57"/>
    <w:rsid w:val="00E57B4D"/>
    <w:rsid w:val="00E64B0F"/>
    <w:rsid w:val="00E6596D"/>
    <w:rsid w:val="00E66554"/>
    <w:rsid w:val="00E71191"/>
    <w:rsid w:val="00E73542"/>
    <w:rsid w:val="00E76C1C"/>
    <w:rsid w:val="00E83247"/>
    <w:rsid w:val="00E8357C"/>
    <w:rsid w:val="00E84EB5"/>
    <w:rsid w:val="00E87EFA"/>
    <w:rsid w:val="00E9030A"/>
    <w:rsid w:val="00E94CFD"/>
    <w:rsid w:val="00E95A3F"/>
    <w:rsid w:val="00EA3F8E"/>
    <w:rsid w:val="00EA527D"/>
    <w:rsid w:val="00EA7A95"/>
    <w:rsid w:val="00EB1B3E"/>
    <w:rsid w:val="00EC32F8"/>
    <w:rsid w:val="00EC38A7"/>
    <w:rsid w:val="00EC46BF"/>
    <w:rsid w:val="00EC4CA7"/>
    <w:rsid w:val="00EC5B5E"/>
    <w:rsid w:val="00EC63E7"/>
    <w:rsid w:val="00EC689F"/>
    <w:rsid w:val="00ED142C"/>
    <w:rsid w:val="00ED70DB"/>
    <w:rsid w:val="00EE01C6"/>
    <w:rsid w:val="00EE44B1"/>
    <w:rsid w:val="00EF13F0"/>
    <w:rsid w:val="00EF1C86"/>
    <w:rsid w:val="00EF4AC3"/>
    <w:rsid w:val="00EF6C54"/>
    <w:rsid w:val="00F00823"/>
    <w:rsid w:val="00F03980"/>
    <w:rsid w:val="00F15C9D"/>
    <w:rsid w:val="00F1609B"/>
    <w:rsid w:val="00F16AAC"/>
    <w:rsid w:val="00F171E2"/>
    <w:rsid w:val="00F23AA9"/>
    <w:rsid w:val="00F23D11"/>
    <w:rsid w:val="00F24881"/>
    <w:rsid w:val="00F24E95"/>
    <w:rsid w:val="00F26557"/>
    <w:rsid w:val="00F32DE1"/>
    <w:rsid w:val="00F359FC"/>
    <w:rsid w:val="00F40232"/>
    <w:rsid w:val="00F40620"/>
    <w:rsid w:val="00F43B19"/>
    <w:rsid w:val="00F61F2A"/>
    <w:rsid w:val="00F65856"/>
    <w:rsid w:val="00F667BE"/>
    <w:rsid w:val="00F679D9"/>
    <w:rsid w:val="00F67BF6"/>
    <w:rsid w:val="00F71FAF"/>
    <w:rsid w:val="00F72BFB"/>
    <w:rsid w:val="00F75F2E"/>
    <w:rsid w:val="00F83AC9"/>
    <w:rsid w:val="00F8763D"/>
    <w:rsid w:val="00F87FA8"/>
    <w:rsid w:val="00F90800"/>
    <w:rsid w:val="00F91D6E"/>
    <w:rsid w:val="00F96E39"/>
    <w:rsid w:val="00FA02BE"/>
    <w:rsid w:val="00FA3379"/>
    <w:rsid w:val="00FA348A"/>
    <w:rsid w:val="00FA59F7"/>
    <w:rsid w:val="00FA5C43"/>
    <w:rsid w:val="00FB02F6"/>
    <w:rsid w:val="00FB082D"/>
    <w:rsid w:val="00FB1294"/>
    <w:rsid w:val="00FB5A45"/>
    <w:rsid w:val="00FB6FF1"/>
    <w:rsid w:val="00FC0067"/>
    <w:rsid w:val="00FC0701"/>
    <w:rsid w:val="00FC4037"/>
    <w:rsid w:val="00FC53F8"/>
    <w:rsid w:val="00FD0611"/>
    <w:rsid w:val="00FD2358"/>
    <w:rsid w:val="00FD3046"/>
    <w:rsid w:val="00FD3CF1"/>
    <w:rsid w:val="00FD462A"/>
    <w:rsid w:val="00FD4743"/>
    <w:rsid w:val="00FD5DDC"/>
    <w:rsid w:val="00FD6EB6"/>
    <w:rsid w:val="00FE0F78"/>
    <w:rsid w:val="00FE5261"/>
    <w:rsid w:val="00FE6A72"/>
    <w:rsid w:val="00FF5121"/>
    <w:rsid w:val="00FF6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264"/>
    <w:rPr>
      <w:color w:val="0000FF"/>
      <w:u w:val="single"/>
    </w:rPr>
  </w:style>
  <w:style w:type="paragraph" w:styleId="Header">
    <w:name w:val="header"/>
    <w:basedOn w:val="Normal"/>
    <w:rsid w:val="00D94264"/>
    <w:pPr>
      <w:tabs>
        <w:tab w:val="center" w:pos="4320"/>
        <w:tab w:val="right" w:pos="8640"/>
      </w:tabs>
    </w:pPr>
  </w:style>
  <w:style w:type="paragraph" w:styleId="Footer">
    <w:name w:val="footer"/>
    <w:basedOn w:val="Normal"/>
    <w:rsid w:val="00D94264"/>
    <w:pPr>
      <w:tabs>
        <w:tab w:val="center" w:pos="4320"/>
        <w:tab w:val="right" w:pos="8640"/>
      </w:tabs>
    </w:pPr>
  </w:style>
  <w:style w:type="paragraph" w:styleId="BalloonText">
    <w:name w:val="Balloon Text"/>
    <w:basedOn w:val="Normal"/>
    <w:semiHidden/>
    <w:rsid w:val="00CD773D"/>
    <w:rPr>
      <w:rFonts w:ascii="Tahoma" w:hAnsi="Tahoma" w:cs="Tahoma"/>
      <w:sz w:val="16"/>
      <w:szCs w:val="16"/>
    </w:rPr>
  </w:style>
  <w:style w:type="character" w:styleId="FollowedHyperlink">
    <w:name w:val="FollowedHyperlink"/>
    <w:rsid w:val="00A54ED9"/>
    <w:rPr>
      <w:color w:val="800080"/>
      <w:u w:val="single"/>
    </w:rPr>
  </w:style>
  <w:style w:type="paragraph" w:styleId="ListParagraph">
    <w:name w:val="List Paragraph"/>
    <w:basedOn w:val="Normal"/>
    <w:uiPriority w:val="34"/>
    <w:qFormat/>
    <w:rsid w:val="00DE5331"/>
    <w:pPr>
      <w:ind w:left="720"/>
      <w:contextualSpacing/>
    </w:pPr>
  </w:style>
  <w:style w:type="paragraph" w:customStyle="1" w:styleId="HTMLAcronym1">
    <w:name w:val="HTML Acronym1"/>
    <w:basedOn w:val="z-TopofForm"/>
    <w:semiHidden/>
    <w:rsid w:val="00472879"/>
    <w:pPr>
      <w:pBdr>
        <w:bottom w:val="none" w:sz="0" w:space="0" w:color="auto"/>
      </w:pBdr>
      <w:jc w:val="left"/>
    </w:pPr>
    <w:rPr>
      <w:rFonts w:ascii="Times New Roman" w:hAnsi="Times New Roman" w:cs="Times New Roman"/>
      <w:vanish w:val="0"/>
      <w:sz w:val="24"/>
      <w:szCs w:val="20"/>
      <w:lang w:eastAsia="en-GB"/>
    </w:rPr>
  </w:style>
  <w:style w:type="paragraph" w:styleId="z-TopofForm">
    <w:name w:val="HTML Top of Form"/>
    <w:basedOn w:val="Normal"/>
    <w:next w:val="Normal"/>
    <w:link w:val="z-TopofFormChar"/>
    <w:hidden/>
    <w:uiPriority w:val="99"/>
    <w:semiHidden/>
    <w:unhideWhenUsed/>
    <w:rsid w:val="004728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2879"/>
    <w:rPr>
      <w:rFonts w:ascii="Arial" w:hAnsi="Arial" w:cs="Arial"/>
      <w:vanish/>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4D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94264"/>
    <w:rPr>
      <w:color w:val="0000FF"/>
      <w:u w:val="single"/>
    </w:rPr>
  </w:style>
  <w:style w:type="paragraph" w:styleId="Header">
    <w:name w:val="header"/>
    <w:basedOn w:val="Normal"/>
    <w:rsid w:val="00D94264"/>
    <w:pPr>
      <w:tabs>
        <w:tab w:val="center" w:pos="4320"/>
        <w:tab w:val="right" w:pos="8640"/>
      </w:tabs>
    </w:pPr>
  </w:style>
  <w:style w:type="paragraph" w:styleId="Footer">
    <w:name w:val="footer"/>
    <w:basedOn w:val="Normal"/>
    <w:rsid w:val="00D94264"/>
    <w:pPr>
      <w:tabs>
        <w:tab w:val="center" w:pos="4320"/>
        <w:tab w:val="right" w:pos="8640"/>
      </w:tabs>
    </w:pPr>
  </w:style>
  <w:style w:type="paragraph" w:styleId="BalloonText">
    <w:name w:val="Balloon Text"/>
    <w:basedOn w:val="Normal"/>
    <w:semiHidden/>
    <w:rsid w:val="00CD773D"/>
    <w:rPr>
      <w:rFonts w:ascii="Tahoma" w:hAnsi="Tahoma" w:cs="Tahoma"/>
      <w:sz w:val="16"/>
      <w:szCs w:val="16"/>
    </w:rPr>
  </w:style>
  <w:style w:type="character" w:styleId="FollowedHyperlink">
    <w:name w:val="FollowedHyperlink"/>
    <w:rsid w:val="00A54ED9"/>
    <w:rPr>
      <w:color w:val="800080"/>
      <w:u w:val="single"/>
    </w:rPr>
  </w:style>
  <w:style w:type="paragraph" w:styleId="ListParagraph">
    <w:name w:val="List Paragraph"/>
    <w:basedOn w:val="Normal"/>
    <w:uiPriority w:val="34"/>
    <w:qFormat/>
    <w:rsid w:val="00DE5331"/>
    <w:pPr>
      <w:ind w:left="720"/>
      <w:contextualSpacing/>
    </w:pPr>
  </w:style>
  <w:style w:type="paragraph" w:customStyle="1" w:styleId="HTMLAcronym1">
    <w:name w:val="HTML Acronym1"/>
    <w:basedOn w:val="z-TopofForm"/>
    <w:semiHidden/>
    <w:rsid w:val="00472879"/>
    <w:pPr>
      <w:pBdr>
        <w:bottom w:val="none" w:sz="0" w:space="0" w:color="auto"/>
      </w:pBdr>
      <w:jc w:val="left"/>
    </w:pPr>
    <w:rPr>
      <w:rFonts w:ascii="Times New Roman" w:hAnsi="Times New Roman" w:cs="Times New Roman"/>
      <w:vanish w:val="0"/>
      <w:sz w:val="24"/>
      <w:szCs w:val="20"/>
      <w:lang w:eastAsia="en-GB"/>
    </w:rPr>
  </w:style>
  <w:style w:type="paragraph" w:styleId="z-TopofForm">
    <w:name w:val="HTML Top of Form"/>
    <w:basedOn w:val="Normal"/>
    <w:next w:val="Normal"/>
    <w:link w:val="z-TopofFormChar"/>
    <w:hidden/>
    <w:uiPriority w:val="99"/>
    <w:semiHidden/>
    <w:unhideWhenUsed/>
    <w:rsid w:val="0047287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72879"/>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270027">
      <w:bodyDiv w:val="1"/>
      <w:marLeft w:val="0"/>
      <w:marRight w:val="0"/>
      <w:marTop w:val="0"/>
      <w:marBottom w:val="0"/>
      <w:divBdr>
        <w:top w:val="none" w:sz="0" w:space="0" w:color="auto"/>
        <w:left w:val="none" w:sz="0" w:space="0" w:color="auto"/>
        <w:bottom w:val="none" w:sz="0" w:space="0" w:color="auto"/>
        <w:right w:val="none" w:sz="0" w:space="0" w:color="auto"/>
      </w:divBdr>
    </w:div>
    <w:div w:id="599681996">
      <w:bodyDiv w:val="1"/>
      <w:marLeft w:val="0"/>
      <w:marRight w:val="0"/>
      <w:marTop w:val="0"/>
      <w:marBottom w:val="0"/>
      <w:divBdr>
        <w:top w:val="none" w:sz="0" w:space="0" w:color="auto"/>
        <w:left w:val="none" w:sz="0" w:space="0" w:color="auto"/>
        <w:bottom w:val="none" w:sz="0" w:space="0" w:color="auto"/>
        <w:right w:val="none" w:sz="0" w:space="0" w:color="auto"/>
      </w:divBdr>
    </w:div>
    <w:div w:id="819925123">
      <w:bodyDiv w:val="1"/>
      <w:marLeft w:val="0"/>
      <w:marRight w:val="0"/>
      <w:marTop w:val="0"/>
      <w:marBottom w:val="0"/>
      <w:divBdr>
        <w:top w:val="none" w:sz="0" w:space="0" w:color="auto"/>
        <w:left w:val="none" w:sz="0" w:space="0" w:color="auto"/>
        <w:bottom w:val="none" w:sz="0" w:space="0" w:color="auto"/>
        <w:right w:val="none" w:sz="0" w:space="0" w:color="auto"/>
      </w:divBdr>
    </w:div>
    <w:div w:id="1037580977">
      <w:bodyDiv w:val="1"/>
      <w:marLeft w:val="0"/>
      <w:marRight w:val="0"/>
      <w:marTop w:val="0"/>
      <w:marBottom w:val="0"/>
      <w:divBdr>
        <w:top w:val="none" w:sz="0" w:space="0" w:color="auto"/>
        <w:left w:val="none" w:sz="0" w:space="0" w:color="auto"/>
        <w:bottom w:val="none" w:sz="0" w:space="0" w:color="auto"/>
        <w:right w:val="none" w:sz="0" w:space="0" w:color="auto"/>
      </w:divBdr>
    </w:div>
    <w:div w:id="1061905777">
      <w:bodyDiv w:val="1"/>
      <w:marLeft w:val="0"/>
      <w:marRight w:val="0"/>
      <w:marTop w:val="0"/>
      <w:marBottom w:val="0"/>
      <w:divBdr>
        <w:top w:val="none" w:sz="0" w:space="0" w:color="auto"/>
        <w:left w:val="none" w:sz="0" w:space="0" w:color="auto"/>
        <w:bottom w:val="none" w:sz="0" w:space="0" w:color="auto"/>
        <w:right w:val="none" w:sz="0" w:space="0" w:color="auto"/>
      </w:divBdr>
    </w:div>
    <w:div w:id="1160658381">
      <w:bodyDiv w:val="1"/>
      <w:marLeft w:val="0"/>
      <w:marRight w:val="0"/>
      <w:marTop w:val="0"/>
      <w:marBottom w:val="0"/>
      <w:divBdr>
        <w:top w:val="none" w:sz="0" w:space="0" w:color="auto"/>
        <w:left w:val="none" w:sz="0" w:space="0" w:color="auto"/>
        <w:bottom w:val="none" w:sz="0" w:space="0" w:color="auto"/>
        <w:right w:val="none" w:sz="0" w:space="0" w:color="auto"/>
      </w:divBdr>
    </w:div>
    <w:div w:id="1200237157">
      <w:bodyDiv w:val="1"/>
      <w:marLeft w:val="0"/>
      <w:marRight w:val="0"/>
      <w:marTop w:val="0"/>
      <w:marBottom w:val="0"/>
      <w:divBdr>
        <w:top w:val="none" w:sz="0" w:space="0" w:color="auto"/>
        <w:left w:val="none" w:sz="0" w:space="0" w:color="auto"/>
        <w:bottom w:val="none" w:sz="0" w:space="0" w:color="auto"/>
        <w:right w:val="none" w:sz="0" w:space="0" w:color="auto"/>
      </w:divBdr>
    </w:div>
    <w:div w:id="1223098740">
      <w:bodyDiv w:val="1"/>
      <w:marLeft w:val="0"/>
      <w:marRight w:val="0"/>
      <w:marTop w:val="0"/>
      <w:marBottom w:val="0"/>
      <w:divBdr>
        <w:top w:val="none" w:sz="0" w:space="0" w:color="auto"/>
        <w:left w:val="none" w:sz="0" w:space="0" w:color="auto"/>
        <w:bottom w:val="none" w:sz="0" w:space="0" w:color="auto"/>
        <w:right w:val="none" w:sz="0" w:space="0" w:color="auto"/>
      </w:divBdr>
    </w:div>
    <w:div w:id="1880896606">
      <w:bodyDiv w:val="1"/>
      <w:marLeft w:val="0"/>
      <w:marRight w:val="0"/>
      <w:marTop w:val="0"/>
      <w:marBottom w:val="0"/>
      <w:divBdr>
        <w:top w:val="none" w:sz="0" w:space="0" w:color="auto"/>
        <w:left w:val="none" w:sz="0" w:space="0" w:color="auto"/>
        <w:bottom w:val="none" w:sz="0" w:space="0" w:color="auto"/>
        <w:right w:val="none" w:sz="0" w:space="0" w:color="auto"/>
      </w:divBdr>
    </w:div>
    <w:div w:id="188528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image" Target="media/image6.png"/><Relationship Id="rId7" Type="http://schemas.openxmlformats.org/officeDocument/2006/relationships/image" Target="http://www.boscol.leics.sch.uk/IMAGES/sportlogo1.jpg" TargetMode="External"/><Relationship Id="rId12" Type="http://schemas.openxmlformats.org/officeDocument/2006/relationships/image" Target="media/image13.png"/><Relationship Id="rId2" Type="http://schemas.openxmlformats.org/officeDocument/2006/relationships/image" Target="media/image5.png"/><Relationship Id="rId1" Type="http://schemas.openxmlformats.org/officeDocument/2006/relationships/image" Target="media/image4.wmf"/><Relationship Id="rId6" Type="http://schemas.openxmlformats.org/officeDocument/2006/relationships/image" Target="media/image9.jpeg"/><Relationship Id="rId11" Type="http://schemas.openxmlformats.org/officeDocument/2006/relationships/image" Target="media/image12.png"/><Relationship Id="rId5" Type="http://schemas.openxmlformats.org/officeDocument/2006/relationships/image" Target="media/image8.png"/><Relationship Id="rId10" Type="http://schemas.openxmlformats.org/officeDocument/2006/relationships/image" Target="media/image11.png"/><Relationship Id="rId4" Type="http://schemas.openxmlformats.org/officeDocument/2006/relationships/image" Target="media/image7.png"/><Relationship Id="rId9" Type="http://schemas.openxmlformats.org/officeDocument/2006/relationships/image" Target="http://www.barking-dagenham.gov.uk/7-ed-policy-adm/healthy-schools/images/healthy-schools-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Trinity</Company>
  <LinksUpToDate>false</LinksUpToDate>
  <CharactersWithSpaces>2160</CharactersWithSpaces>
  <SharedDoc>false</SharedDoc>
  <HLinks>
    <vt:vector size="12" baseType="variant">
      <vt:variant>
        <vt:i4>8126511</vt:i4>
      </vt:variant>
      <vt:variant>
        <vt:i4>-1</vt:i4>
      </vt:variant>
      <vt:variant>
        <vt:i4>2054</vt:i4>
      </vt:variant>
      <vt:variant>
        <vt:i4>1</vt:i4>
      </vt:variant>
      <vt:variant>
        <vt:lpwstr>http://www.barking-dagenham.gov.uk/7-ed-policy-adm/healthy-schools/images/healthy-schools-logo.jpg</vt:lpwstr>
      </vt:variant>
      <vt:variant>
        <vt:lpwstr/>
      </vt:variant>
      <vt:variant>
        <vt:i4>131144</vt:i4>
      </vt:variant>
      <vt:variant>
        <vt:i4>-1</vt:i4>
      </vt:variant>
      <vt:variant>
        <vt:i4>2055</vt:i4>
      </vt:variant>
      <vt:variant>
        <vt:i4>1</vt:i4>
      </vt:variant>
      <vt:variant>
        <vt:lpwstr>http://www.boscol.leics.sch.uk/IMAGES/sportlogo1.jpg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Cantwell</dc:creator>
  <cp:lastModifiedBy>Sam Gillary</cp:lastModifiedBy>
  <cp:revision>3</cp:revision>
  <cp:lastPrinted>2017-10-15T15:08:00Z</cp:lastPrinted>
  <dcterms:created xsi:type="dcterms:W3CDTF">2018-01-24T15:28:00Z</dcterms:created>
  <dcterms:modified xsi:type="dcterms:W3CDTF">2018-01-24T15:28:00Z</dcterms:modified>
</cp:coreProperties>
</file>