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5069" w14:textId="77777777" w:rsidR="001A7506" w:rsidRDefault="001A7506"/>
    <w:p w14:paraId="2EC1BA11" w14:textId="77777777" w:rsidR="005433B6" w:rsidRDefault="005433B6"/>
    <w:p w14:paraId="590BE38F" w14:textId="77777777" w:rsidR="005433B6" w:rsidRPr="00D52468" w:rsidRDefault="005433B6" w:rsidP="005433B6">
      <w:pPr>
        <w:spacing w:after="124"/>
        <w:jc w:val="center"/>
        <w:rPr>
          <w:rFonts w:ascii="Times New Roman" w:hAnsi="Times New Roman" w:cs="Times New Roman"/>
          <w:sz w:val="24"/>
          <w:u w:val="single" w:color="000000"/>
        </w:rPr>
      </w:pPr>
      <w:r w:rsidRPr="00D52468">
        <w:rPr>
          <w:rFonts w:ascii="Times New Roman" w:hAnsi="Times New Roman" w:cs="Times New Roman"/>
          <w:sz w:val="24"/>
          <w:u w:val="single" w:color="000000"/>
        </w:rPr>
        <w:t>JOB DESCRIPTION</w:t>
      </w:r>
    </w:p>
    <w:p w14:paraId="3825C66F" w14:textId="77777777" w:rsidR="005433B6" w:rsidRPr="00D52468" w:rsidRDefault="005433B6" w:rsidP="005433B6">
      <w:pPr>
        <w:spacing w:after="124"/>
        <w:ind w:left="53"/>
        <w:jc w:val="center"/>
        <w:rPr>
          <w:rFonts w:ascii="Times New Roman" w:hAnsi="Times New Roman" w:cs="Times New Roman"/>
        </w:rPr>
      </w:pPr>
    </w:p>
    <w:p w14:paraId="1C3A4FDE" w14:textId="23D9F480" w:rsidR="005433B6" w:rsidRPr="00423D64" w:rsidRDefault="005433B6" w:rsidP="00423D64">
      <w:pPr>
        <w:spacing w:after="124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Teaching Assistant</w:t>
      </w:r>
    </w:p>
    <w:p w14:paraId="0416AC54" w14:textId="16AEE82A" w:rsidR="005433B6" w:rsidRPr="00423D64" w:rsidRDefault="005433B6" w:rsidP="00423D64">
      <w:pPr>
        <w:spacing w:after="124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 xml:space="preserve">Grade </w:t>
      </w:r>
      <w:r w:rsidR="00E0499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423D64">
        <w:rPr>
          <w:rFonts w:ascii="Times New Roman" w:hAnsi="Times New Roman" w:cs="Times New Roman"/>
          <w:sz w:val="24"/>
          <w:szCs w:val="24"/>
        </w:rPr>
        <w:t xml:space="preserve"> (Points 3-4)</w:t>
      </w:r>
    </w:p>
    <w:p w14:paraId="74DDBA3A" w14:textId="77777777" w:rsidR="005433B6" w:rsidRPr="00423D64" w:rsidRDefault="005433B6" w:rsidP="00423D64">
      <w:pPr>
        <w:spacing w:after="12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Accountable To:  Head Teacher</w:t>
      </w:r>
    </w:p>
    <w:p w14:paraId="793E273F" w14:textId="71C5A5CD" w:rsidR="005433B6" w:rsidRPr="00423D64" w:rsidRDefault="005433B6" w:rsidP="00423D64">
      <w:pPr>
        <w:spacing w:after="124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Respons</w:t>
      </w:r>
      <w:r w:rsidR="00232804" w:rsidRPr="00423D64">
        <w:rPr>
          <w:rFonts w:ascii="Times New Roman" w:hAnsi="Times New Roman" w:cs="Times New Roman"/>
          <w:sz w:val="24"/>
          <w:szCs w:val="24"/>
        </w:rPr>
        <w:t>ible T</w:t>
      </w:r>
      <w:r w:rsidRPr="00423D64">
        <w:rPr>
          <w:rFonts w:ascii="Times New Roman" w:hAnsi="Times New Roman" w:cs="Times New Roman"/>
          <w:sz w:val="24"/>
          <w:szCs w:val="24"/>
        </w:rPr>
        <w:t>o: Class Teacher</w:t>
      </w:r>
    </w:p>
    <w:p w14:paraId="6074968B" w14:textId="77777777" w:rsidR="005433B6" w:rsidRPr="00423D64" w:rsidRDefault="005433B6" w:rsidP="00423D6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 xml:space="preserve">Rushton Primary School is committed to safeguarding and promoting the welfare of children and young people and expects all staff to share in this commitment. </w:t>
      </w:r>
    </w:p>
    <w:p w14:paraId="307159E5" w14:textId="77777777" w:rsidR="005433B6" w:rsidRPr="00423D64" w:rsidRDefault="005433B6" w:rsidP="00E0499D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D64">
        <w:rPr>
          <w:rFonts w:ascii="Times New Roman" w:hAnsi="Times New Roman" w:cs="Times New Roman"/>
          <w:sz w:val="24"/>
          <w:szCs w:val="24"/>
          <w:u w:val="single"/>
        </w:rPr>
        <w:t>Overall Responsibilities</w:t>
      </w:r>
    </w:p>
    <w:p w14:paraId="07927AF0" w14:textId="77777777" w:rsidR="005433B6" w:rsidRPr="00423D64" w:rsidRDefault="005433B6" w:rsidP="00423D64">
      <w:pPr>
        <w:spacing w:after="285"/>
        <w:ind w:left="58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Teaching Assistants are appointed to work within the school as part of a team, under the general direction of the Head teacher.</w:t>
      </w:r>
    </w:p>
    <w:p w14:paraId="19830D60" w14:textId="77777777" w:rsidR="005433B6" w:rsidRPr="00423D64" w:rsidRDefault="005433B6" w:rsidP="00423D64">
      <w:pPr>
        <w:spacing w:after="220"/>
        <w:ind w:left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D64">
        <w:rPr>
          <w:rFonts w:ascii="Times New Roman" w:eastAsia="Times New Roman" w:hAnsi="Times New Roman" w:cs="Times New Roman"/>
          <w:sz w:val="24"/>
          <w:szCs w:val="24"/>
          <w:u w:val="single"/>
        </w:rPr>
        <w:t>Specific Duties</w:t>
      </w:r>
    </w:p>
    <w:p w14:paraId="53A4DA97" w14:textId="77777777" w:rsidR="005433B6" w:rsidRPr="00423D64" w:rsidRDefault="005433B6" w:rsidP="00423D64">
      <w:pPr>
        <w:spacing w:after="240"/>
        <w:ind w:left="58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The Teaching Assistant will be a member of a multi-disciplinary team, under the leadership and supervision of a designated Teacher. In co-operation with the Teacher and under the agreed educational plan, the postholder will:</w:t>
      </w:r>
    </w:p>
    <w:p w14:paraId="7662ADF7" w14:textId="77777777" w:rsidR="005433B6" w:rsidRPr="00423D64" w:rsidRDefault="005433B6" w:rsidP="00423D64">
      <w:pPr>
        <w:spacing w:after="245"/>
        <w:ind w:lef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  <w:u w:val="single" w:color="000000"/>
        </w:rPr>
        <w:t>Providing Personal and welfare care:</w:t>
      </w:r>
    </w:p>
    <w:p w14:paraId="42B8D823" w14:textId="77777777" w:rsidR="005433B6" w:rsidRPr="00423D64" w:rsidRDefault="005433B6" w:rsidP="00423D64">
      <w:pPr>
        <w:pStyle w:val="ListParagraph"/>
        <w:numPr>
          <w:ilvl w:val="0"/>
          <w:numId w:val="2"/>
        </w:numPr>
        <w:spacing w:after="3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Assist with the planning, development and implementation of pupil education / behaviour plans and personal care programmes including toileting, hygiene and feeding / meal times, to help with development of social skills and to ensure that the school's health, safety and behaviour policies are maintained.</w:t>
      </w:r>
    </w:p>
    <w:p w14:paraId="484896D9" w14:textId="7E562E49" w:rsidR="005433B6" w:rsidRPr="00423D64" w:rsidRDefault="005433B6" w:rsidP="00423D64">
      <w:pPr>
        <w:pStyle w:val="ListParagraph"/>
        <w:numPr>
          <w:ilvl w:val="0"/>
          <w:numId w:val="2"/>
        </w:numPr>
        <w:spacing w:after="33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1B70274" wp14:editId="54E5F109">
            <wp:simplePos x="0" y="0"/>
            <wp:positionH relativeFrom="page">
              <wp:posOffset>7084986</wp:posOffset>
            </wp:positionH>
            <wp:positionV relativeFrom="page">
              <wp:posOffset>7207531</wp:posOffset>
            </wp:positionV>
            <wp:extent cx="9146" cy="9147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D64">
        <w:rPr>
          <w:rFonts w:ascii="Times New Roman" w:hAnsi="Times New Roman" w:cs="Times New Roman"/>
          <w:sz w:val="24"/>
          <w:szCs w:val="24"/>
        </w:rPr>
        <w:t xml:space="preserve">Assist the School Nurse in providing support to the child whilst the nurse carries out medical procedures so that the </w:t>
      </w:r>
      <w:r w:rsidR="00423D64" w:rsidRPr="00423D64">
        <w:rPr>
          <w:rFonts w:ascii="Times New Roman" w:hAnsi="Times New Roman" w:cs="Times New Roman"/>
          <w:sz w:val="24"/>
          <w:szCs w:val="24"/>
        </w:rPr>
        <w:t>school’s</w:t>
      </w:r>
      <w:r w:rsidRPr="00423D64">
        <w:rPr>
          <w:rFonts w:ascii="Times New Roman" w:hAnsi="Times New Roman" w:cs="Times New Roman"/>
          <w:sz w:val="24"/>
          <w:szCs w:val="24"/>
        </w:rPr>
        <w:t xml:space="preserve"> health, safety and behaviour policies are maintained.</w:t>
      </w:r>
    </w:p>
    <w:p w14:paraId="23CFDE65" w14:textId="77777777" w:rsidR="005433B6" w:rsidRPr="00423D64" w:rsidRDefault="005433B6" w:rsidP="00423D64">
      <w:pPr>
        <w:pStyle w:val="ListParagraph"/>
        <w:numPr>
          <w:ilvl w:val="0"/>
          <w:numId w:val="2"/>
        </w:numPr>
        <w:spacing w:after="31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Deal with conflict using different communication techniques to encourage all pupils to take responsibility for their own behaviour and promote independence.</w:t>
      </w:r>
    </w:p>
    <w:p w14:paraId="7893A12E" w14:textId="77777777" w:rsidR="005433B6" w:rsidRPr="00423D64" w:rsidRDefault="005433B6" w:rsidP="00423D64">
      <w:pPr>
        <w:pStyle w:val="ListParagraph"/>
        <w:numPr>
          <w:ilvl w:val="0"/>
          <w:numId w:val="2"/>
        </w:numPr>
        <w:spacing w:after="23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To care for a sick or injured child referring them when necessary to the School Nurse and accompanying them to hospital and remaining with them until the parent arrives to ensure continuity of care.</w:t>
      </w:r>
    </w:p>
    <w:p w14:paraId="0E4D07FE" w14:textId="77777777" w:rsidR="004A147A" w:rsidRPr="00423D64" w:rsidRDefault="004A147A" w:rsidP="00423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49898" w14:textId="239460A9" w:rsidR="005433B6" w:rsidRPr="00423D64" w:rsidRDefault="005433B6" w:rsidP="00423D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D64">
        <w:rPr>
          <w:rFonts w:ascii="Times New Roman" w:hAnsi="Times New Roman" w:cs="Times New Roman"/>
          <w:sz w:val="24"/>
          <w:szCs w:val="24"/>
          <w:u w:val="single"/>
        </w:rPr>
        <w:t>Supporting Pupils in the learning environment:</w:t>
      </w:r>
    </w:p>
    <w:p w14:paraId="0F7EE4C0" w14:textId="77777777" w:rsidR="005433B6" w:rsidRPr="00423D64" w:rsidRDefault="005433B6" w:rsidP="00423D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A51F3" w14:textId="2151F907" w:rsidR="005433B6" w:rsidRPr="00423D64" w:rsidRDefault="005433B6" w:rsidP="00423D64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 xml:space="preserve">Supervise and support pupils in the learning environment including more </w:t>
      </w:r>
      <w:r w:rsidR="00423D64" w:rsidRPr="00423D64">
        <w:rPr>
          <w:rFonts w:ascii="Times New Roman" w:hAnsi="Times New Roman" w:cs="Times New Roman"/>
          <w:sz w:val="24"/>
          <w:szCs w:val="24"/>
        </w:rPr>
        <w:t>in-depth</w:t>
      </w:r>
      <w:r w:rsidRPr="00423D64">
        <w:rPr>
          <w:rFonts w:ascii="Times New Roman" w:hAnsi="Times New Roman" w:cs="Times New Roman"/>
          <w:sz w:val="24"/>
          <w:szCs w:val="24"/>
        </w:rPr>
        <w:t xml:space="preserve"> support for those with special needs, to promote independence, inclusion, acceptance and equality of access to learning opportunities for all pupils.</w:t>
      </w:r>
    </w:p>
    <w:p w14:paraId="16C69399" w14:textId="77777777" w:rsidR="005433B6" w:rsidRPr="00423D64" w:rsidRDefault="005433B6" w:rsidP="00423D64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Assist pupils within the class, individually or in small groups (and sometimes outside the main classroom) in the completion and adjustment of a wider range of predefined learning, care and support activities to meet the requirements of pupils and the curriculum (for example literacy, numeracy, ICT).</w:t>
      </w:r>
    </w:p>
    <w:p w14:paraId="5B191086" w14:textId="77777777" w:rsidR="005433B6" w:rsidRPr="00423D64" w:rsidRDefault="005433B6" w:rsidP="00423D64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Assist with the supervision of pupils out of lesson times to enhance service delivery (for example before and after school) to enhance service delivery and encourage structured and positive play.</w:t>
      </w:r>
    </w:p>
    <w:p w14:paraId="6B9BCA81" w14:textId="77777777" w:rsidR="005433B6" w:rsidRPr="00423D64" w:rsidRDefault="005433B6" w:rsidP="00423D64">
      <w:pPr>
        <w:pStyle w:val="ListParagraph"/>
        <w:numPr>
          <w:ilvl w:val="0"/>
          <w:numId w:val="3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May assist pupils with mobility equipment such as using wheelchairs and/ or hoists to support pupils in their learning environment.</w:t>
      </w:r>
    </w:p>
    <w:p w14:paraId="52B4B14C" w14:textId="77777777" w:rsidR="005433B6" w:rsidRPr="00423D64" w:rsidRDefault="005433B6" w:rsidP="00423D64">
      <w:pPr>
        <w:pStyle w:val="ListParagraph"/>
        <w:spacing w:after="4" w:line="226" w:lineRule="auto"/>
        <w:ind w:left="1493"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0282F4" w14:textId="77777777" w:rsidR="005433B6" w:rsidRPr="00423D64" w:rsidRDefault="005433B6" w:rsidP="00423D64">
      <w:pPr>
        <w:spacing w:after="3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D64">
        <w:rPr>
          <w:rFonts w:ascii="Times New Roman" w:hAnsi="Times New Roman" w:cs="Times New Roman"/>
          <w:sz w:val="24"/>
          <w:szCs w:val="24"/>
          <w:u w:val="single"/>
        </w:rPr>
        <w:t>Providing clerical and other support to service users:</w:t>
      </w:r>
    </w:p>
    <w:p w14:paraId="7066BC61" w14:textId="77777777" w:rsidR="005433B6" w:rsidRPr="00423D64" w:rsidRDefault="005433B6" w:rsidP="00423D64">
      <w:pPr>
        <w:pStyle w:val="ListParagraph"/>
        <w:numPr>
          <w:ilvl w:val="0"/>
          <w:numId w:val="4"/>
        </w:numPr>
        <w:spacing w:after="2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Provide clerical and other support to meet service delivery requirements (for example photocopying, typing, filing, money, administering coursework).</w:t>
      </w:r>
    </w:p>
    <w:p w14:paraId="3055CB40" w14:textId="77777777" w:rsidR="005433B6" w:rsidRPr="00423D64" w:rsidRDefault="005433B6" w:rsidP="00423D64">
      <w:pPr>
        <w:pStyle w:val="ListParagraph"/>
        <w:numPr>
          <w:ilvl w:val="0"/>
          <w:numId w:val="4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Support teaching staff and pupils on visits, trips and out of school activities as required and take responsibility for a group of pupils under the supervision of the teacher to meet service delivery requirements.</w:t>
      </w:r>
    </w:p>
    <w:p w14:paraId="66633362" w14:textId="77777777" w:rsidR="005433B6" w:rsidRPr="00423D64" w:rsidRDefault="005433B6" w:rsidP="00423D64">
      <w:pPr>
        <w:pStyle w:val="ListParagraph"/>
        <w:numPr>
          <w:ilvl w:val="0"/>
          <w:numId w:val="4"/>
        </w:numPr>
        <w:spacing w:after="299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Administer routine tests, invigilate exams and undertake routine marking of pupils' work to meet requirements of pupils and the curriculum.</w:t>
      </w:r>
    </w:p>
    <w:p w14:paraId="06B72E57" w14:textId="7366BCD1" w:rsidR="005433B6" w:rsidRPr="00423D64" w:rsidRDefault="00423D64" w:rsidP="00423D64">
      <w:pPr>
        <w:spacing w:after="242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Preparing</w:t>
      </w:r>
      <w:r w:rsidR="005433B6" w:rsidRPr="00423D6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and maintain the classroom environment and resources:</w:t>
      </w:r>
    </w:p>
    <w:p w14:paraId="3C797D1F" w14:textId="77777777" w:rsidR="005433B6" w:rsidRPr="00423D64" w:rsidRDefault="005433B6" w:rsidP="00423D64">
      <w:pPr>
        <w:pStyle w:val="ListParagraph"/>
        <w:numPr>
          <w:ilvl w:val="0"/>
          <w:numId w:val="5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Create and maintain a purposeful, orderly and supportive environment accordance with lesson plans and assist with the display of pupils' work to support pre-defined learning activities to meet the needs of pupils and the curriculum.</w:t>
      </w:r>
    </w:p>
    <w:p w14:paraId="1BC1ECF9" w14:textId="77777777" w:rsidR="005433B6" w:rsidRPr="00423D64" w:rsidRDefault="005433B6" w:rsidP="00423D64">
      <w:pPr>
        <w:pStyle w:val="ListParagraph"/>
        <w:numPr>
          <w:ilvl w:val="0"/>
          <w:numId w:val="5"/>
        </w:numPr>
        <w:spacing w:after="245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Prepare, maintain and use equipment and resources required to meet lesson plans / learning activities to meet the needs of pupils and the curriculum.</w:t>
      </w:r>
    </w:p>
    <w:p w14:paraId="79ACD6B5" w14:textId="77777777" w:rsidR="005433B6" w:rsidRPr="00423D64" w:rsidRDefault="005433B6" w:rsidP="00423D64">
      <w:pPr>
        <w:pStyle w:val="Heading2"/>
        <w:spacing w:after="245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Developing the team</w:t>
      </w:r>
    </w:p>
    <w:p w14:paraId="76B5DE2E" w14:textId="77777777" w:rsidR="005433B6" w:rsidRPr="00423D64" w:rsidRDefault="005433B6" w:rsidP="00423D64">
      <w:pPr>
        <w:spacing w:after="235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• Participate in meetings, team development activities and assist less experienced colleagues when appropriate, to support the achievement of individual and team performance and development objectives.</w:t>
      </w:r>
    </w:p>
    <w:p w14:paraId="3A197170" w14:textId="77777777" w:rsidR="005433B6" w:rsidRPr="00423D64" w:rsidRDefault="005433B6" w:rsidP="00423D64">
      <w:pPr>
        <w:pStyle w:val="Heading2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Building Professional Relationships</w:t>
      </w:r>
    </w:p>
    <w:p w14:paraId="7D21B0B9" w14:textId="77777777" w:rsidR="005433B6" w:rsidRPr="00423D64" w:rsidRDefault="005433B6" w:rsidP="00423D64">
      <w:pPr>
        <w:spacing w:after="261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• Build and maintain positive and constructive working relationships with pupils, parents, carers and colleagues to maximise pupils' development and maintain the overall ethos of the school.</w:t>
      </w:r>
    </w:p>
    <w:p w14:paraId="10859DA6" w14:textId="436630D9" w:rsidR="005433B6" w:rsidRPr="00423D64" w:rsidRDefault="00423D64" w:rsidP="00423D64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Dealing</w:t>
      </w:r>
      <w:r w:rsidR="005433B6" w:rsidRPr="00423D64">
        <w:rPr>
          <w:rFonts w:ascii="Times New Roman" w:hAnsi="Times New Roman" w:cs="Times New Roman"/>
          <w:sz w:val="24"/>
          <w:szCs w:val="24"/>
        </w:rPr>
        <w:t xml:space="preserve"> with Behaviour Issues</w:t>
      </w:r>
    </w:p>
    <w:p w14:paraId="70FDA745" w14:textId="77777777" w:rsidR="005433B6" w:rsidRPr="00423D64" w:rsidRDefault="005433B6" w:rsidP="00423D64">
      <w:pPr>
        <w:pStyle w:val="ListParagraph"/>
        <w:numPr>
          <w:ilvl w:val="0"/>
          <w:numId w:val="7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Observe / use awareness of behaviour, knowledge or different behaviour management and communication strategies and adapt existing strategies / methods as necessary to deal with disruption by pupils in class.</w:t>
      </w:r>
    </w:p>
    <w:p w14:paraId="4E06E439" w14:textId="77777777" w:rsidR="005433B6" w:rsidRPr="00423D64" w:rsidRDefault="005433B6" w:rsidP="00423D64">
      <w:pPr>
        <w:pStyle w:val="ListParagraph"/>
        <w:numPr>
          <w:ilvl w:val="0"/>
          <w:numId w:val="7"/>
        </w:numPr>
        <w:spacing w:after="252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lastRenderedPageBreak/>
        <w:t>Where required and suitably trained use appropriate physical restraint techniques in accordance with relevant policies and procedures.</w:t>
      </w:r>
    </w:p>
    <w:p w14:paraId="796E36BF" w14:textId="77777777" w:rsidR="005433B6" w:rsidRPr="00423D64" w:rsidRDefault="005433B6" w:rsidP="00423D64">
      <w:pPr>
        <w:pStyle w:val="Heading2"/>
        <w:spacing w:after="260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Monitoring levels and ordering of resources</w:t>
      </w:r>
    </w:p>
    <w:p w14:paraId="143727A3" w14:textId="77777777" w:rsidR="005433B6" w:rsidRPr="00423D64" w:rsidRDefault="005433B6" w:rsidP="00423D64">
      <w:pPr>
        <w:pStyle w:val="ListParagraph"/>
        <w:numPr>
          <w:ilvl w:val="0"/>
          <w:numId w:val="6"/>
        </w:numPr>
        <w:spacing w:after="4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Monitor resource levels and contribute to the resource ordering process to ensure the timely availability of resources to meet the requirements of the curriculum.</w:t>
      </w:r>
    </w:p>
    <w:p w14:paraId="22F86192" w14:textId="77777777" w:rsidR="005433B6" w:rsidRPr="00423D64" w:rsidRDefault="005433B6" w:rsidP="00423D64">
      <w:pPr>
        <w:pStyle w:val="ListParagraph"/>
        <w:numPr>
          <w:ilvl w:val="0"/>
          <w:numId w:val="6"/>
        </w:numPr>
        <w:spacing w:after="230" w:line="22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Maintain an awareness of the importance of the appropriate use of resources to minimise waste and maximise the effectiveness of financial resources.</w:t>
      </w:r>
    </w:p>
    <w:p w14:paraId="2DC3F136" w14:textId="48FBC5D5" w:rsidR="005433B6" w:rsidRPr="00423D64" w:rsidRDefault="005433B6" w:rsidP="00423D64">
      <w:pPr>
        <w:pStyle w:val="Heading3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 xml:space="preserve">Reviewing </w:t>
      </w:r>
      <w:r w:rsidR="00423D64" w:rsidRPr="00423D64">
        <w:rPr>
          <w:rFonts w:ascii="Times New Roman" w:hAnsi="Times New Roman" w:cs="Times New Roman"/>
          <w:sz w:val="24"/>
          <w:szCs w:val="24"/>
        </w:rPr>
        <w:t>pupil’s</w:t>
      </w:r>
      <w:r w:rsidRPr="00423D64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14:paraId="51096FEB" w14:textId="77777777" w:rsidR="005433B6" w:rsidRPr="00423D64" w:rsidRDefault="005433B6" w:rsidP="00423D64">
      <w:pPr>
        <w:pStyle w:val="ListParagraph"/>
        <w:numPr>
          <w:ilvl w:val="0"/>
          <w:numId w:val="8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Monitor, feedback, record and report on pupil progress, including feedback to pupils, and participate in the completion of pupil profiles and records of attainment to maximise pupil development.</w:t>
      </w:r>
    </w:p>
    <w:p w14:paraId="72177943" w14:textId="77777777" w:rsidR="005433B6" w:rsidRPr="00423D64" w:rsidRDefault="005433B6" w:rsidP="00423D64">
      <w:pPr>
        <w:pStyle w:val="Heading2"/>
        <w:spacing w:after="327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Physical Effort and/or Strain</w:t>
      </w:r>
    </w:p>
    <w:p w14:paraId="0993F8F4" w14:textId="77777777" w:rsidR="005433B6" w:rsidRPr="00423D64" w:rsidRDefault="005433B6" w:rsidP="00423D64">
      <w:pPr>
        <w:spacing w:after="234"/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• Physical effort and/or strain is regularly used through the normal working pattern when helping to move pupils, using mobility equipment such as wheelchairs and/or hoists.</w:t>
      </w:r>
    </w:p>
    <w:p w14:paraId="0CC254A1" w14:textId="4AE8DAAB" w:rsidR="005433B6" w:rsidRPr="00423D64" w:rsidRDefault="00423D64" w:rsidP="00423D64">
      <w:pPr>
        <w:pStyle w:val="Heading3"/>
        <w:spacing w:after="338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Working</w:t>
      </w:r>
      <w:r w:rsidR="005433B6" w:rsidRPr="00423D64">
        <w:rPr>
          <w:rFonts w:ascii="Times New Roman" w:hAnsi="Times New Roman" w:cs="Times New Roman"/>
          <w:sz w:val="24"/>
          <w:szCs w:val="24"/>
        </w:rPr>
        <w:t xml:space="preserve"> Environment</w:t>
      </w:r>
    </w:p>
    <w:p w14:paraId="16354981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• Job holders may frequently attend to personal, hygiene and medical care needs throughout the normal working pattern and therefore be exposed to unpleasant substances.</w:t>
      </w:r>
    </w:p>
    <w:p w14:paraId="1551A95D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8DB23E8" w14:textId="77777777" w:rsidR="005433B6" w:rsidRPr="00423D64" w:rsidRDefault="005433B6" w:rsidP="00423D6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 xml:space="preserve">This post is not exhaustive and the post holder may be required to undertake other duties as reasonably required by Head Teacher. </w:t>
      </w:r>
    </w:p>
    <w:p w14:paraId="09FD744B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632235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524379B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975DB72" w14:textId="21ADF286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Signed ……………………</w:t>
      </w:r>
      <w:r w:rsidR="00423D64" w:rsidRPr="00423D64">
        <w:rPr>
          <w:rFonts w:ascii="Times New Roman" w:hAnsi="Times New Roman" w:cs="Times New Roman"/>
          <w:sz w:val="24"/>
          <w:szCs w:val="24"/>
        </w:rPr>
        <w:t>…. (</w:t>
      </w:r>
      <w:r w:rsidRPr="00423D64">
        <w:rPr>
          <w:rFonts w:ascii="Times New Roman" w:hAnsi="Times New Roman" w:cs="Times New Roman"/>
          <w:sz w:val="24"/>
          <w:szCs w:val="24"/>
        </w:rPr>
        <w:t>Head Teacher )                  Dated………………..</w:t>
      </w:r>
    </w:p>
    <w:p w14:paraId="19708FB7" w14:textId="77777777" w:rsidR="005433B6" w:rsidRPr="00423D64" w:rsidRDefault="005433B6" w:rsidP="00423D64">
      <w:pPr>
        <w:ind w:left="773" w:right="14"/>
        <w:jc w:val="both"/>
        <w:rPr>
          <w:rFonts w:ascii="Times New Roman" w:hAnsi="Times New Roman" w:cs="Times New Roman"/>
          <w:sz w:val="24"/>
          <w:szCs w:val="24"/>
        </w:rPr>
      </w:pPr>
      <w:r w:rsidRPr="00423D64">
        <w:rPr>
          <w:rFonts w:ascii="Times New Roman" w:hAnsi="Times New Roman" w:cs="Times New Roman"/>
          <w:sz w:val="24"/>
          <w:szCs w:val="24"/>
        </w:rPr>
        <w:t>Signed……………………….. (Post Holder)                      Dated……………….</w:t>
      </w:r>
    </w:p>
    <w:p w14:paraId="0E461728" w14:textId="77777777" w:rsidR="005433B6" w:rsidRPr="00423D64" w:rsidRDefault="005433B6" w:rsidP="00423D64">
      <w:pPr>
        <w:ind w:right="401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31F30B6F" w14:textId="77777777" w:rsidR="005433B6" w:rsidRPr="00423D64" w:rsidRDefault="005433B6" w:rsidP="00423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A7A1D" w14:textId="77777777" w:rsidR="005433B6" w:rsidRPr="00423D64" w:rsidRDefault="005433B6" w:rsidP="00423D64">
      <w:pPr>
        <w:jc w:val="both"/>
        <w:rPr>
          <w:sz w:val="24"/>
          <w:szCs w:val="24"/>
        </w:rPr>
      </w:pPr>
    </w:p>
    <w:p w14:paraId="1D3949D3" w14:textId="77777777" w:rsidR="005433B6" w:rsidRPr="00423D64" w:rsidRDefault="005433B6" w:rsidP="00423D64">
      <w:pPr>
        <w:jc w:val="both"/>
        <w:rPr>
          <w:sz w:val="24"/>
          <w:szCs w:val="24"/>
        </w:rPr>
      </w:pPr>
    </w:p>
    <w:p w14:paraId="39D1E12B" w14:textId="77777777" w:rsidR="005433B6" w:rsidRPr="00423D64" w:rsidRDefault="005433B6" w:rsidP="00423D64">
      <w:pPr>
        <w:jc w:val="both"/>
        <w:rPr>
          <w:sz w:val="24"/>
          <w:szCs w:val="24"/>
        </w:rPr>
      </w:pPr>
    </w:p>
    <w:p w14:paraId="43B80D55" w14:textId="77777777" w:rsidR="005433B6" w:rsidRPr="00423D64" w:rsidRDefault="005433B6" w:rsidP="00423D64">
      <w:pPr>
        <w:jc w:val="both"/>
        <w:rPr>
          <w:sz w:val="24"/>
          <w:szCs w:val="24"/>
        </w:rPr>
      </w:pPr>
    </w:p>
    <w:p w14:paraId="06E44023" w14:textId="77777777" w:rsidR="005433B6" w:rsidRPr="00423D64" w:rsidRDefault="005433B6" w:rsidP="00423D64">
      <w:pPr>
        <w:jc w:val="both"/>
        <w:rPr>
          <w:sz w:val="24"/>
          <w:szCs w:val="24"/>
        </w:rPr>
      </w:pPr>
    </w:p>
    <w:p w14:paraId="7D7D3269" w14:textId="77777777" w:rsidR="005433B6" w:rsidRPr="00423D64" w:rsidRDefault="005433B6" w:rsidP="00423D64">
      <w:pPr>
        <w:jc w:val="both"/>
        <w:rPr>
          <w:sz w:val="24"/>
          <w:szCs w:val="24"/>
        </w:rPr>
      </w:pPr>
    </w:p>
    <w:sectPr w:rsidR="005433B6" w:rsidRPr="00423D64" w:rsidSect="004A147A">
      <w:headerReference w:type="first" r:id="rId11"/>
      <w:footerReference w:type="first" r:id="rId12"/>
      <w:pgSz w:w="11906" w:h="16838"/>
      <w:pgMar w:top="1440" w:right="1080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C28E" w14:textId="77777777" w:rsidR="005433B6" w:rsidRDefault="005433B6" w:rsidP="005433B6">
      <w:pPr>
        <w:spacing w:after="0" w:line="240" w:lineRule="auto"/>
      </w:pPr>
      <w:r>
        <w:separator/>
      </w:r>
    </w:p>
  </w:endnote>
  <w:endnote w:type="continuationSeparator" w:id="0">
    <w:p w14:paraId="1E2B3B13" w14:textId="77777777" w:rsidR="005433B6" w:rsidRDefault="005433B6" w:rsidP="005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4CED" w14:textId="092CAA4F" w:rsidR="004A147A" w:rsidRDefault="004A147A">
    <w:pPr>
      <w:pStyle w:val="Footer"/>
    </w:pPr>
    <w:r>
      <w:rPr>
        <w:i/>
        <w:noProof/>
        <w:sz w:val="14"/>
        <w:szCs w:val="14"/>
        <w:lang w:eastAsia="en-GB"/>
      </w:rPr>
      <w:drawing>
        <wp:anchor distT="0" distB="0" distL="114300" distR="114300" simplePos="0" relativeHeight="251662336" behindDoc="1" locked="0" layoutInCell="1" allowOverlap="1" wp14:anchorId="45B8F819" wp14:editId="17F63870">
          <wp:simplePos x="0" y="0"/>
          <wp:positionH relativeFrom="margin">
            <wp:posOffset>5219700</wp:posOffset>
          </wp:positionH>
          <wp:positionV relativeFrom="paragraph">
            <wp:posOffset>5715</wp:posOffset>
          </wp:positionV>
          <wp:extent cx="1560830" cy="528320"/>
          <wp:effectExtent l="0" t="0" r="1270" b="5080"/>
          <wp:wrapTight wrapText="bothSides">
            <wp:wrapPolygon edited="0">
              <wp:start x="0" y="0"/>
              <wp:lineTo x="0" y="21029"/>
              <wp:lineTo x="21354" y="21029"/>
              <wp:lineTo x="213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50 PathfinderRGB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6A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41F5D3" wp14:editId="3E6A7588">
          <wp:simplePos x="0" y="0"/>
          <wp:positionH relativeFrom="column">
            <wp:posOffset>-561975</wp:posOffset>
          </wp:positionH>
          <wp:positionV relativeFrom="paragraph">
            <wp:posOffset>171450</wp:posOffset>
          </wp:positionV>
          <wp:extent cx="3372485" cy="615595"/>
          <wp:effectExtent l="0" t="0" r="0" b="0"/>
          <wp:wrapTight wrapText="bothSides">
            <wp:wrapPolygon edited="0">
              <wp:start x="0" y="0"/>
              <wp:lineTo x="0" y="20731"/>
              <wp:lineTo x="21474" y="20731"/>
              <wp:lineTo x="214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6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DC4E38" w14:textId="77777777" w:rsidR="004A147A" w:rsidRPr="002F1930" w:rsidRDefault="004A147A" w:rsidP="004A147A">
    <w:pPr>
      <w:rPr>
        <w:color w:val="575757"/>
        <w:sz w:val="12"/>
        <w:szCs w:val="12"/>
      </w:rPr>
    </w:pPr>
    <w:r w:rsidRPr="002F1930">
      <w:rPr>
        <w:color w:val="575757"/>
        <w:sz w:val="12"/>
        <w:szCs w:val="12"/>
      </w:rPr>
      <w:t>Pathfinder Schools is a private company</w:t>
    </w:r>
    <w:r>
      <w:rPr>
        <w:color w:val="575757"/>
        <w:sz w:val="12"/>
        <w:szCs w:val="12"/>
      </w:rPr>
      <w:t xml:space="preserve"> </w:t>
    </w:r>
    <w:r w:rsidRPr="002F1930">
      <w:rPr>
        <w:color w:val="575757"/>
        <w:sz w:val="12"/>
        <w:szCs w:val="12"/>
      </w:rPr>
      <w:t xml:space="preserve">limited by guarantee. It has charitable status and is registered in England and Wales under company number 07670511. </w:t>
    </w:r>
  </w:p>
  <w:p w14:paraId="10B18D11" w14:textId="77777777" w:rsidR="004A147A" w:rsidRPr="002F1930" w:rsidRDefault="004A147A" w:rsidP="004A147A">
    <w:pPr>
      <w:rPr>
        <w:i/>
        <w:color w:val="575757"/>
        <w:sz w:val="12"/>
        <w:szCs w:val="12"/>
      </w:rPr>
    </w:pPr>
    <w:r w:rsidRPr="002F1930">
      <w:rPr>
        <w:i/>
        <w:color w:val="575757"/>
        <w:sz w:val="12"/>
        <w:szCs w:val="12"/>
      </w:rPr>
      <w:t>Registered Office: Greening Road, Rothwell, Northamptonshire NN14 6BB</w:t>
    </w:r>
  </w:p>
  <w:p w14:paraId="118E4AE8" w14:textId="77777777" w:rsidR="004A147A" w:rsidRDefault="004A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B865" w14:textId="77777777" w:rsidR="005433B6" w:rsidRDefault="005433B6" w:rsidP="005433B6">
      <w:pPr>
        <w:spacing w:after="0" w:line="240" w:lineRule="auto"/>
      </w:pPr>
      <w:r>
        <w:separator/>
      </w:r>
    </w:p>
  </w:footnote>
  <w:footnote w:type="continuationSeparator" w:id="0">
    <w:p w14:paraId="4F0B741F" w14:textId="77777777" w:rsidR="005433B6" w:rsidRDefault="005433B6" w:rsidP="0054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C0DB" w14:textId="77777777" w:rsidR="005433B6" w:rsidRDefault="005433B6" w:rsidP="005433B6">
    <w:pPr>
      <w:pStyle w:val="NoSpacing"/>
      <w:jc w:val="right"/>
    </w:pPr>
    <w:r w:rsidRPr="00F536A9">
      <w:rPr>
        <w:noProof/>
        <w:color w:val="FFFFFF" w:themeColor="background1"/>
        <w:lang w:eastAsia="en-GB"/>
        <w14:textFill>
          <w14:noFill/>
        </w14:textFill>
      </w:rPr>
      <w:drawing>
        <wp:anchor distT="0" distB="0" distL="114300" distR="114300" simplePos="0" relativeHeight="251658240" behindDoc="1" locked="0" layoutInCell="1" allowOverlap="1" wp14:anchorId="13E21625" wp14:editId="63784E99">
          <wp:simplePos x="0" y="0"/>
          <wp:positionH relativeFrom="column">
            <wp:posOffset>-523875</wp:posOffset>
          </wp:positionH>
          <wp:positionV relativeFrom="paragraph">
            <wp:posOffset>-342900</wp:posOffset>
          </wp:positionV>
          <wp:extent cx="1846580" cy="2009775"/>
          <wp:effectExtent l="0" t="0" r="1270" b="9525"/>
          <wp:wrapTight wrapText="bothSides">
            <wp:wrapPolygon edited="0">
              <wp:start x="0" y="0"/>
              <wp:lineTo x="0" y="21498"/>
              <wp:lineTo x="21392" y="21498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Rushton Primary School</w:t>
    </w:r>
  </w:p>
  <w:p w14:paraId="563D7D6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Station Road</w:t>
    </w:r>
  </w:p>
  <w:p w14:paraId="0FFFDAB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C610D">
      <w:rPr>
        <w:sz w:val="16"/>
        <w:szCs w:val="16"/>
      </w:rPr>
      <w:t>Rushton</w:t>
    </w:r>
  </w:p>
  <w:p w14:paraId="657573B8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Kettering</w:t>
    </w:r>
  </w:p>
  <w:p w14:paraId="65E53541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Northants NN14 1RL</w:t>
    </w:r>
  </w:p>
  <w:p w14:paraId="2538EF88" w14:textId="77777777" w:rsidR="005433B6" w:rsidRPr="001C610D" w:rsidRDefault="005433B6" w:rsidP="005433B6">
    <w:pPr>
      <w:pStyle w:val="NoSpacing"/>
      <w:jc w:val="right"/>
      <w:rPr>
        <w:sz w:val="16"/>
        <w:szCs w:val="16"/>
      </w:rPr>
    </w:pPr>
    <w:r w:rsidRPr="001C610D">
      <w:rPr>
        <w:sz w:val="16"/>
        <w:szCs w:val="16"/>
      </w:rPr>
      <w:t>Tel / Fax - 01536 710124</w:t>
    </w:r>
  </w:p>
  <w:p w14:paraId="144A03FC" w14:textId="4E787E5C" w:rsidR="005433B6" w:rsidRPr="001C610D" w:rsidRDefault="005433B6" w:rsidP="005433B6">
    <w:pPr>
      <w:pStyle w:val="NoSpacing"/>
      <w:jc w:val="right"/>
      <w:rPr>
        <w:color w:val="000000"/>
        <w:sz w:val="16"/>
        <w:szCs w:val="16"/>
      </w:rPr>
    </w:pPr>
    <w:r w:rsidRPr="001C610D">
      <w:rPr>
        <w:sz w:val="16"/>
        <w:szCs w:val="16"/>
      </w:rPr>
      <w:t xml:space="preserve">Email - </w:t>
    </w:r>
    <w:r w:rsidRPr="001C610D">
      <w:rPr>
        <w:color w:val="000000"/>
        <w:sz w:val="16"/>
        <w:szCs w:val="16"/>
      </w:rPr>
      <w:t>bur</w:t>
    </w:r>
    <w:r>
      <w:rPr>
        <w:color w:val="000000"/>
        <w:sz w:val="16"/>
        <w:szCs w:val="16"/>
      </w:rPr>
      <w:t>sar@rushton</w:t>
    </w:r>
    <w:r w:rsidR="004738BB">
      <w:rPr>
        <w:color w:val="000000"/>
        <w:sz w:val="16"/>
        <w:szCs w:val="16"/>
      </w:rPr>
      <w:t>.</w:t>
    </w:r>
    <w:r>
      <w:rPr>
        <w:color w:val="000000"/>
        <w:sz w:val="16"/>
        <w:szCs w:val="16"/>
      </w:rPr>
      <w:t>pfschools.org.uk</w:t>
    </w:r>
  </w:p>
  <w:p w14:paraId="76878A46" w14:textId="77777777" w:rsidR="005433B6" w:rsidRPr="008B6B4B" w:rsidRDefault="005433B6" w:rsidP="005433B6">
    <w:pPr>
      <w:pStyle w:val="NoSpacing"/>
      <w:jc w:val="right"/>
      <w:rPr>
        <w:color w:val="000000"/>
      </w:rPr>
    </w:pPr>
    <w:r w:rsidRPr="001C610D">
      <w:rPr>
        <w:color w:val="000000"/>
        <w:sz w:val="16"/>
        <w:szCs w:val="16"/>
      </w:rPr>
      <w:t xml:space="preserve">                                    www.rushtonprimaryschool.co.uk</w:t>
    </w:r>
  </w:p>
  <w:p w14:paraId="48D09451" w14:textId="77777777" w:rsidR="005433B6" w:rsidRDefault="005433B6" w:rsidP="005433B6">
    <w:pPr>
      <w:pStyle w:val="NoSpacing"/>
      <w:jc w:val="right"/>
      <w:rPr>
        <w:color w:val="000000"/>
        <w:sz w:val="18"/>
      </w:rPr>
    </w:pPr>
    <w:r>
      <w:rPr>
        <w:color w:val="000000"/>
        <w:sz w:val="18"/>
      </w:rPr>
      <w:t>Head Teacher – Ms Alison Willis</w:t>
    </w:r>
  </w:p>
  <w:p w14:paraId="04D6CF0E" w14:textId="77777777" w:rsidR="005433B6" w:rsidRDefault="005433B6" w:rsidP="005433B6">
    <w:pPr>
      <w:pStyle w:val="NoSpacing"/>
      <w:jc w:val="right"/>
      <w:rPr>
        <w:color w:val="000000"/>
        <w:sz w:val="18"/>
      </w:rPr>
    </w:pPr>
    <w:r>
      <w:rPr>
        <w:color w:val="000000"/>
        <w:sz w:val="18"/>
      </w:rPr>
      <w:t>Business Manager – Mrs Michelle Johnston</w:t>
    </w:r>
  </w:p>
  <w:p w14:paraId="3FD20794" w14:textId="77777777" w:rsidR="005433B6" w:rsidRDefault="005433B6" w:rsidP="005433B6">
    <w:pPr>
      <w:pStyle w:val="NoSpacing"/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Chair of Governors – Mrs Sharon Short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83"/>
    <w:multiLevelType w:val="hybridMultilevel"/>
    <w:tmpl w:val="4BEAD338"/>
    <w:lvl w:ilvl="0" w:tplc="965A8768">
      <w:start w:val="1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0D267B2">
      <w:start w:val="1"/>
      <w:numFmt w:val="lowerLetter"/>
      <w:lvlText w:val="%2"/>
      <w:lvlJc w:val="left"/>
      <w:pPr>
        <w:ind w:left="8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FC1D8A">
      <w:start w:val="1"/>
      <w:numFmt w:val="lowerRoman"/>
      <w:lvlText w:val="%3"/>
      <w:lvlJc w:val="left"/>
      <w:pPr>
        <w:ind w:left="9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8695F6">
      <w:start w:val="1"/>
      <w:numFmt w:val="decimal"/>
      <w:lvlText w:val="%4"/>
      <w:lvlJc w:val="left"/>
      <w:pPr>
        <w:ind w:left="10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803D7E">
      <w:start w:val="1"/>
      <w:numFmt w:val="lowerLetter"/>
      <w:lvlText w:val="%5"/>
      <w:lvlJc w:val="left"/>
      <w:pPr>
        <w:ind w:left="10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F14994C">
      <w:start w:val="1"/>
      <w:numFmt w:val="lowerRoman"/>
      <w:lvlText w:val="%6"/>
      <w:lvlJc w:val="left"/>
      <w:pPr>
        <w:ind w:left="1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1E29A2">
      <w:start w:val="1"/>
      <w:numFmt w:val="decimal"/>
      <w:lvlText w:val="%7"/>
      <w:lvlJc w:val="left"/>
      <w:pPr>
        <w:ind w:left="1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E8EFD18">
      <w:start w:val="1"/>
      <w:numFmt w:val="lowerLetter"/>
      <w:lvlText w:val="%8"/>
      <w:lvlJc w:val="left"/>
      <w:pPr>
        <w:ind w:left="1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73EDDD2">
      <w:start w:val="1"/>
      <w:numFmt w:val="lowerRoman"/>
      <w:lvlText w:val="%9"/>
      <w:lvlJc w:val="left"/>
      <w:pPr>
        <w:ind w:left="1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E2C0B"/>
    <w:multiLevelType w:val="hybridMultilevel"/>
    <w:tmpl w:val="5E5C744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1EB3B75"/>
    <w:multiLevelType w:val="hybridMultilevel"/>
    <w:tmpl w:val="7FD2304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75D225A"/>
    <w:multiLevelType w:val="hybridMultilevel"/>
    <w:tmpl w:val="A39C28D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39175447"/>
    <w:multiLevelType w:val="hybridMultilevel"/>
    <w:tmpl w:val="7E98050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44054893"/>
    <w:multiLevelType w:val="hybridMultilevel"/>
    <w:tmpl w:val="7D604D4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5A425CC0"/>
    <w:multiLevelType w:val="hybridMultilevel"/>
    <w:tmpl w:val="0F1E33CA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7CC430BE"/>
    <w:multiLevelType w:val="hybridMultilevel"/>
    <w:tmpl w:val="2DA44886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6"/>
    <w:rsid w:val="001A7506"/>
    <w:rsid w:val="00232804"/>
    <w:rsid w:val="00423D64"/>
    <w:rsid w:val="004738BB"/>
    <w:rsid w:val="004A147A"/>
    <w:rsid w:val="005433B6"/>
    <w:rsid w:val="00E0499D"/>
    <w:rsid w:val="00E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C3686"/>
  <w15:chartTrackingRefBased/>
  <w15:docId w15:val="{F8374565-E58E-4E44-A9D6-B75885D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433B6"/>
    <w:pPr>
      <w:keepNext/>
      <w:keepLines/>
      <w:numPr>
        <w:numId w:val="1"/>
      </w:numPr>
      <w:spacing w:after="144"/>
      <w:ind w:left="73" w:hanging="10"/>
      <w:outlineLvl w:val="0"/>
    </w:pPr>
    <w:rPr>
      <w:rFonts w:ascii="Calibri" w:eastAsia="Calibri" w:hAnsi="Calibri" w:cs="Calibri"/>
      <w:color w:val="000000"/>
      <w:sz w:val="3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433B6"/>
    <w:pPr>
      <w:keepNext/>
      <w:keepLines/>
      <w:spacing w:after="224"/>
      <w:ind w:left="87" w:hanging="10"/>
      <w:outlineLvl w:val="1"/>
    </w:pPr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5433B6"/>
    <w:pPr>
      <w:keepNext/>
      <w:keepLines/>
      <w:spacing w:after="245"/>
      <w:ind w:left="77" w:hanging="10"/>
      <w:outlineLvl w:val="2"/>
    </w:pPr>
    <w:rPr>
      <w:rFonts w:ascii="Calibri" w:eastAsia="Calibri" w:hAnsi="Calibri" w:cs="Calibri"/>
      <w:color w:val="000000"/>
      <w:sz w:val="2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B6"/>
  </w:style>
  <w:style w:type="paragraph" w:styleId="Footer">
    <w:name w:val="footer"/>
    <w:basedOn w:val="Normal"/>
    <w:link w:val="FooterChar"/>
    <w:uiPriority w:val="99"/>
    <w:unhideWhenUsed/>
    <w:rsid w:val="0054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B6"/>
  </w:style>
  <w:style w:type="paragraph" w:styleId="NoSpacing">
    <w:name w:val="No Spacing"/>
    <w:uiPriority w:val="1"/>
    <w:qFormat/>
    <w:rsid w:val="005433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33B6"/>
    <w:rPr>
      <w:rFonts w:ascii="Calibri" w:eastAsia="Calibri" w:hAnsi="Calibri" w:cs="Calibri"/>
      <w:color w:val="000000"/>
      <w:sz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33B6"/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33B6"/>
    <w:rPr>
      <w:rFonts w:ascii="Calibri" w:eastAsia="Calibri" w:hAnsi="Calibri" w:cs="Calibri"/>
      <w:color w:val="000000"/>
      <w:sz w:val="26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5433B6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0798EEF344448BF582636C9B0585" ma:contentTypeVersion="11" ma:contentTypeDescription="Create a new document." ma:contentTypeScope="" ma:versionID="472741a96b26ebf2da30fed0117a8272">
  <xsd:schema xmlns:xsd="http://www.w3.org/2001/XMLSchema" xmlns:xs="http://www.w3.org/2001/XMLSchema" xmlns:p="http://schemas.microsoft.com/office/2006/metadata/properties" xmlns:ns3="616444f6-91c0-40a7-b3da-9d87d342e5d3" targetNamespace="http://schemas.microsoft.com/office/2006/metadata/properties" ma:root="true" ma:fieldsID="a1fc047d33208ffa49f4d33e4eabf0a7" ns3:_="">
    <xsd:import namespace="616444f6-91c0-40a7-b3da-9d87d342e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44f6-91c0-40a7-b3da-9d87d342e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00FDD-87E8-4A2D-B594-B52299A5A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6492F-385A-40F7-9B91-E8DB782921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6444f6-91c0-40a7-b3da-9d87d342e5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547DC-B08A-42A5-BAB1-8F3F1AFE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44f6-91c0-40a7-b3da-9d87d342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Johnston</dc:creator>
  <cp:keywords/>
  <dc:description/>
  <cp:lastModifiedBy>N Adams</cp:lastModifiedBy>
  <cp:revision>2</cp:revision>
  <cp:lastPrinted>2021-09-02T08:06:00Z</cp:lastPrinted>
  <dcterms:created xsi:type="dcterms:W3CDTF">2021-09-08T09:18:00Z</dcterms:created>
  <dcterms:modified xsi:type="dcterms:W3CDTF">2021-09-08T09:18:00Z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0x010100DD440798EEF344448BF582636C9B0585</vt:lpwstr>
  </property>
  <property fmtid="{D5CDD505-2E9C-101B-9397-08002B2CF9AE}" pid="3" name="Staff Category">
    <vt:lpwstr/>
  </property>
</Properties>
</file>