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FB43DA" w:rsidRPr="004B6AD4" w14:paraId="069D7A11" w14:textId="77777777" w:rsidTr="00292492">
        <w:trPr>
          <w:trHeight w:val="483"/>
        </w:trPr>
        <w:tc>
          <w:tcPr>
            <w:tcW w:w="5341" w:type="dxa"/>
            <w:shd w:val="clear" w:color="auto" w:fill="EE5559"/>
            <w:vAlign w:val="center"/>
          </w:tcPr>
          <w:p w14:paraId="24E3B268" w14:textId="77777777" w:rsidR="00FB43DA" w:rsidRPr="004B6AD4" w:rsidRDefault="00FB43DA" w:rsidP="00FB43DA">
            <w:pPr>
              <w:tabs>
                <w:tab w:val="left" w:pos="1141"/>
              </w:tabs>
              <w:rPr>
                <w:rFonts w:ascii="Arial" w:hAnsi="Arial" w:cs="Arial"/>
                <w:b/>
              </w:rPr>
            </w:pPr>
            <w:bookmarkStart w:id="0" w:name="_GoBack"/>
            <w:bookmarkEnd w:id="0"/>
            <w:r w:rsidRPr="004B6AD4">
              <w:rPr>
                <w:rFonts w:ascii="Arial" w:hAnsi="Arial" w:cs="Arial"/>
                <w:b/>
              </w:rPr>
              <w:t>Job Description</w:t>
            </w:r>
          </w:p>
        </w:tc>
        <w:tc>
          <w:tcPr>
            <w:tcW w:w="5341" w:type="dxa"/>
            <w:shd w:val="clear" w:color="auto" w:fill="38ADB9"/>
            <w:vAlign w:val="center"/>
          </w:tcPr>
          <w:p w14:paraId="4E3FF4C1" w14:textId="144D7E3E" w:rsidR="00FB43DA" w:rsidRPr="004B6AD4" w:rsidRDefault="008164AA" w:rsidP="00836729">
            <w:pPr>
              <w:tabs>
                <w:tab w:val="left" w:pos="1141"/>
              </w:tabs>
              <w:rPr>
                <w:rFonts w:ascii="Arial" w:hAnsi="Arial" w:cs="Arial"/>
                <w:b/>
                <w:color w:val="262626" w:themeColor="text1" w:themeTint="D9"/>
              </w:rPr>
            </w:pPr>
            <w:r w:rsidRPr="004B6AD4">
              <w:rPr>
                <w:rFonts w:ascii="Arial" w:hAnsi="Arial" w:cs="Arial"/>
                <w:b/>
                <w:color w:val="FFFFFF" w:themeColor="background1"/>
              </w:rPr>
              <w:t>Part-time Hourly Paid Teacher – Functional Skills</w:t>
            </w:r>
            <w:r w:rsidR="0016255D">
              <w:rPr>
                <w:rFonts w:ascii="Arial" w:hAnsi="Arial" w:cs="Arial"/>
                <w:b/>
                <w:color w:val="FFFFFF" w:themeColor="background1"/>
              </w:rPr>
              <w:t xml:space="preserve"> (ICT, Maths &amp; English) </w:t>
            </w:r>
          </w:p>
        </w:tc>
      </w:tr>
      <w:tr w:rsidR="00FB43DA" w:rsidRPr="004B6AD4" w14:paraId="0E0F27BC" w14:textId="77777777" w:rsidTr="002D14CA">
        <w:trPr>
          <w:trHeight w:val="4605"/>
        </w:trPr>
        <w:tc>
          <w:tcPr>
            <w:tcW w:w="10682" w:type="dxa"/>
            <w:gridSpan w:val="2"/>
            <w:vAlign w:val="center"/>
          </w:tcPr>
          <w:p w14:paraId="62608B81" w14:textId="77777777" w:rsidR="00FB43DA" w:rsidRPr="004B6AD4" w:rsidRDefault="00FB43DA" w:rsidP="00FB43DA">
            <w:pPr>
              <w:tabs>
                <w:tab w:val="left" w:pos="1141"/>
              </w:tabs>
              <w:rPr>
                <w:rFonts w:ascii="Arial" w:hAnsi="Arial" w:cs="Arial"/>
                <w:b/>
                <w:u w:val="single"/>
              </w:rPr>
            </w:pPr>
            <w:r w:rsidRPr="004B6AD4">
              <w:rPr>
                <w:rFonts w:ascii="Arial" w:hAnsi="Arial" w:cs="Arial"/>
                <w:b/>
                <w:u w:val="single"/>
              </w:rPr>
              <w:t>Role Specific</w:t>
            </w:r>
          </w:p>
          <w:p w14:paraId="2CD4CFF2" w14:textId="77777777" w:rsidR="00FB43DA" w:rsidRPr="004B6AD4" w:rsidRDefault="00FB43DA" w:rsidP="00FB43DA">
            <w:pPr>
              <w:tabs>
                <w:tab w:val="left" w:pos="1141"/>
              </w:tabs>
              <w:rPr>
                <w:rFonts w:ascii="Arial" w:hAnsi="Arial" w:cs="Arial"/>
              </w:rPr>
            </w:pPr>
          </w:p>
          <w:p w14:paraId="63E09040" w14:textId="755D4797" w:rsidR="008164AA" w:rsidRPr="004B6AD4" w:rsidRDefault="008164AA" w:rsidP="008164A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Teach on a range of programmes delivering effective learning (Functional Skills</w:t>
            </w:r>
            <w:r w:rsidR="0016255D">
              <w:rPr>
                <w:rFonts w:ascii="Arial" w:hAnsi="Arial" w:cs="Arial"/>
              </w:rPr>
              <w:t xml:space="preserve"> – ICT, Maths &amp; English</w:t>
            </w:r>
            <w:r w:rsidRPr="004B6AD4">
              <w:rPr>
                <w:rFonts w:ascii="Arial" w:hAnsi="Arial" w:cs="Arial"/>
              </w:rPr>
              <w:t>)</w:t>
            </w:r>
          </w:p>
          <w:p w14:paraId="1441F6A4" w14:textId="77777777" w:rsidR="008164AA" w:rsidRPr="004B6AD4" w:rsidRDefault="008164AA" w:rsidP="008164A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Plan and prepare high quality teaching and learning</w:t>
            </w:r>
          </w:p>
          <w:p w14:paraId="6F5041FD" w14:textId="6A45D67A" w:rsidR="008164AA" w:rsidRPr="004B6AD4" w:rsidRDefault="008164AA" w:rsidP="008164A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Develop and share resources for the course/subject</w:t>
            </w:r>
          </w:p>
          <w:p w14:paraId="750068B0" w14:textId="3DCFA13B" w:rsidR="008164AA" w:rsidRPr="004B6AD4" w:rsidRDefault="008164AA" w:rsidP="008164A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Maintain comprehensive, up to date, records and provide information as requested using College systems to track and communicate student progress</w:t>
            </w:r>
          </w:p>
          <w:p w14:paraId="2BBD29CA" w14:textId="0A016A97" w:rsidR="008164AA" w:rsidRPr="004B6AD4" w:rsidRDefault="008164AA" w:rsidP="008164A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Ensure close liaison and good communications with colleagues</w:t>
            </w:r>
          </w:p>
          <w:p w14:paraId="12F8FBFC" w14:textId="1677BF65" w:rsidR="008164AA" w:rsidRPr="004B6AD4" w:rsidRDefault="008164AA" w:rsidP="008164A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Value and support learners to achieve their full potential</w:t>
            </w:r>
          </w:p>
          <w:p w14:paraId="74E79E9A" w14:textId="154954F3" w:rsidR="008164AA" w:rsidRPr="004B6AD4" w:rsidRDefault="008164AA" w:rsidP="008164A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Engage in curriculum development and planning activities, individually and as part of a team</w:t>
            </w:r>
          </w:p>
          <w:p w14:paraId="6E7B5F97" w14:textId="448554DA" w:rsidR="00FB43DA" w:rsidRPr="004B6AD4" w:rsidRDefault="008164AA" w:rsidP="008164AA">
            <w:pPr>
              <w:numPr>
                <w:ilvl w:val="0"/>
                <w:numId w:val="1"/>
              </w:numPr>
              <w:spacing w:before="6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Positively represent the College both internally and externally at all times</w:t>
            </w:r>
          </w:p>
        </w:tc>
      </w:tr>
      <w:tr w:rsidR="00FB43DA" w:rsidRPr="004B6AD4" w14:paraId="2F68D401" w14:textId="77777777" w:rsidTr="00FB43DA">
        <w:trPr>
          <w:trHeight w:val="3946"/>
        </w:trPr>
        <w:tc>
          <w:tcPr>
            <w:tcW w:w="10682" w:type="dxa"/>
            <w:gridSpan w:val="2"/>
            <w:vAlign w:val="center"/>
          </w:tcPr>
          <w:p w14:paraId="7673FEC8" w14:textId="77777777" w:rsidR="00FB43DA" w:rsidRPr="004B6AD4" w:rsidRDefault="00FB43DA" w:rsidP="00FB43DA">
            <w:pPr>
              <w:spacing w:before="120"/>
              <w:rPr>
                <w:rFonts w:ascii="Arial" w:hAnsi="Arial" w:cs="Arial"/>
                <w:b/>
                <w:u w:val="single"/>
              </w:rPr>
            </w:pPr>
            <w:r w:rsidRPr="004B6AD4">
              <w:rPr>
                <w:rFonts w:ascii="Arial" w:hAnsi="Arial" w:cs="Arial"/>
                <w:b/>
                <w:u w:val="single"/>
              </w:rPr>
              <w:t>College Responsibilities</w:t>
            </w:r>
          </w:p>
          <w:p w14:paraId="5B02344B" w14:textId="77777777" w:rsidR="00FB43DA" w:rsidRPr="004B6AD4" w:rsidRDefault="00FB43DA" w:rsidP="00FB43DA">
            <w:pPr>
              <w:spacing w:before="120"/>
              <w:rPr>
                <w:rFonts w:ascii="Arial" w:hAnsi="Arial" w:cs="Arial"/>
                <w:b/>
                <w:u w:val="single"/>
              </w:rPr>
            </w:pPr>
          </w:p>
          <w:p w14:paraId="7E9D01FA" w14:textId="4A150583" w:rsidR="00FB43DA" w:rsidRPr="004B6AD4" w:rsidRDefault="00FB43DA" w:rsidP="00FB43DA">
            <w:pPr>
              <w:numPr>
                <w:ilvl w:val="0"/>
                <w:numId w:val="3"/>
              </w:numPr>
              <w:spacing w:before="6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Share the College’s Vision, Mission, Values, Behaviours and communicate them effectively</w:t>
            </w:r>
          </w:p>
          <w:p w14:paraId="6861C0C4" w14:textId="23815606" w:rsidR="00FB43DA" w:rsidRPr="004B6AD4" w:rsidRDefault="00FB43DA" w:rsidP="00FB43DA">
            <w:pPr>
              <w:numPr>
                <w:ilvl w:val="0"/>
                <w:numId w:val="3"/>
              </w:numPr>
              <w:spacing w:before="6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Participate in Staff Review and Professional Development activities and be actively involved in the College’s culture of high expectation</w:t>
            </w:r>
          </w:p>
          <w:p w14:paraId="092CFD3E" w14:textId="33CDD915" w:rsidR="00FB43DA" w:rsidRPr="004B6AD4" w:rsidRDefault="00FB43DA" w:rsidP="00FB43DA">
            <w:pPr>
              <w:numPr>
                <w:ilvl w:val="0"/>
                <w:numId w:val="3"/>
              </w:numPr>
              <w:spacing w:before="6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Value diversity and promote equality</w:t>
            </w:r>
          </w:p>
          <w:p w14:paraId="1DFBE56E" w14:textId="7B0DB73E" w:rsidR="00FB43DA" w:rsidRPr="004B6AD4" w:rsidRDefault="00FB43DA" w:rsidP="00FB43DA">
            <w:pPr>
              <w:numPr>
                <w:ilvl w:val="0"/>
                <w:numId w:val="3"/>
              </w:numPr>
              <w:spacing w:before="6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Engage in marketing activities and liaison with employers and the wider community in line with College strategies</w:t>
            </w:r>
          </w:p>
          <w:p w14:paraId="639D5F63" w14:textId="583BC3B4" w:rsidR="00FB43DA" w:rsidRPr="004B6AD4" w:rsidRDefault="00FB43DA" w:rsidP="00FB43DA">
            <w:pPr>
              <w:numPr>
                <w:ilvl w:val="0"/>
                <w:numId w:val="3"/>
              </w:numPr>
              <w:spacing w:before="6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Contribute to cross-college events</w:t>
            </w:r>
          </w:p>
          <w:p w14:paraId="27613C2C" w14:textId="07CFA5BD" w:rsidR="00FB43DA" w:rsidRPr="004B6AD4" w:rsidRDefault="00FB43DA" w:rsidP="00FB43DA">
            <w:pPr>
              <w:numPr>
                <w:ilvl w:val="0"/>
                <w:numId w:val="3"/>
              </w:numPr>
              <w:spacing w:before="6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Adhere to College policies and procedures including health and safety</w:t>
            </w:r>
          </w:p>
          <w:p w14:paraId="584E2A57" w14:textId="4415F2DD" w:rsidR="00FB43DA" w:rsidRPr="004B6AD4" w:rsidRDefault="00FB43DA" w:rsidP="00FB43DA">
            <w:pPr>
              <w:numPr>
                <w:ilvl w:val="0"/>
                <w:numId w:val="3"/>
              </w:numPr>
              <w:spacing w:before="6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Ensure good communication at all levels</w:t>
            </w:r>
          </w:p>
          <w:p w14:paraId="49BB3AF3" w14:textId="1912F2C3" w:rsidR="00FB43DA" w:rsidRPr="004B6AD4" w:rsidRDefault="00FB43DA" w:rsidP="00FB43DA">
            <w:pPr>
              <w:numPr>
                <w:ilvl w:val="0"/>
                <w:numId w:val="3"/>
              </w:numPr>
              <w:spacing w:before="6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Be responsible for safeguarding and promoting the welfare of children, young people and/or vulnerable adults</w:t>
            </w:r>
          </w:p>
          <w:p w14:paraId="2ED152F9" w14:textId="06F7DA97" w:rsidR="00FB43DA" w:rsidRPr="004B6AD4" w:rsidRDefault="00FB43DA" w:rsidP="00FB43DA">
            <w:pPr>
              <w:numPr>
                <w:ilvl w:val="0"/>
                <w:numId w:val="3"/>
              </w:numPr>
              <w:spacing w:before="6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Any other duties that the Principal considers appropriate</w:t>
            </w:r>
          </w:p>
        </w:tc>
      </w:tr>
    </w:tbl>
    <w:p w14:paraId="6399F105" w14:textId="77777777" w:rsidR="00FB43DA" w:rsidRPr="004B6AD4" w:rsidRDefault="00FB43DA" w:rsidP="008864D3">
      <w:pPr>
        <w:tabs>
          <w:tab w:val="left" w:pos="6807"/>
        </w:tabs>
        <w:rPr>
          <w:rFonts w:ascii="Arial" w:hAnsi="Arial" w:cs="Arial"/>
          <w:color w:val="262626" w:themeColor="text1" w:themeTint="D9"/>
        </w:rPr>
      </w:pPr>
    </w:p>
    <w:p w14:paraId="23C031AC" w14:textId="77777777" w:rsidR="00727729" w:rsidRPr="004B6AD4" w:rsidRDefault="00727729" w:rsidP="008864D3">
      <w:pPr>
        <w:tabs>
          <w:tab w:val="left" w:pos="6807"/>
        </w:tabs>
        <w:rPr>
          <w:rFonts w:ascii="Arial" w:hAnsi="Arial" w:cs="Arial"/>
          <w:color w:val="262626" w:themeColor="text1" w:themeTint="D9"/>
        </w:rPr>
      </w:pPr>
    </w:p>
    <w:p w14:paraId="1F3E59B2" w14:textId="77777777" w:rsidR="002D14CA" w:rsidRPr="004B6AD4" w:rsidRDefault="002D14CA" w:rsidP="008864D3">
      <w:pPr>
        <w:tabs>
          <w:tab w:val="left" w:pos="6807"/>
        </w:tabs>
        <w:rPr>
          <w:rFonts w:ascii="Arial" w:hAnsi="Arial" w:cs="Arial"/>
          <w:color w:val="262626" w:themeColor="text1" w:themeTint="D9"/>
        </w:rPr>
      </w:pPr>
    </w:p>
    <w:p w14:paraId="3603BCB5" w14:textId="77777777" w:rsidR="002D14CA" w:rsidRPr="004B6AD4" w:rsidRDefault="002D14CA" w:rsidP="008864D3">
      <w:pPr>
        <w:tabs>
          <w:tab w:val="left" w:pos="6807"/>
        </w:tabs>
        <w:rPr>
          <w:rFonts w:ascii="Arial" w:hAnsi="Arial" w:cs="Arial"/>
          <w:color w:val="262626" w:themeColor="text1" w:themeTint="D9"/>
        </w:rPr>
      </w:pPr>
    </w:p>
    <w:p w14:paraId="486B4AB0" w14:textId="77777777" w:rsidR="00727729" w:rsidRPr="004B6AD4" w:rsidRDefault="00727729" w:rsidP="008864D3">
      <w:pPr>
        <w:tabs>
          <w:tab w:val="left" w:pos="6807"/>
        </w:tabs>
        <w:rPr>
          <w:rFonts w:ascii="Arial" w:hAnsi="Arial" w:cs="Arial"/>
          <w:color w:val="262626" w:themeColor="text1" w:themeTint="D9"/>
        </w:rPr>
      </w:pPr>
    </w:p>
    <w:p w14:paraId="571D2118" w14:textId="77777777" w:rsidR="008864D3" w:rsidRPr="004B6AD4" w:rsidRDefault="008864D3" w:rsidP="008864D3">
      <w:pPr>
        <w:tabs>
          <w:tab w:val="left" w:pos="6807"/>
        </w:tabs>
        <w:rPr>
          <w:rFonts w:ascii="Arial" w:hAnsi="Arial" w:cs="Arial"/>
          <w:color w:val="262626" w:themeColor="text1" w:themeTint="D9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54"/>
        <w:gridCol w:w="3002"/>
      </w:tblGrid>
      <w:tr w:rsidR="00FB43DA" w:rsidRPr="004B6AD4" w14:paraId="6AA17CE2" w14:textId="77777777" w:rsidTr="00727729">
        <w:trPr>
          <w:trHeight w:val="483"/>
        </w:trPr>
        <w:tc>
          <w:tcPr>
            <w:tcW w:w="7454" w:type="dxa"/>
            <w:shd w:val="clear" w:color="auto" w:fill="EE5559"/>
            <w:vAlign w:val="center"/>
          </w:tcPr>
          <w:p w14:paraId="138B89C9" w14:textId="77777777" w:rsidR="00FB43DA" w:rsidRPr="004B6AD4" w:rsidRDefault="00FB43DA" w:rsidP="00FB43DA">
            <w:pPr>
              <w:tabs>
                <w:tab w:val="left" w:pos="6807"/>
              </w:tabs>
              <w:rPr>
                <w:rFonts w:ascii="Arial" w:hAnsi="Arial" w:cs="Arial"/>
                <w:b/>
                <w:color w:val="404040" w:themeColor="text1" w:themeTint="BF"/>
              </w:rPr>
            </w:pPr>
            <w:r w:rsidRPr="004B6AD4">
              <w:rPr>
                <w:rFonts w:ascii="Arial" w:hAnsi="Arial" w:cs="Arial"/>
                <w:b/>
                <w:color w:val="404040" w:themeColor="text1" w:themeTint="BF"/>
              </w:rPr>
              <w:t>Person Specification</w:t>
            </w:r>
          </w:p>
        </w:tc>
        <w:tc>
          <w:tcPr>
            <w:tcW w:w="3002" w:type="dxa"/>
            <w:shd w:val="clear" w:color="auto" w:fill="38ADB9"/>
            <w:vAlign w:val="center"/>
          </w:tcPr>
          <w:p w14:paraId="6B31A55B" w14:textId="291FB5F2" w:rsidR="00FB43DA" w:rsidRPr="004B6AD4" w:rsidRDefault="008164AA" w:rsidP="00836729">
            <w:pPr>
              <w:tabs>
                <w:tab w:val="left" w:pos="6807"/>
              </w:tabs>
              <w:rPr>
                <w:rFonts w:ascii="Arial" w:hAnsi="Arial" w:cs="Arial"/>
                <w:b/>
                <w:color w:val="404040" w:themeColor="text1" w:themeTint="BF"/>
              </w:rPr>
            </w:pPr>
            <w:r w:rsidRPr="004B6AD4">
              <w:rPr>
                <w:rFonts w:ascii="Arial" w:hAnsi="Arial" w:cs="Arial"/>
                <w:b/>
                <w:color w:val="FFFFFF" w:themeColor="background1"/>
              </w:rPr>
              <w:t>Part-time Hourly Paid Teacher – Functional Skills</w:t>
            </w:r>
            <w:r w:rsidR="0016255D">
              <w:rPr>
                <w:rFonts w:ascii="Arial" w:hAnsi="Arial" w:cs="Arial"/>
                <w:b/>
                <w:color w:val="FFFFFF" w:themeColor="background1"/>
              </w:rPr>
              <w:t xml:space="preserve"> (ICT, Maths &amp; English)</w:t>
            </w:r>
          </w:p>
        </w:tc>
      </w:tr>
      <w:tr w:rsidR="00FB43DA" w:rsidRPr="004B6AD4" w14:paraId="120B237A" w14:textId="77777777" w:rsidTr="00727729">
        <w:trPr>
          <w:trHeight w:val="420"/>
        </w:trPr>
        <w:tc>
          <w:tcPr>
            <w:tcW w:w="7454" w:type="dxa"/>
            <w:shd w:val="clear" w:color="auto" w:fill="BFBFBF" w:themeFill="background1" w:themeFillShade="BF"/>
            <w:vAlign w:val="center"/>
          </w:tcPr>
          <w:p w14:paraId="5040C870" w14:textId="77777777" w:rsidR="00FB43DA" w:rsidRPr="004B6AD4" w:rsidRDefault="00FB43DA" w:rsidP="00FB43DA">
            <w:pPr>
              <w:spacing w:before="120"/>
              <w:rPr>
                <w:rFonts w:ascii="Arial" w:hAnsi="Arial" w:cs="Arial"/>
              </w:rPr>
            </w:pPr>
          </w:p>
          <w:p w14:paraId="60563E76" w14:textId="77777777" w:rsidR="00FB43DA" w:rsidRPr="004B6AD4" w:rsidRDefault="00FB43DA" w:rsidP="00FB43DA">
            <w:pPr>
              <w:tabs>
                <w:tab w:val="left" w:pos="6807"/>
              </w:tabs>
              <w:rPr>
                <w:rFonts w:ascii="Arial" w:hAnsi="Arial" w:cs="Arial"/>
              </w:rPr>
            </w:pPr>
          </w:p>
        </w:tc>
        <w:tc>
          <w:tcPr>
            <w:tcW w:w="3002" w:type="dxa"/>
            <w:shd w:val="clear" w:color="auto" w:fill="9EDCE2"/>
            <w:vAlign w:val="center"/>
          </w:tcPr>
          <w:p w14:paraId="67A72389" w14:textId="77777777" w:rsidR="00FB43DA" w:rsidRPr="004B6AD4" w:rsidRDefault="00FB43DA" w:rsidP="00FB43DA">
            <w:pPr>
              <w:tabs>
                <w:tab w:val="left" w:pos="6807"/>
              </w:tabs>
              <w:rPr>
                <w:rFonts w:ascii="Arial" w:hAnsi="Arial" w:cs="Arial"/>
                <w:b/>
              </w:rPr>
            </w:pPr>
            <w:r w:rsidRPr="004B6AD4">
              <w:rPr>
                <w:rFonts w:ascii="Arial" w:hAnsi="Arial" w:cs="Arial"/>
                <w:b/>
              </w:rPr>
              <w:t>Essential / Desirable</w:t>
            </w:r>
          </w:p>
        </w:tc>
      </w:tr>
      <w:tr w:rsidR="003F77D9" w:rsidRPr="004B6AD4" w14:paraId="526C040C" w14:textId="77777777" w:rsidTr="00727729">
        <w:trPr>
          <w:trHeight w:val="363"/>
        </w:trPr>
        <w:tc>
          <w:tcPr>
            <w:tcW w:w="7454" w:type="dxa"/>
            <w:shd w:val="clear" w:color="auto" w:fill="FDF9BF"/>
          </w:tcPr>
          <w:p w14:paraId="505CB797" w14:textId="77777777" w:rsidR="003F77D9" w:rsidRPr="004B6AD4" w:rsidRDefault="003F77D9" w:rsidP="007718B9">
            <w:pPr>
              <w:spacing w:before="12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  <w:b/>
              </w:rPr>
              <w:t xml:space="preserve">Qualifications and Attainments </w:t>
            </w:r>
          </w:p>
        </w:tc>
        <w:tc>
          <w:tcPr>
            <w:tcW w:w="3002" w:type="dxa"/>
            <w:shd w:val="clear" w:color="auto" w:fill="FDF9BF"/>
            <w:vAlign w:val="center"/>
          </w:tcPr>
          <w:p w14:paraId="0FFC0582" w14:textId="77777777" w:rsidR="003F77D9" w:rsidRPr="004B6AD4" w:rsidRDefault="003F77D9" w:rsidP="00FB43DA">
            <w:pPr>
              <w:tabs>
                <w:tab w:val="left" w:pos="6807"/>
              </w:tabs>
              <w:rPr>
                <w:rFonts w:ascii="Arial" w:hAnsi="Arial" w:cs="Arial"/>
              </w:rPr>
            </w:pPr>
          </w:p>
        </w:tc>
      </w:tr>
      <w:tr w:rsidR="004260AF" w:rsidRPr="004B6AD4" w14:paraId="296073A6" w14:textId="77777777" w:rsidTr="00727729">
        <w:trPr>
          <w:trHeight w:val="363"/>
        </w:trPr>
        <w:tc>
          <w:tcPr>
            <w:tcW w:w="7454" w:type="dxa"/>
          </w:tcPr>
          <w:p w14:paraId="119796FE" w14:textId="744167F7" w:rsidR="004260AF" w:rsidRPr="004B6AD4" w:rsidRDefault="004260AF" w:rsidP="007718B9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GCSE grade C or equivalent qualification in English and Maths</w:t>
            </w:r>
          </w:p>
        </w:tc>
        <w:tc>
          <w:tcPr>
            <w:tcW w:w="3002" w:type="dxa"/>
          </w:tcPr>
          <w:p w14:paraId="7F884232" w14:textId="0C3E6592" w:rsidR="004260AF" w:rsidRPr="004B6AD4" w:rsidRDefault="004260AF" w:rsidP="00885922">
            <w:pPr>
              <w:spacing w:before="120" w:line="19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Essential</w:t>
            </w:r>
          </w:p>
        </w:tc>
      </w:tr>
      <w:tr w:rsidR="00187E5C" w:rsidRPr="004B6AD4" w14:paraId="04356325" w14:textId="77777777" w:rsidTr="00727729">
        <w:trPr>
          <w:trHeight w:val="363"/>
        </w:trPr>
        <w:tc>
          <w:tcPr>
            <w:tcW w:w="7454" w:type="dxa"/>
          </w:tcPr>
          <w:p w14:paraId="2041E0B7" w14:textId="29B719A3" w:rsidR="00187E5C" w:rsidRPr="004B6AD4" w:rsidRDefault="008164AA" w:rsidP="007718B9">
            <w:pPr>
              <w:spacing w:before="12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Degree in a relevant subject area or appropriate professional qualification</w:t>
            </w:r>
          </w:p>
        </w:tc>
        <w:tc>
          <w:tcPr>
            <w:tcW w:w="3002" w:type="dxa"/>
          </w:tcPr>
          <w:p w14:paraId="1A5684E7" w14:textId="77777777" w:rsidR="00187E5C" w:rsidRPr="004B6AD4" w:rsidRDefault="002D14CA" w:rsidP="00885922">
            <w:pPr>
              <w:spacing w:before="120" w:line="192" w:lineRule="auto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Essential</w:t>
            </w:r>
          </w:p>
        </w:tc>
      </w:tr>
      <w:tr w:rsidR="002D14CA" w:rsidRPr="004B6AD4" w14:paraId="1505DF13" w14:textId="77777777" w:rsidTr="00727729">
        <w:trPr>
          <w:trHeight w:val="363"/>
        </w:trPr>
        <w:tc>
          <w:tcPr>
            <w:tcW w:w="7454" w:type="dxa"/>
          </w:tcPr>
          <w:p w14:paraId="0F293206" w14:textId="3970B53C" w:rsidR="002D14CA" w:rsidRPr="004B6AD4" w:rsidRDefault="008164AA" w:rsidP="007718B9">
            <w:pPr>
              <w:spacing w:before="12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Recognised teaching qualification (or a willingness to achieve one within the first 3 years of appointment</w:t>
            </w:r>
            <w:r w:rsidR="00FD1EBD">
              <w:rPr>
                <w:rFonts w:ascii="Arial" w:hAnsi="Arial" w:cs="Arial"/>
              </w:rPr>
              <w:t>)</w:t>
            </w:r>
          </w:p>
        </w:tc>
        <w:tc>
          <w:tcPr>
            <w:tcW w:w="3002" w:type="dxa"/>
          </w:tcPr>
          <w:p w14:paraId="3A70D0C5" w14:textId="77777777" w:rsidR="002D14CA" w:rsidRPr="004B6AD4" w:rsidRDefault="002D14CA" w:rsidP="00885922">
            <w:pPr>
              <w:spacing w:before="120" w:line="192" w:lineRule="auto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Essential</w:t>
            </w:r>
          </w:p>
        </w:tc>
      </w:tr>
      <w:tr w:rsidR="008164AA" w:rsidRPr="004B6AD4" w14:paraId="67DD9E49" w14:textId="77777777" w:rsidTr="00727729">
        <w:trPr>
          <w:trHeight w:val="363"/>
        </w:trPr>
        <w:tc>
          <w:tcPr>
            <w:tcW w:w="7454" w:type="dxa"/>
          </w:tcPr>
          <w:p w14:paraId="7FD57F24" w14:textId="2DA894A6" w:rsidR="008164AA" w:rsidRPr="004B6AD4" w:rsidRDefault="008164AA" w:rsidP="007718B9">
            <w:pPr>
              <w:spacing w:before="12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A higher degree or advanced qualification</w:t>
            </w:r>
          </w:p>
        </w:tc>
        <w:tc>
          <w:tcPr>
            <w:tcW w:w="3002" w:type="dxa"/>
          </w:tcPr>
          <w:p w14:paraId="3C7B78FF" w14:textId="3ACCC4F6" w:rsidR="008164AA" w:rsidRPr="004B6AD4" w:rsidRDefault="004260AF" w:rsidP="00885922">
            <w:pPr>
              <w:spacing w:before="120" w:line="19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Desirable</w:t>
            </w:r>
          </w:p>
        </w:tc>
      </w:tr>
      <w:tr w:rsidR="003F77D9" w:rsidRPr="004B6AD4" w14:paraId="460FDC6E" w14:textId="77777777" w:rsidTr="00727729">
        <w:trPr>
          <w:trHeight w:val="363"/>
        </w:trPr>
        <w:tc>
          <w:tcPr>
            <w:tcW w:w="7454" w:type="dxa"/>
            <w:shd w:val="clear" w:color="auto" w:fill="FDF9BF"/>
          </w:tcPr>
          <w:p w14:paraId="1D4B96A6" w14:textId="77777777" w:rsidR="003F77D9" w:rsidRPr="004B6AD4" w:rsidRDefault="003F77D9" w:rsidP="003F3CB9">
            <w:pPr>
              <w:spacing w:before="12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  <w:b/>
              </w:rPr>
              <w:t>Training, Experience and Knowledge</w:t>
            </w:r>
            <w:r w:rsidRPr="004B6AD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002" w:type="dxa"/>
            <w:shd w:val="clear" w:color="auto" w:fill="FDF9BF"/>
            <w:vAlign w:val="center"/>
          </w:tcPr>
          <w:p w14:paraId="77DF215D" w14:textId="77777777" w:rsidR="003F77D9" w:rsidRPr="004B6AD4" w:rsidRDefault="003F77D9" w:rsidP="00FB43DA">
            <w:pPr>
              <w:tabs>
                <w:tab w:val="left" w:pos="6807"/>
              </w:tabs>
              <w:rPr>
                <w:rFonts w:ascii="Arial" w:hAnsi="Arial" w:cs="Arial"/>
              </w:rPr>
            </w:pPr>
          </w:p>
        </w:tc>
      </w:tr>
      <w:tr w:rsidR="003F77D9" w:rsidRPr="004B6AD4" w14:paraId="59D51B83" w14:textId="77777777" w:rsidTr="00727729">
        <w:trPr>
          <w:trHeight w:val="363"/>
        </w:trPr>
        <w:tc>
          <w:tcPr>
            <w:tcW w:w="7454" w:type="dxa"/>
          </w:tcPr>
          <w:p w14:paraId="69883450" w14:textId="3E5285E0" w:rsidR="003F77D9" w:rsidRPr="004B6AD4" w:rsidRDefault="002D14CA" w:rsidP="003F3CB9">
            <w:pPr>
              <w:spacing w:before="12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Successful teaching experience</w:t>
            </w:r>
            <w:r w:rsidR="006C05B4" w:rsidRPr="004B6AD4">
              <w:rPr>
                <w:rFonts w:ascii="Arial" w:hAnsi="Arial" w:cs="Arial"/>
              </w:rPr>
              <w:t xml:space="preserve"> in a relevant subject area</w:t>
            </w:r>
            <w:r w:rsidR="0016255D">
              <w:rPr>
                <w:rFonts w:ascii="Arial" w:hAnsi="Arial" w:cs="Arial"/>
              </w:rPr>
              <w:t xml:space="preserve"> </w:t>
            </w:r>
            <w:r w:rsidR="0016255D" w:rsidRPr="0016255D">
              <w:rPr>
                <w:rFonts w:ascii="Arial" w:hAnsi="Arial" w:cs="Arial"/>
              </w:rPr>
              <w:t>(Functional Skills – ICT, Maths &amp; English)</w:t>
            </w:r>
          </w:p>
        </w:tc>
        <w:tc>
          <w:tcPr>
            <w:tcW w:w="3002" w:type="dxa"/>
          </w:tcPr>
          <w:p w14:paraId="294BBE6D" w14:textId="77777777" w:rsidR="003F77D9" w:rsidRPr="004B6AD4" w:rsidRDefault="003F77D9" w:rsidP="008074DA">
            <w:pPr>
              <w:spacing w:before="12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Essential</w:t>
            </w:r>
          </w:p>
        </w:tc>
      </w:tr>
      <w:tr w:rsidR="003F77D9" w:rsidRPr="004B6AD4" w14:paraId="7F4260A0" w14:textId="77777777" w:rsidTr="00727729">
        <w:trPr>
          <w:trHeight w:val="363"/>
        </w:trPr>
        <w:tc>
          <w:tcPr>
            <w:tcW w:w="7454" w:type="dxa"/>
          </w:tcPr>
          <w:p w14:paraId="5F8D481B" w14:textId="5B0BA8C5" w:rsidR="003F77D9" w:rsidRPr="004B6AD4" w:rsidRDefault="008164AA" w:rsidP="006906FE">
            <w:pPr>
              <w:spacing w:before="12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Knowledge of and proven ability to deliver the curriculum successfully</w:t>
            </w:r>
          </w:p>
        </w:tc>
        <w:tc>
          <w:tcPr>
            <w:tcW w:w="3002" w:type="dxa"/>
          </w:tcPr>
          <w:p w14:paraId="4A1413A4" w14:textId="77777777" w:rsidR="003F77D9" w:rsidRPr="004B6AD4" w:rsidRDefault="003F77D9" w:rsidP="008074DA">
            <w:pPr>
              <w:spacing w:before="12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 xml:space="preserve">Essential                                   </w:t>
            </w:r>
          </w:p>
        </w:tc>
      </w:tr>
      <w:tr w:rsidR="003F77D9" w:rsidRPr="004B6AD4" w14:paraId="56376A9C" w14:textId="77777777" w:rsidTr="00727729">
        <w:trPr>
          <w:trHeight w:val="363"/>
        </w:trPr>
        <w:tc>
          <w:tcPr>
            <w:tcW w:w="7454" w:type="dxa"/>
          </w:tcPr>
          <w:p w14:paraId="3081E977" w14:textId="01532AC1" w:rsidR="003F77D9" w:rsidRPr="004B6AD4" w:rsidRDefault="00E661A2" w:rsidP="003F3CB9">
            <w:pPr>
              <w:spacing w:before="12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Demonstrate a student centred approach to teaching and learning</w:t>
            </w:r>
          </w:p>
        </w:tc>
        <w:tc>
          <w:tcPr>
            <w:tcW w:w="3002" w:type="dxa"/>
          </w:tcPr>
          <w:p w14:paraId="02E64025" w14:textId="77777777" w:rsidR="003F77D9" w:rsidRPr="004B6AD4" w:rsidRDefault="003F77D9" w:rsidP="008074DA">
            <w:pPr>
              <w:spacing w:before="12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Essential</w:t>
            </w:r>
          </w:p>
        </w:tc>
      </w:tr>
      <w:tr w:rsidR="003F77D9" w:rsidRPr="004B6AD4" w14:paraId="05C4DF8B" w14:textId="77777777" w:rsidTr="00727729">
        <w:trPr>
          <w:trHeight w:val="363"/>
        </w:trPr>
        <w:tc>
          <w:tcPr>
            <w:tcW w:w="7454" w:type="dxa"/>
          </w:tcPr>
          <w:p w14:paraId="2701D218" w14:textId="40CB29DE" w:rsidR="003F77D9" w:rsidRPr="004B6AD4" w:rsidRDefault="00E661A2" w:rsidP="003F3CB9">
            <w:pPr>
              <w:spacing w:before="12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Recent industrial experience</w:t>
            </w:r>
          </w:p>
        </w:tc>
        <w:tc>
          <w:tcPr>
            <w:tcW w:w="3002" w:type="dxa"/>
          </w:tcPr>
          <w:p w14:paraId="0BE5B106" w14:textId="0D4B314E" w:rsidR="003F77D9" w:rsidRPr="004B6AD4" w:rsidRDefault="00E661A2" w:rsidP="008074DA">
            <w:pPr>
              <w:spacing w:before="12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Desirable</w:t>
            </w:r>
          </w:p>
        </w:tc>
      </w:tr>
      <w:tr w:rsidR="003F77D9" w:rsidRPr="004B6AD4" w14:paraId="3ED865C5" w14:textId="77777777" w:rsidTr="00727729">
        <w:trPr>
          <w:trHeight w:val="363"/>
        </w:trPr>
        <w:tc>
          <w:tcPr>
            <w:tcW w:w="7454" w:type="dxa"/>
            <w:shd w:val="clear" w:color="auto" w:fill="FDF9BF"/>
          </w:tcPr>
          <w:p w14:paraId="23222344" w14:textId="77777777" w:rsidR="003F77D9" w:rsidRPr="004B6AD4" w:rsidRDefault="003F77D9" w:rsidP="0098492D">
            <w:pPr>
              <w:spacing w:before="120"/>
              <w:rPr>
                <w:rFonts w:ascii="Arial" w:hAnsi="Arial" w:cs="Arial"/>
                <w:b/>
              </w:rPr>
            </w:pPr>
            <w:r w:rsidRPr="004B6AD4">
              <w:rPr>
                <w:rFonts w:ascii="Arial" w:hAnsi="Arial" w:cs="Arial"/>
                <w:b/>
              </w:rPr>
              <w:t>Personal Skills and Attitudes</w:t>
            </w:r>
          </w:p>
        </w:tc>
        <w:tc>
          <w:tcPr>
            <w:tcW w:w="3002" w:type="dxa"/>
            <w:shd w:val="clear" w:color="auto" w:fill="FDF9BF"/>
            <w:vAlign w:val="center"/>
          </w:tcPr>
          <w:p w14:paraId="6FAF9AF4" w14:textId="77777777" w:rsidR="003F77D9" w:rsidRPr="004B6AD4" w:rsidRDefault="003F77D9" w:rsidP="00FB43DA">
            <w:pPr>
              <w:tabs>
                <w:tab w:val="left" w:pos="6807"/>
              </w:tabs>
              <w:rPr>
                <w:rFonts w:ascii="Arial" w:hAnsi="Arial" w:cs="Arial"/>
              </w:rPr>
            </w:pPr>
          </w:p>
        </w:tc>
      </w:tr>
      <w:tr w:rsidR="003F77D9" w:rsidRPr="004B6AD4" w14:paraId="1D45650A" w14:textId="77777777" w:rsidTr="00727729">
        <w:trPr>
          <w:trHeight w:val="363"/>
        </w:trPr>
        <w:tc>
          <w:tcPr>
            <w:tcW w:w="7454" w:type="dxa"/>
          </w:tcPr>
          <w:p w14:paraId="0EC51C66" w14:textId="77777777" w:rsidR="003F77D9" w:rsidRPr="004B6AD4" w:rsidRDefault="002D14CA" w:rsidP="0098492D">
            <w:pPr>
              <w:spacing w:before="12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Display initiative, be positive and enthusiastic</w:t>
            </w:r>
          </w:p>
        </w:tc>
        <w:tc>
          <w:tcPr>
            <w:tcW w:w="3002" w:type="dxa"/>
          </w:tcPr>
          <w:p w14:paraId="3ADF22C3" w14:textId="77777777" w:rsidR="003F77D9" w:rsidRPr="004B6AD4" w:rsidRDefault="002D14CA" w:rsidP="00EF6D69">
            <w:pPr>
              <w:spacing w:before="18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Essential</w:t>
            </w:r>
          </w:p>
        </w:tc>
      </w:tr>
      <w:tr w:rsidR="003F77D9" w:rsidRPr="004B6AD4" w14:paraId="10725652" w14:textId="77777777" w:rsidTr="00727729">
        <w:trPr>
          <w:trHeight w:val="363"/>
        </w:trPr>
        <w:tc>
          <w:tcPr>
            <w:tcW w:w="7454" w:type="dxa"/>
          </w:tcPr>
          <w:p w14:paraId="0A41EE14" w14:textId="77777777" w:rsidR="003F77D9" w:rsidRPr="004B6AD4" w:rsidRDefault="002D14CA" w:rsidP="0098492D">
            <w:pPr>
              <w:spacing w:before="12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Demonstrate a commitment to equality and diversity, customer service and quality assurance</w:t>
            </w:r>
          </w:p>
        </w:tc>
        <w:tc>
          <w:tcPr>
            <w:tcW w:w="3002" w:type="dxa"/>
          </w:tcPr>
          <w:p w14:paraId="1E5726A5" w14:textId="77777777" w:rsidR="003F77D9" w:rsidRPr="004B6AD4" w:rsidRDefault="003F77D9" w:rsidP="00EF6D69">
            <w:pPr>
              <w:spacing w:before="18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Essential</w:t>
            </w:r>
          </w:p>
        </w:tc>
      </w:tr>
      <w:tr w:rsidR="00187E5C" w:rsidRPr="004B6AD4" w14:paraId="0409757D" w14:textId="77777777" w:rsidTr="00727729">
        <w:trPr>
          <w:trHeight w:val="363"/>
        </w:trPr>
        <w:tc>
          <w:tcPr>
            <w:tcW w:w="7454" w:type="dxa"/>
          </w:tcPr>
          <w:p w14:paraId="0D663B1E" w14:textId="77777777" w:rsidR="00187E5C" w:rsidRPr="004B6AD4" w:rsidRDefault="002D14CA" w:rsidP="0098492D">
            <w:pPr>
              <w:spacing w:before="12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 xml:space="preserve">Possess excellent communication skills </w:t>
            </w:r>
          </w:p>
        </w:tc>
        <w:tc>
          <w:tcPr>
            <w:tcW w:w="3002" w:type="dxa"/>
          </w:tcPr>
          <w:p w14:paraId="25F6B1A3" w14:textId="77777777" w:rsidR="00187E5C" w:rsidRPr="004B6AD4" w:rsidRDefault="00187E5C" w:rsidP="00EF6D69">
            <w:pPr>
              <w:spacing w:before="18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Essential</w:t>
            </w:r>
          </w:p>
        </w:tc>
      </w:tr>
      <w:tr w:rsidR="003F77D9" w:rsidRPr="004B6AD4" w14:paraId="53F23D38" w14:textId="77777777" w:rsidTr="00727729">
        <w:trPr>
          <w:trHeight w:val="363"/>
        </w:trPr>
        <w:tc>
          <w:tcPr>
            <w:tcW w:w="7454" w:type="dxa"/>
          </w:tcPr>
          <w:p w14:paraId="79ECE385" w14:textId="77777777" w:rsidR="003F77D9" w:rsidRPr="004B6AD4" w:rsidRDefault="002D14CA" w:rsidP="0098492D">
            <w:pPr>
              <w:spacing w:before="12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 xml:space="preserve">Be a team player </w:t>
            </w:r>
          </w:p>
        </w:tc>
        <w:tc>
          <w:tcPr>
            <w:tcW w:w="3002" w:type="dxa"/>
          </w:tcPr>
          <w:p w14:paraId="0FE15E7B" w14:textId="77777777" w:rsidR="003F77D9" w:rsidRPr="004B6AD4" w:rsidRDefault="003F77D9" w:rsidP="00EF6D69">
            <w:pPr>
              <w:spacing w:before="12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Essential</w:t>
            </w:r>
          </w:p>
        </w:tc>
      </w:tr>
      <w:tr w:rsidR="003F77D9" w:rsidRPr="004B6AD4" w14:paraId="468DEECC" w14:textId="77777777" w:rsidTr="00727729">
        <w:trPr>
          <w:trHeight w:val="363"/>
        </w:trPr>
        <w:tc>
          <w:tcPr>
            <w:tcW w:w="7454" w:type="dxa"/>
          </w:tcPr>
          <w:p w14:paraId="0F237174" w14:textId="77777777" w:rsidR="003F77D9" w:rsidRPr="004B6AD4" w:rsidRDefault="00782332" w:rsidP="0098492D">
            <w:pPr>
              <w:spacing w:before="12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Demonstrate a commitment to the process of continuous review and improvement</w:t>
            </w:r>
          </w:p>
        </w:tc>
        <w:tc>
          <w:tcPr>
            <w:tcW w:w="3002" w:type="dxa"/>
          </w:tcPr>
          <w:p w14:paraId="5DC41607" w14:textId="77777777" w:rsidR="003F77D9" w:rsidRPr="004B6AD4" w:rsidRDefault="003F77D9" w:rsidP="00EF6D69">
            <w:pPr>
              <w:spacing w:before="12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Essential</w:t>
            </w:r>
          </w:p>
        </w:tc>
      </w:tr>
      <w:tr w:rsidR="002D14CA" w:rsidRPr="004B6AD4" w14:paraId="3094CDB3" w14:textId="77777777" w:rsidTr="00727729">
        <w:trPr>
          <w:trHeight w:val="363"/>
        </w:trPr>
        <w:tc>
          <w:tcPr>
            <w:tcW w:w="7454" w:type="dxa"/>
          </w:tcPr>
          <w:p w14:paraId="4E0EE34C" w14:textId="77777777" w:rsidR="002D14CA" w:rsidRPr="004B6AD4" w:rsidRDefault="002D14CA" w:rsidP="0098492D">
            <w:pPr>
              <w:spacing w:before="12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Ability to develop and promote relevant curriculum effectively</w:t>
            </w:r>
          </w:p>
        </w:tc>
        <w:tc>
          <w:tcPr>
            <w:tcW w:w="3002" w:type="dxa"/>
          </w:tcPr>
          <w:p w14:paraId="2C32B69F" w14:textId="77777777" w:rsidR="002D14CA" w:rsidRPr="004B6AD4" w:rsidRDefault="002D14CA" w:rsidP="00EF6D69">
            <w:pPr>
              <w:spacing w:before="12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Essential</w:t>
            </w:r>
          </w:p>
        </w:tc>
      </w:tr>
      <w:tr w:rsidR="003F77D9" w:rsidRPr="004B6AD4" w14:paraId="6C6C4B48" w14:textId="77777777" w:rsidTr="00727729">
        <w:trPr>
          <w:trHeight w:val="363"/>
        </w:trPr>
        <w:tc>
          <w:tcPr>
            <w:tcW w:w="7454" w:type="dxa"/>
          </w:tcPr>
          <w:p w14:paraId="57A420FF" w14:textId="77777777" w:rsidR="003F77D9" w:rsidRPr="004B6AD4" w:rsidRDefault="00782332" w:rsidP="0098492D">
            <w:pPr>
              <w:spacing w:before="12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Suitability to work with children young people and/or vulnerable adults</w:t>
            </w:r>
          </w:p>
        </w:tc>
        <w:tc>
          <w:tcPr>
            <w:tcW w:w="3002" w:type="dxa"/>
          </w:tcPr>
          <w:p w14:paraId="4E92AFBA" w14:textId="77777777" w:rsidR="003F77D9" w:rsidRPr="004B6AD4" w:rsidRDefault="003F77D9" w:rsidP="00EF6D69">
            <w:pPr>
              <w:spacing w:before="12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Essential</w:t>
            </w:r>
          </w:p>
        </w:tc>
      </w:tr>
      <w:tr w:rsidR="003F77D9" w:rsidRPr="004B6AD4" w14:paraId="4511EE7B" w14:textId="77777777" w:rsidTr="00727729">
        <w:trPr>
          <w:trHeight w:val="363"/>
        </w:trPr>
        <w:tc>
          <w:tcPr>
            <w:tcW w:w="7454" w:type="dxa"/>
          </w:tcPr>
          <w:p w14:paraId="11910BC2" w14:textId="77777777" w:rsidR="003F77D9" w:rsidRPr="004B6AD4" w:rsidRDefault="00E06CFD" w:rsidP="0098492D">
            <w:pPr>
              <w:spacing w:before="12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Ability to use ILT in classroom delivery including interactive whiteboard technology</w:t>
            </w:r>
          </w:p>
        </w:tc>
        <w:tc>
          <w:tcPr>
            <w:tcW w:w="3002" w:type="dxa"/>
          </w:tcPr>
          <w:p w14:paraId="047CDC09" w14:textId="77777777" w:rsidR="003F77D9" w:rsidRPr="004B6AD4" w:rsidRDefault="003F77D9" w:rsidP="00EF6D69">
            <w:pPr>
              <w:spacing w:before="12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Essential</w:t>
            </w:r>
          </w:p>
        </w:tc>
      </w:tr>
    </w:tbl>
    <w:p w14:paraId="5BF6BAC6" w14:textId="77777777" w:rsidR="009E7D64" w:rsidRPr="00C22A58" w:rsidRDefault="009E7D64" w:rsidP="00C22A58">
      <w:pPr>
        <w:tabs>
          <w:tab w:val="left" w:pos="1141"/>
        </w:tabs>
        <w:rPr>
          <w:rFonts w:ascii="Arial" w:hAnsi="Arial" w:cs="Arial"/>
          <w:color w:val="262626" w:themeColor="text1" w:themeTint="D9"/>
        </w:rPr>
      </w:pPr>
    </w:p>
    <w:sectPr w:rsidR="009E7D64" w:rsidRPr="00C22A58" w:rsidSect="00C22A5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F28738" w14:textId="77777777" w:rsidR="00073B8C" w:rsidRDefault="00073B8C" w:rsidP="0018004E">
      <w:pPr>
        <w:spacing w:after="0" w:line="240" w:lineRule="auto"/>
      </w:pPr>
      <w:r>
        <w:separator/>
      </w:r>
    </w:p>
  </w:endnote>
  <w:endnote w:type="continuationSeparator" w:id="0">
    <w:p w14:paraId="04695320" w14:textId="77777777" w:rsidR="00073B8C" w:rsidRDefault="00073B8C" w:rsidP="00180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3901D2" w14:textId="77777777" w:rsidR="00086712" w:rsidRDefault="00086712">
    <w:pPr>
      <w:pStyle w:val="Footer"/>
    </w:pPr>
    <w:r>
      <w:rPr>
        <w:noProof/>
        <w:lang w:eastAsia="en-GB"/>
      </w:rPr>
      <w:drawing>
        <wp:inline distT="0" distB="0" distL="0" distR="0" wp14:anchorId="30914E69" wp14:editId="5179D894">
          <wp:extent cx="6646545" cy="832485"/>
          <wp:effectExtent l="0" t="0" r="1905" b="5715"/>
          <wp:docPr id="4" name="Picture 4" descr="K:\Departments\Human Resources\Job Description Files\HR-JOBVACANCY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:\Departments\Human Resources\Job Description Files\HR-JOBVACANCY-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6545" cy="832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4A7675B7" wp14:editId="3D8EC00D">
          <wp:extent cx="6646545" cy="832485"/>
          <wp:effectExtent l="0" t="0" r="1905" b="5715"/>
          <wp:docPr id="5" name="Picture 5" descr="K:\Departments\Human Resources\Job Description Files\HR-JOBVACANCY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:\Departments\Human Resources\Job Description Files\HR-JOBVACANCY-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6545" cy="832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AEC684" w14:textId="6F507B31" w:rsidR="0018004E" w:rsidRPr="0018004E" w:rsidRDefault="00086712" w:rsidP="00646F12">
    <w:pPr>
      <w:pStyle w:val="Footer"/>
      <w:jc w:val="center"/>
    </w:pPr>
    <w:r>
      <w:rPr>
        <w:noProof/>
        <w:lang w:eastAsia="en-GB"/>
      </w:rPr>
      <w:drawing>
        <wp:inline distT="0" distB="0" distL="0" distR="0" wp14:anchorId="286A9302" wp14:editId="7D92F8B0">
          <wp:extent cx="7312657" cy="911911"/>
          <wp:effectExtent l="0" t="0" r="3175" b="254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K:\Departments\Human Resources\Job Description Files\HR-JOBVACANCY-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12657" cy="9119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07F88A" w14:textId="77777777" w:rsidR="0086457A" w:rsidRDefault="0086457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C9D44B" w14:textId="77777777" w:rsidR="00073B8C" w:rsidRDefault="00073B8C" w:rsidP="0018004E">
      <w:pPr>
        <w:spacing w:after="0" w:line="240" w:lineRule="auto"/>
      </w:pPr>
      <w:r>
        <w:separator/>
      </w:r>
    </w:p>
  </w:footnote>
  <w:footnote w:type="continuationSeparator" w:id="0">
    <w:p w14:paraId="00E5F2D2" w14:textId="77777777" w:rsidR="00073B8C" w:rsidRDefault="00073B8C" w:rsidP="001800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7FF8A2" w14:textId="77777777" w:rsidR="0086457A" w:rsidRDefault="0086457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64E6B2" w14:textId="4F9B5821" w:rsidR="0018004E" w:rsidRDefault="00292492" w:rsidP="00C22A58">
    <w:pPr>
      <w:pStyle w:val="Header"/>
      <w:jc w:val="center"/>
    </w:pPr>
    <w:r>
      <w:rPr>
        <w:noProof/>
        <w:lang w:eastAsia="en-GB"/>
      </w:rPr>
      <w:drawing>
        <wp:inline distT="0" distB="0" distL="0" distR="0" wp14:anchorId="241A4DB9" wp14:editId="1590CE8C">
          <wp:extent cx="6638290" cy="1282700"/>
          <wp:effectExtent l="0" t="0" r="0" b="0"/>
          <wp:docPr id="1" name="Picture 1" descr="K:\Departments\Human Resources\Job Description Files\HR-JOBVACANCY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Departments\Human Resources\Job Description Files\HR-JOBVACANCY-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8290" cy="1282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FF348F3" w14:textId="77777777" w:rsidR="00FB43DA" w:rsidRDefault="00FB43DA" w:rsidP="00C22A58">
    <w:pPr>
      <w:pStyle w:val="Header"/>
      <w:jc w:val="center"/>
    </w:pPr>
  </w:p>
  <w:p w14:paraId="33429015" w14:textId="77777777" w:rsidR="0018004E" w:rsidRDefault="0018004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29424A" w14:textId="77777777" w:rsidR="0086457A" w:rsidRDefault="0086457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B6D9D"/>
    <w:multiLevelType w:val="hybridMultilevel"/>
    <w:tmpl w:val="CB807C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842A03"/>
    <w:multiLevelType w:val="hybridMultilevel"/>
    <w:tmpl w:val="EA64981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54B225F"/>
    <w:multiLevelType w:val="hybridMultilevel"/>
    <w:tmpl w:val="89D64040"/>
    <w:lvl w:ilvl="0" w:tplc="7C2AC39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F67A35"/>
    <w:multiLevelType w:val="hybridMultilevel"/>
    <w:tmpl w:val="78D4CBB0"/>
    <w:lvl w:ilvl="0" w:tplc="E434198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135"/>
    <w:rsid w:val="00073B8C"/>
    <w:rsid w:val="00086712"/>
    <w:rsid w:val="00141135"/>
    <w:rsid w:val="0016255D"/>
    <w:rsid w:val="0018004E"/>
    <w:rsid w:val="00187E5C"/>
    <w:rsid w:val="00292492"/>
    <w:rsid w:val="002B6EF5"/>
    <w:rsid w:val="002D14CA"/>
    <w:rsid w:val="00327E2C"/>
    <w:rsid w:val="003507C1"/>
    <w:rsid w:val="0038675C"/>
    <w:rsid w:val="003F77D9"/>
    <w:rsid w:val="004260AF"/>
    <w:rsid w:val="00466AF9"/>
    <w:rsid w:val="00471072"/>
    <w:rsid w:val="004B6AD4"/>
    <w:rsid w:val="004D1847"/>
    <w:rsid w:val="00543795"/>
    <w:rsid w:val="00643631"/>
    <w:rsid w:val="00646F12"/>
    <w:rsid w:val="00661E9A"/>
    <w:rsid w:val="00673E32"/>
    <w:rsid w:val="006906FE"/>
    <w:rsid w:val="006C05B4"/>
    <w:rsid w:val="00727729"/>
    <w:rsid w:val="00782332"/>
    <w:rsid w:val="007F74F8"/>
    <w:rsid w:val="008164AA"/>
    <w:rsid w:val="008225D3"/>
    <w:rsid w:val="00836729"/>
    <w:rsid w:val="0085556A"/>
    <w:rsid w:val="0086457A"/>
    <w:rsid w:val="008864D3"/>
    <w:rsid w:val="008C32FC"/>
    <w:rsid w:val="009E7D64"/>
    <w:rsid w:val="00A7736D"/>
    <w:rsid w:val="00BD40D1"/>
    <w:rsid w:val="00BE5B20"/>
    <w:rsid w:val="00C22A58"/>
    <w:rsid w:val="00C56E16"/>
    <w:rsid w:val="00D169B7"/>
    <w:rsid w:val="00D24C4E"/>
    <w:rsid w:val="00DF5526"/>
    <w:rsid w:val="00E06CFD"/>
    <w:rsid w:val="00E661A2"/>
    <w:rsid w:val="00ED01E7"/>
    <w:rsid w:val="00FB43DA"/>
    <w:rsid w:val="00FD1EBD"/>
    <w:rsid w:val="00FE5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656B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13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00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004E"/>
  </w:style>
  <w:style w:type="paragraph" w:styleId="Footer">
    <w:name w:val="footer"/>
    <w:basedOn w:val="Normal"/>
    <w:link w:val="FooterChar"/>
    <w:uiPriority w:val="99"/>
    <w:unhideWhenUsed/>
    <w:rsid w:val="001800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004E"/>
  </w:style>
  <w:style w:type="table" w:styleId="TableGrid">
    <w:name w:val="Table Grid"/>
    <w:basedOn w:val="TableNormal"/>
    <w:uiPriority w:val="59"/>
    <w:rsid w:val="00C22A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13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00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004E"/>
  </w:style>
  <w:style w:type="paragraph" w:styleId="Footer">
    <w:name w:val="footer"/>
    <w:basedOn w:val="Normal"/>
    <w:link w:val="FooterChar"/>
    <w:uiPriority w:val="99"/>
    <w:unhideWhenUsed/>
    <w:rsid w:val="001800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004E"/>
  </w:style>
  <w:style w:type="table" w:styleId="TableGrid">
    <w:name w:val="Table Grid"/>
    <w:basedOn w:val="TableNormal"/>
    <w:uiPriority w:val="59"/>
    <w:rsid w:val="00C22A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441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Kayleigh James</dc:creator>
  <cp:lastModifiedBy>Claire Wilkinson</cp:lastModifiedBy>
  <cp:revision>2</cp:revision>
  <cp:lastPrinted>2018-07-16T13:18:00Z</cp:lastPrinted>
  <dcterms:created xsi:type="dcterms:W3CDTF">2019-08-01T11:03:00Z</dcterms:created>
  <dcterms:modified xsi:type="dcterms:W3CDTF">2019-08-01T11:03:00Z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10091e3-0b87-488c-a9d6-96faccd810bb_Enabled">
    <vt:lpwstr>True</vt:lpwstr>
  </property>
  <property fmtid="{D5CDD505-2E9C-101B-9397-08002B2CF9AE}" pid="3" name="MSIP_Label_910091e3-0b87-488c-a9d6-96faccd810bb_SiteId">
    <vt:lpwstr>6ad6610a-a781-4447-a423-62cb0847f1ea</vt:lpwstr>
  </property>
  <property fmtid="{D5CDD505-2E9C-101B-9397-08002B2CF9AE}" pid="4" name="MSIP_Label_910091e3-0b87-488c-a9d6-96faccd810bb_Owner">
    <vt:lpwstr>duckworthh@Nelson.ac.uk</vt:lpwstr>
  </property>
  <property fmtid="{D5CDD505-2E9C-101B-9397-08002B2CF9AE}" pid="5" name="MSIP_Label_910091e3-0b87-488c-a9d6-96faccd810bb_SetDate">
    <vt:lpwstr>2019-01-31T10:07:43.3046327Z</vt:lpwstr>
  </property>
  <property fmtid="{D5CDD505-2E9C-101B-9397-08002B2CF9AE}" pid="6" name="MSIP_Label_910091e3-0b87-488c-a9d6-96faccd810bb_Name">
    <vt:lpwstr>General</vt:lpwstr>
  </property>
  <property fmtid="{D5CDD505-2E9C-101B-9397-08002B2CF9AE}" pid="7" name="MSIP_Label_910091e3-0b87-488c-a9d6-96faccd810bb_Application">
    <vt:lpwstr>Microsoft Azure Information Protection</vt:lpwstr>
  </property>
  <property fmtid="{D5CDD505-2E9C-101B-9397-08002B2CF9AE}" pid="8" name="MSIP_Label_910091e3-0b87-488c-a9d6-96faccd810bb_Extended_MSFT_Method">
    <vt:lpwstr>Automatic</vt:lpwstr>
  </property>
  <property fmtid="{D5CDD505-2E9C-101B-9397-08002B2CF9AE}" pid="9" name="Sensitivity">
    <vt:lpwstr>General</vt:lpwstr>
  </property>
</Properties>
</file>